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9D56" w14:textId="77777777" w:rsidR="008D2162" w:rsidRPr="00AA3279" w:rsidRDefault="008D2162" w:rsidP="008D2162">
      <w:pPr>
        <w:pStyle w:val="Heading3"/>
        <w:numPr>
          <w:ilvl w:val="0"/>
          <w:numId w:val="1"/>
        </w:numPr>
        <w:ind w:left="426"/>
        <w:jc w:val="both"/>
      </w:pPr>
      <w:bookmarkStart w:id="0" w:name="_Toc68721338"/>
      <w:r w:rsidRPr="00AA3279">
        <w:t>Questionnaire d'auto-évaluation pour préparer</w:t>
      </w:r>
      <w:bookmarkStart w:id="1" w:name="_Hlk66648432"/>
      <w:r w:rsidRPr="00AA3279">
        <w:t xml:space="preserve"> la mesure des FFI </w:t>
      </w:r>
      <w:bookmarkEnd w:id="0"/>
      <w:bookmarkEnd w:id="1"/>
    </w:p>
    <w:p w14:paraId="1DEFD30C" w14:textId="77777777" w:rsidR="008D2162" w:rsidRPr="00AA3279" w:rsidRDefault="008D2162" w:rsidP="008D2162">
      <w:pPr>
        <w:spacing w:after="0"/>
        <w:jc w:val="both"/>
        <w:rPr>
          <w:color w:val="4472C4" w:themeColor="accent1"/>
        </w:rPr>
      </w:pPr>
    </w:p>
    <w:p w14:paraId="14802EEE" w14:textId="5C7E1E66" w:rsidR="008D2162" w:rsidRPr="00AA3279" w:rsidRDefault="008D2162" w:rsidP="008D2162">
      <w:pPr>
        <w:spacing w:after="0"/>
        <w:jc w:val="both"/>
      </w:pPr>
      <w:r w:rsidRPr="00AA3279">
        <w:t xml:space="preserve">Ce questionnaire d'auto-évaluation sert à recueillir des informations pertinentes au niveau national sur les FFI afin de réaliser une évaluation complète du risque et une cartographie du système national d'agences. À la fin du questionnaire, veuillez </w:t>
      </w:r>
      <w:r w:rsidR="00FD379B">
        <w:t>inscrire</w:t>
      </w:r>
      <w:r w:rsidRPr="00AA3279">
        <w:t xml:space="preserve"> les coordonnées de la personne ayant </w:t>
      </w:r>
      <w:r w:rsidR="0041050B">
        <w:t xml:space="preserve">renseigné </w:t>
      </w:r>
      <w:r w:rsidR="00AC7DC1">
        <w:t>l</w:t>
      </w:r>
      <w:r w:rsidRPr="00AA3279">
        <w:t>es informations dans le questionnaire, et indiquer les sections sur lesquelles elle a fourni des informations. Merci.</w:t>
      </w:r>
    </w:p>
    <w:p w14:paraId="14952373" w14:textId="77777777" w:rsidR="008D2162" w:rsidRPr="00AA3279" w:rsidRDefault="008D2162" w:rsidP="008D2162">
      <w:pPr>
        <w:spacing w:after="0"/>
        <w:jc w:val="both"/>
        <w:rPr>
          <w:color w:val="4472C4" w:themeColor="accent1"/>
        </w:rPr>
      </w:pPr>
    </w:p>
    <w:p w14:paraId="387DB517" w14:textId="77777777" w:rsidR="008D2162" w:rsidRPr="00AA3279" w:rsidRDefault="008D2162" w:rsidP="008D2162">
      <w:pPr>
        <w:pStyle w:val="ListParagraph"/>
        <w:numPr>
          <w:ilvl w:val="0"/>
          <w:numId w:val="11"/>
        </w:numPr>
        <w:ind w:left="340" w:hanging="510"/>
        <w:rPr>
          <w:b/>
          <w:bCs/>
          <w:sz w:val="24"/>
          <w:szCs w:val="24"/>
        </w:rPr>
      </w:pPr>
      <w:bookmarkStart w:id="2" w:name="_Hlk68863421"/>
      <w:r w:rsidRPr="00AA3279">
        <w:rPr>
          <w:b/>
          <w:bCs/>
          <w:sz w:val="24"/>
          <w:szCs w:val="24"/>
        </w:rPr>
        <w:t>Cadre national et agences</w:t>
      </w:r>
    </w:p>
    <w:bookmarkEnd w:id="2"/>
    <w:p w14:paraId="499903AE" w14:textId="77777777" w:rsidR="008D2162" w:rsidRPr="00AA3279" w:rsidRDefault="008D2162" w:rsidP="008D2162">
      <w:pPr>
        <w:pStyle w:val="ListParagraph"/>
        <w:numPr>
          <w:ilvl w:val="0"/>
          <w:numId w:val="3"/>
        </w:numPr>
        <w:spacing w:after="120" w:line="276" w:lineRule="auto"/>
        <w:contextualSpacing w:val="0"/>
        <w:rPr>
          <w:rFonts w:ascii="Calibri" w:hAnsi="Calibri" w:cs="Calibri"/>
        </w:rPr>
      </w:pPr>
      <w:r w:rsidRPr="00AA3279">
        <w:rPr>
          <w:rFonts w:ascii="Calibri" w:hAnsi="Calibri" w:cs="Calibri"/>
        </w:rPr>
        <w:t xml:space="preserve">Votre pays dispose-t-il d'une législation sur les statistiques ? </w:t>
      </w:r>
    </w:p>
    <w:bookmarkStart w:id="3" w:name="_Hlk68863717"/>
    <w:p w14:paraId="0E2EF943" w14:textId="77777777" w:rsidR="008D2162" w:rsidRPr="00AA3279" w:rsidRDefault="00510459" w:rsidP="008D2162">
      <w:pPr>
        <w:pStyle w:val="ListParagraph"/>
        <w:spacing w:after="120" w:line="276" w:lineRule="auto"/>
        <w:ind w:left="0" w:firstLine="360"/>
        <w:contextualSpacing w:val="0"/>
        <w:rPr>
          <w:rFonts w:ascii="Calibri" w:hAnsi="Calibri" w:cs="Calibri"/>
        </w:rPr>
      </w:pPr>
      <w:sdt>
        <w:sdtPr>
          <w:rPr>
            <w:rFonts w:ascii="Calibri" w:hAnsi="Calibri" w:cs="Calibri"/>
          </w:rPr>
          <w:id w:val="-348642463"/>
          <w14:checkbox>
            <w14:checked w14:val="0"/>
            <w14:checkedState w14:val="2612" w14:font="MS Gothic"/>
            <w14:uncheckedState w14:val="2610" w14:font="MS Gothic"/>
          </w14:checkbox>
        </w:sdtPr>
        <w:sdtEndPr/>
        <w:sdtContent>
          <w:r w:rsidR="008D2162" w:rsidRPr="00AA3279">
            <w:rPr>
              <w:rFonts w:ascii="MS Gothic" w:eastAsia="MS Gothic" w:hAnsi="MS Gothic" w:cs="Calibri"/>
            </w:rPr>
            <w:t>☐</w:t>
          </w:r>
        </w:sdtContent>
      </w:sdt>
      <w:bookmarkEnd w:id="3"/>
      <w:r w:rsidR="008D2162" w:rsidRPr="00AA3279">
        <w:rPr>
          <w:rFonts w:ascii="Calibri" w:hAnsi="Calibri" w:cs="Calibri"/>
        </w:rPr>
        <w:t xml:space="preserve"> Oui</w:t>
      </w:r>
      <w:r w:rsidR="008D2162" w:rsidRPr="00AA3279">
        <w:rPr>
          <w:rFonts w:ascii="Calibri" w:hAnsi="Calibri" w:cs="Calibri"/>
        </w:rPr>
        <w:tab/>
      </w:r>
      <w:r w:rsidR="008D2162" w:rsidRPr="00AA3279">
        <w:rPr>
          <w:rFonts w:ascii="Calibri" w:hAnsi="Calibri" w:cs="Calibri"/>
        </w:rPr>
        <w:tab/>
      </w:r>
      <w:sdt>
        <w:sdtPr>
          <w:rPr>
            <w:rFonts w:ascii="Calibri" w:hAnsi="Calibri" w:cs="Calibri"/>
          </w:rPr>
          <w:id w:val="660119258"/>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Non</w:t>
      </w:r>
      <w:r w:rsidR="008D2162" w:rsidRPr="00AA3279">
        <w:rPr>
          <w:rFonts w:ascii="Calibri" w:hAnsi="Calibri" w:cs="Calibri"/>
        </w:rPr>
        <w:tab/>
      </w:r>
      <w:r w:rsidR="008D2162" w:rsidRPr="00AA3279">
        <w:rPr>
          <w:rFonts w:ascii="Calibri" w:hAnsi="Calibri" w:cs="Calibri"/>
        </w:rPr>
        <w:tab/>
      </w:r>
      <w:r w:rsidR="008D2162" w:rsidRPr="00AA3279">
        <w:rPr>
          <w:rFonts w:ascii="Calibri" w:hAnsi="Calibri" w:cs="Calibri"/>
        </w:rPr>
        <w:tab/>
      </w:r>
    </w:p>
    <w:p w14:paraId="3B1D4B05" w14:textId="3A53DF4A" w:rsidR="008D2162" w:rsidRPr="00AA3279" w:rsidRDefault="008D2162" w:rsidP="008D2162">
      <w:pPr>
        <w:pStyle w:val="ListParagraph"/>
        <w:spacing w:after="120" w:line="276" w:lineRule="auto"/>
        <w:ind w:left="360"/>
        <w:contextualSpacing w:val="0"/>
        <w:rPr>
          <w:rFonts w:ascii="Calibri" w:hAnsi="Calibri" w:cs="Calibri"/>
        </w:rPr>
      </w:pPr>
      <w:r w:rsidRPr="00AA3279">
        <w:rPr>
          <w:rFonts w:ascii="Calibri" w:hAnsi="Calibri" w:cs="Calibri"/>
        </w:rPr>
        <w:t xml:space="preserve">Si oui, cette législation autorise-t-elle l'accès aux données </w:t>
      </w:r>
      <w:r w:rsidR="008908A3" w:rsidRPr="00AA3279">
        <w:rPr>
          <w:rFonts w:ascii="Calibri" w:hAnsi="Calibri" w:cs="Calibri"/>
        </w:rPr>
        <w:t>secondaires</w:t>
      </w:r>
      <w:r w:rsidR="008908A3" w:rsidRPr="00AA3279">
        <w:rPr>
          <w:rStyle w:val="FootnoteReference"/>
          <w:rFonts w:ascii="Calibri" w:hAnsi="Calibri" w:cs="Calibri"/>
        </w:rPr>
        <w:t xml:space="preserve"> </w:t>
      </w:r>
      <w:r w:rsidRPr="00AA3279">
        <w:rPr>
          <w:rStyle w:val="FootnoteReference"/>
          <w:rFonts w:ascii="Calibri" w:hAnsi="Calibri" w:cs="Calibri"/>
        </w:rPr>
        <w:footnoteReference w:id="1"/>
      </w:r>
      <w:r w:rsidRPr="00AA3279">
        <w:rPr>
          <w:rFonts w:ascii="Calibri" w:hAnsi="Calibri" w:cs="Calibri"/>
        </w:rPr>
        <w:t>/administratives</w:t>
      </w:r>
      <w:r w:rsidRPr="00AA3279">
        <w:rPr>
          <w:rStyle w:val="FootnoteReference"/>
          <w:rFonts w:ascii="Calibri" w:hAnsi="Calibri" w:cs="Calibri"/>
        </w:rPr>
        <w:footnoteReference w:id="2"/>
      </w:r>
      <w:r w:rsidRPr="00AA3279">
        <w:rPr>
          <w:rFonts w:ascii="Calibri" w:hAnsi="Calibri" w:cs="Calibri"/>
        </w:rPr>
        <w:t xml:space="preserve"> à des fins statistiques ? </w:t>
      </w:r>
    </w:p>
    <w:sdt>
      <w:sdtPr>
        <w:rPr>
          <w:rFonts w:ascii="Calibri" w:hAnsi="Calibri" w:cs="Calibri"/>
        </w:rPr>
        <w:id w:val="970796075"/>
        <w:placeholder>
          <w:docPart w:val="AC7AF91BB544402D8D52E233011F905B"/>
        </w:placeholder>
        <w:showingPlcHdr/>
      </w:sdtPr>
      <w:sdtEndPr/>
      <w:sdtContent>
        <w:p w14:paraId="6DD3C3D3" w14:textId="77777777" w:rsidR="008D2162" w:rsidRPr="00AA3279" w:rsidRDefault="008D2162" w:rsidP="008D2162">
          <w:pPr>
            <w:pStyle w:val="ListParagraph"/>
            <w:spacing w:after="120" w:line="276" w:lineRule="auto"/>
            <w:ind w:left="360"/>
            <w:contextualSpacing w:val="0"/>
            <w:rPr>
              <w:rFonts w:ascii="Calibri" w:hAnsi="Calibri" w:cs="Calibri"/>
            </w:rPr>
          </w:pPr>
          <w:r w:rsidRPr="00AA3279">
            <w:rPr>
              <w:rStyle w:val="PlaceholderText"/>
              <w:rFonts w:ascii="Calibri" w:hAnsi="Calibri" w:cs="Calibri"/>
            </w:rPr>
            <w:t>Cliquez ou tapez ici pour saisir le texte.</w:t>
          </w:r>
        </w:p>
      </w:sdtContent>
    </w:sdt>
    <w:p w14:paraId="700C5AA7" w14:textId="77777777" w:rsidR="008D2162" w:rsidRPr="00AA3279" w:rsidRDefault="008D2162" w:rsidP="008D2162">
      <w:pPr>
        <w:pStyle w:val="ListParagraph"/>
        <w:spacing w:after="120" w:line="276" w:lineRule="auto"/>
        <w:ind w:left="360"/>
        <w:contextualSpacing w:val="0"/>
        <w:rPr>
          <w:rFonts w:ascii="Calibri" w:hAnsi="Calibri" w:cs="Calibri"/>
        </w:rPr>
      </w:pPr>
      <w:r w:rsidRPr="00AA3279">
        <w:rPr>
          <w:rFonts w:ascii="Calibri" w:hAnsi="Calibri" w:cs="Calibri"/>
        </w:rPr>
        <w:t>Si oui, y a-t-il des restrictions ?</w:t>
      </w:r>
    </w:p>
    <w:sdt>
      <w:sdtPr>
        <w:rPr>
          <w:rFonts w:ascii="Calibri" w:hAnsi="Calibri" w:cs="Calibri"/>
        </w:rPr>
        <w:id w:val="666832528"/>
        <w:placeholder>
          <w:docPart w:val="AC7AF91BB544402D8D52E233011F905B"/>
        </w:placeholder>
        <w:showingPlcHdr/>
      </w:sdtPr>
      <w:sdtEndPr/>
      <w:sdtContent>
        <w:p w14:paraId="24FEB32D" w14:textId="77777777" w:rsidR="008D2162" w:rsidRPr="00AA3279" w:rsidRDefault="008D2162" w:rsidP="008D2162">
          <w:pPr>
            <w:pStyle w:val="ListParagraph"/>
            <w:spacing w:after="120" w:line="276" w:lineRule="auto"/>
            <w:ind w:left="360"/>
            <w:contextualSpacing w:val="0"/>
            <w:rPr>
              <w:rFonts w:ascii="Calibri" w:hAnsi="Calibri" w:cs="Calibri"/>
            </w:rPr>
          </w:pPr>
          <w:r w:rsidRPr="00AA3279">
            <w:rPr>
              <w:rStyle w:val="PlaceholderText"/>
              <w:rFonts w:ascii="Calibri" w:hAnsi="Calibri" w:cs="Calibri"/>
            </w:rPr>
            <w:t>Cliquez ou tapez ici pour saisir le texte.</w:t>
          </w:r>
        </w:p>
      </w:sdtContent>
    </w:sdt>
    <w:p w14:paraId="5A2C9E96" w14:textId="35648845" w:rsidR="008D2162" w:rsidRPr="00AA3279" w:rsidRDefault="008D2162" w:rsidP="008D2162">
      <w:pPr>
        <w:numPr>
          <w:ilvl w:val="0"/>
          <w:numId w:val="3"/>
        </w:numPr>
        <w:spacing w:after="120" w:line="240" w:lineRule="auto"/>
        <w:ind w:left="357" w:hanging="357"/>
        <w:rPr>
          <w:rFonts w:ascii="Calibri" w:hAnsi="Calibri" w:cs="Calibri"/>
          <w:lang w:eastAsia="zh-CN"/>
        </w:rPr>
      </w:pPr>
      <w:r w:rsidRPr="00AA3279">
        <w:rPr>
          <w:rFonts w:ascii="Calibri" w:hAnsi="Calibri" w:cs="Calibri"/>
        </w:rPr>
        <w:t>Dans la pratique, l'</w:t>
      </w:r>
      <w:r w:rsidR="00C35DF8">
        <w:rPr>
          <w:rFonts w:ascii="Calibri" w:hAnsi="Calibri" w:cs="Calibri"/>
        </w:rPr>
        <w:t>institut</w:t>
      </w:r>
      <w:r>
        <w:rPr>
          <w:rFonts w:ascii="Calibri" w:hAnsi="Calibri" w:cs="Calibri"/>
        </w:rPr>
        <w:t xml:space="preserve"> </w:t>
      </w:r>
      <w:r w:rsidRPr="00AA3279">
        <w:rPr>
          <w:rFonts w:ascii="Calibri" w:hAnsi="Calibri" w:cs="Calibri"/>
        </w:rPr>
        <w:t>national de statistique</w:t>
      </w:r>
      <w:r w:rsidR="00C35DF8">
        <w:rPr>
          <w:rFonts w:ascii="Calibri" w:hAnsi="Calibri" w:cs="Calibri"/>
        </w:rPr>
        <w:t xml:space="preserve"> (INS)</w:t>
      </w:r>
      <w:r w:rsidRPr="00AA3279">
        <w:rPr>
          <w:rFonts w:ascii="Calibri" w:hAnsi="Calibri" w:cs="Calibri"/>
        </w:rPr>
        <w:t xml:space="preserve"> a-t-il accès aux données détenues par d'autres départements/agences gouvernementales/banque centrale ? </w:t>
      </w:r>
    </w:p>
    <w:p w14:paraId="7CCCC724" w14:textId="77777777" w:rsidR="008D2162" w:rsidRPr="00AA3279" w:rsidRDefault="00510459" w:rsidP="008D2162">
      <w:pPr>
        <w:pStyle w:val="ListParagraph"/>
        <w:spacing w:after="120" w:line="276" w:lineRule="auto"/>
        <w:ind w:left="360"/>
        <w:contextualSpacing w:val="0"/>
        <w:rPr>
          <w:rFonts w:ascii="Calibri" w:hAnsi="Calibri" w:cs="Calibri"/>
        </w:rPr>
      </w:pPr>
      <w:sdt>
        <w:sdtPr>
          <w:rPr>
            <w:rFonts w:ascii="Calibri" w:hAnsi="Calibri" w:cs="Calibri"/>
          </w:rPr>
          <w:id w:val="606463420"/>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Oui</w:t>
      </w:r>
      <w:r w:rsidR="008D2162" w:rsidRPr="00AA3279">
        <w:rPr>
          <w:rFonts w:ascii="Calibri" w:hAnsi="Calibri" w:cs="Calibri"/>
        </w:rPr>
        <w:tab/>
      </w:r>
      <w:r w:rsidR="008D2162" w:rsidRPr="00AA3279">
        <w:rPr>
          <w:rFonts w:ascii="Calibri" w:hAnsi="Calibri" w:cs="Calibri"/>
        </w:rPr>
        <w:tab/>
      </w:r>
      <w:sdt>
        <w:sdtPr>
          <w:rPr>
            <w:rFonts w:ascii="Calibri" w:hAnsi="Calibri" w:cs="Calibri"/>
          </w:rPr>
          <w:id w:val="-1110584399"/>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Non</w:t>
      </w:r>
      <w:r w:rsidR="008D2162" w:rsidRPr="00AA3279">
        <w:rPr>
          <w:rFonts w:ascii="Calibri" w:hAnsi="Calibri" w:cs="Calibri"/>
        </w:rPr>
        <w:tab/>
      </w:r>
    </w:p>
    <w:p w14:paraId="5700AA6F" w14:textId="77777777" w:rsidR="008D2162" w:rsidRPr="00AA3279" w:rsidRDefault="008D2162" w:rsidP="008D2162">
      <w:pPr>
        <w:spacing w:after="120" w:line="240" w:lineRule="auto"/>
        <w:ind w:left="360"/>
        <w:rPr>
          <w:rFonts w:ascii="Calibri" w:hAnsi="Calibri" w:cs="Calibri"/>
          <w:lang w:eastAsia="zh-CN"/>
        </w:rPr>
      </w:pPr>
      <w:r w:rsidRPr="00AA3279">
        <w:rPr>
          <w:rFonts w:ascii="Calibri" w:hAnsi="Calibri" w:cs="Calibri"/>
        </w:rPr>
        <w:t xml:space="preserve">Si non, quels sont les obstacles ? </w:t>
      </w:r>
    </w:p>
    <w:sdt>
      <w:sdtPr>
        <w:rPr>
          <w:rFonts w:ascii="Calibri" w:hAnsi="Calibri" w:cs="Calibri"/>
          <w:lang w:eastAsia="zh-CN"/>
        </w:rPr>
        <w:id w:val="-174496145"/>
        <w:placeholder>
          <w:docPart w:val="AC7AF91BB544402D8D52E233011F905B"/>
        </w:placeholder>
        <w:showingPlcHdr/>
      </w:sdtPr>
      <w:sdtEndPr/>
      <w:sdtContent>
        <w:p w14:paraId="4F9755FD" w14:textId="77777777" w:rsidR="008D2162" w:rsidRPr="00AA3279" w:rsidRDefault="008D2162" w:rsidP="008D2162">
          <w:pPr>
            <w:spacing w:after="0" w:line="240" w:lineRule="auto"/>
            <w:ind w:left="363"/>
            <w:rPr>
              <w:rFonts w:ascii="Calibri" w:hAnsi="Calibri" w:cs="Calibri"/>
              <w:lang w:eastAsia="zh-CN"/>
            </w:rPr>
          </w:pPr>
          <w:r w:rsidRPr="00AA3279">
            <w:rPr>
              <w:rStyle w:val="PlaceholderText"/>
              <w:rFonts w:ascii="Calibri" w:hAnsi="Calibri" w:cs="Calibri"/>
            </w:rPr>
            <w:t>Cliquez ou tapez ici pour saisir le texte.</w:t>
          </w:r>
        </w:p>
      </w:sdtContent>
    </w:sdt>
    <w:p w14:paraId="7BCAB9CD" w14:textId="77777777" w:rsidR="008D2162" w:rsidRPr="00AA3279" w:rsidRDefault="008D2162" w:rsidP="008D2162">
      <w:pPr>
        <w:spacing w:after="0" w:line="240" w:lineRule="auto"/>
        <w:ind w:left="360"/>
        <w:rPr>
          <w:rFonts w:ascii="Calibri" w:hAnsi="Calibri" w:cs="Calibri"/>
          <w:lang w:eastAsia="zh-CN"/>
        </w:rPr>
      </w:pPr>
    </w:p>
    <w:p w14:paraId="2B46E715" w14:textId="77777777" w:rsidR="008D2162" w:rsidRPr="00AA3279" w:rsidRDefault="008D2162" w:rsidP="008D2162">
      <w:pPr>
        <w:numPr>
          <w:ilvl w:val="0"/>
          <w:numId w:val="3"/>
        </w:numPr>
        <w:spacing w:after="120" w:line="240" w:lineRule="auto"/>
        <w:rPr>
          <w:rFonts w:ascii="Calibri" w:hAnsi="Calibri" w:cs="Calibri"/>
          <w:lang w:eastAsia="zh-CN"/>
        </w:rPr>
      </w:pPr>
      <w:r w:rsidRPr="00AA3279">
        <w:rPr>
          <w:rFonts w:ascii="Calibri" w:hAnsi="Calibri" w:cs="Calibri"/>
        </w:rPr>
        <w:t xml:space="preserve">Un système statistique national (SSN) est-il en place ? </w:t>
      </w:r>
    </w:p>
    <w:p w14:paraId="5A1BE2F9" w14:textId="77777777" w:rsidR="008D2162" w:rsidRPr="00AA3279" w:rsidRDefault="00510459" w:rsidP="008D2162">
      <w:pPr>
        <w:pStyle w:val="ListParagraph"/>
        <w:spacing w:after="120" w:line="276" w:lineRule="auto"/>
        <w:ind w:left="360"/>
        <w:contextualSpacing w:val="0"/>
        <w:rPr>
          <w:rFonts w:ascii="Calibri" w:hAnsi="Calibri" w:cs="Calibri"/>
        </w:rPr>
      </w:pPr>
      <w:sdt>
        <w:sdtPr>
          <w:rPr>
            <w:rFonts w:ascii="Calibri" w:hAnsi="Calibri" w:cs="Calibri"/>
          </w:rPr>
          <w:id w:val="1002251232"/>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Oui</w:t>
      </w:r>
      <w:r w:rsidR="008D2162" w:rsidRPr="00AA3279">
        <w:rPr>
          <w:rFonts w:ascii="Calibri" w:hAnsi="Calibri" w:cs="Calibri"/>
        </w:rPr>
        <w:tab/>
      </w:r>
      <w:r w:rsidR="008D2162" w:rsidRPr="00AA3279">
        <w:rPr>
          <w:rFonts w:ascii="Calibri" w:hAnsi="Calibri" w:cs="Calibri"/>
        </w:rPr>
        <w:tab/>
      </w:r>
      <w:sdt>
        <w:sdtPr>
          <w:rPr>
            <w:rFonts w:ascii="Calibri" w:hAnsi="Calibri" w:cs="Calibri"/>
          </w:rPr>
          <w:id w:val="-1770451234"/>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Non</w:t>
      </w:r>
      <w:r w:rsidR="008D2162" w:rsidRPr="00AA3279">
        <w:rPr>
          <w:rFonts w:ascii="Calibri" w:hAnsi="Calibri" w:cs="Calibri"/>
        </w:rPr>
        <w:tab/>
      </w:r>
    </w:p>
    <w:p w14:paraId="7ADF5C32" w14:textId="77777777" w:rsidR="008D2162" w:rsidRPr="00AA3279" w:rsidRDefault="008D2162" w:rsidP="008D2162">
      <w:pPr>
        <w:spacing w:after="120" w:line="240" w:lineRule="auto"/>
        <w:ind w:left="360"/>
        <w:rPr>
          <w:rFonts w:ascii="Calibri" w:hAnsi="Calibri" w:cs="Calibri"/>
        </w:rPr>
      </w:pPr>
      <w:r w:rsidRPr="00AA3279">
        <w:rPr>
          <w:rFonts w:ascii="Calibri" w:hAnsi="Calibri" w:cs="Calibri"/>
        </w:rPr>
        <w:t>Si oui, qui en est le responsable ? Quelles institutions sont impliquées ?</w:t>
      </w:r>
    </w:p>
    <w:sdt>
      <w:sdtPr>
        <w:rPr>
          <w:rFonts w:ascii="Calibri" w:hAnsi="Calibri" w:cs="Calibri"/>
          <w:lang w:eastAsia="zh-CN"/>
        </w:rPr>
        <w:id w:val="621729393"/>
        <w:placeholder>
          <w:docPart w:val="6504C37BA1594785BAF3686030610B9E"/>
        </w:placeholder>
        <w:showingPlcHdr/>
      </w:sdtPr>
      <w:sdtEndPr/>
      <w:sdtContent>
        <w:p w14:paraId="65E0E006" w14:textId="77777777" w:rsidR="008D2162" w:rsidRPr="00AA3279" w:rsidRDefault="008D2162" w:rsidP="008D2162">
          <w:pPr>
            <w:spacing w:after="0" w:line="240" w:lineRule="auto"/>
            <w:ind w:left="360"/>
            <w:rPr>
              <w:rFonts w:ascii="Calibri" w:hAnsi="Calibri" w:cs="Calibri"/>
              <w:lang w:eastAsia="zh-CN"/>
            </w:rPr>
          </w:pPr>
          <w:r w:rsidRPr="00AA3279">
            <w:rPr>
              <w:rStyle w:val="PlaceholderText"/>
              <w:rFonts w:ascii="Calibri" w:hAnsi="Calibri" w:cs="Calibri"/>
            </w:rPr>
            <w:t>Cliquez ou tapez ici pour saisir le texte.</w:t>
          </w:r>
        </w:p>
      </w:sdtContent>
    </w:sdt>
    <w:p w14:paraId="7EFF3BBD" w14:textId="77777777" w:rsidR="008D2162" w:rsidRPr="00AA3279" w:rsidRDefault="008D2162" w:rsidP="008D2162">
      <w:pPr>
        <w:spacing w:after="0" w:line="240" w:lineRule="auto"/>
        <w:ind w:left="360"/>
        <w:rPr>
          <w:rFonts w:ascii="Calibri" w:hAnsi="Calibri" w:cs="Calibri"/>
        </w:rPr>
      </w:pPr>
    </w:p>
    <w:p w14:paraId="20A3C1A4" w14:textId="6FC6C452" w:rsidR="008D2162" w:rsidRPr="00AA3279" w:rsidRDefault="008D2162" w:rsidP="008D2162">
      <w:pPr>
        <w:ind w:left="360"/>
        <w:rPr>
          <w:rFonts w:ascii="Calibri" w:hAnsi="Calibri" w:cs="Calibri"/>
        </w:rPr>
      </w:pPr>
      <w:r w:rsidRPr="00AA3279">
        <w:rPr>
          <w:rFonts w:ascii="Calibri" w:hAnsi="Calibri" w:cs="Calibri"/>
        </w:rPr>
        <w:t>Y a-t-il d'autres mécanismes formels/informels de coordination ou de liaison en place entre l'</w:t>
      </w:r>
      <w:r w:rsidR="00DE590E">
        <w:rPr>
          <w:rFonts w:ascii="Calibri" w:hAnsi="Calibri" w:cs="Calibri"/>
        </w:rPr>
        <w:t>I</w:t>
      </w:r>
      <w:r w:rsidRPr="00AA3279">
        <w:rPr>
          <w:rFonts w:ascii="Calibri" w:hAnsi="Calibri" w:cs="Calibri"/>
        </w:rPr>
        <w:t xml:space="preserve">NS et d'autres institutions gouvernementales ? </w:t>
      </w:r>
    </w:p>
    <w:sdt>
      <w:sdtPr>
        <w:rPr>
          <w:rFonts w:ascii="Calibri" w:hAnsi="Calibri" w:cs="Calibri"/>
          <w:lang w:eastAsia="zh-CN"/>
        </w:rPr>
        <w:id w:val="683711430"/>
        <w:placeholder>
          <w:docPart w:val="3A4F9F866CA247488B3AC8D53897CFB9"/>
        </w:placeholder>
        <w:showingPlcHdr/>
      </w:sdtPr>
      <w:sdtEndPr/>
      <w:sdtContent>
        <w:p w14:paraId="45486D58" w14:textId="77777777" w:rsidR="008D2162" w:rsidRPr="00AA3279" w:rsidRDefault="008D2162" w:rsidP="008D2162">
          <w:pPr>
            <w:spacing w:after="0" w:line="240" w:lineRule="auto"/>
            <w:ind w:left="360"/>
            <w:rPr>
              <w:rFonts w:ascii="Calibri" w:hAnsi="Calibri" w:cs="Calibri"/>
              <w:lang w:eastAsia="zh-CN"/>
            </w:rPr>
          </w:pPr>
          <w:r w:rsidRPr="00AA3279">
            <w:rPr>
              <w:rStyle w:val="PlaceholderText"/>
              <w:rFonts w:ascii="Calibri" w:hAnsi="Calibri" w:cs="Calibri"/>
            </w:rPr>
            <w:t>Cliquez ou tapez ici pour saisir le texte.</w:t>
          </w:r>
        </w:p>
      </w:sdtContent>
    </w:sdt>
    <w:p w14:paraId="0697AEBA" w14:textId="77777777" w:rsidR="008D2162" w:rsidRPr="00AA3279" w:rsidRDefault="008D2162" w:rsidP="008D2162">
      <w:pPr>
        <w:ind w:left="360"/>
        <w:rPr>
          <w:rFonts w:ascii="Calibri" w:hAnsi="Calibri" w:cs="Calibri"/>
        </w:rPr>
      </w:pPr>
    </w:p>
    <w:p w14:paraId="0416BC50" w14:textId="77777777" w:rsidR="008D2162" w:rsidRPr="00AA3279" w:rsidRDefault="008D2162" w:rsidP="008D2162">
      <w:pPr>
        <w:rPr>
          <w:rFonts w:ascii="Calibri" w:eastAsia="Times New Roman" w:hAnsi="Calibri" w:cs="Calibri"/>
        </w:rPr>
      </w:pPr>
      <w:r w:rsidRPr="00AA3279">
        <w:rPr>
          <w:rFonts w:ascii="Calibri" w:eastAsia="Times New Roman" w:hAnsi="Calibri" w:cs="Calibri"/>
        </w:rPr>
        <w:br w:type="page"/>
      </w:r>
    </w:p>
    <w:p w14:paraId="7742F903" w14:textId="4B7219FD" w:rsidR="008D2162" w:rsidRPr="00AA3279" w:rsidRDefault="008D2162" w:rsidP="008D2162">
      <w:pPr>
        <w:numPr>
          <w:ilvl w:val="0"/>
          <w:numId w:val="3"/>
        </w:numPr>
        <w:spacing w:after="120" w:line="240" w:lineRule="auto"/>
        <w:ind w:left="357" w:hanging="357"/>
        <w:rPr>
          <w:rFonts w:ascii="Calibri" w:eastAsia="Times New Roman" w:hAnsi="Calibri" w:cs="Calibri"/>
        </w:rPr>
      </w:pPr>
      <w:r w:rsidRPr="00AA3279">
        <w:rPr>
          <w:rFonts w:ascii="Calibri" w:eastAsia="Times New Roman" w:hAnsi="Calibri" w:cs="Calibri"/>
        </w:rPr>
        <w:lastRenderedPageBreak/>
        <w:t>Quelles institutions nationales couvrent les principaux types de</w:t>
      </w:r>
      <w:r w:rsidR="00672E87">
        <w:rPr>
          <w:rFonts w:ascii="Calibri" w:eastAsia="Times New Roman" w:hAnsi="Calibri" w:cs="Calibri"/>
        </w:rPr>
        <w:t xml:space="preserve"> </w:t>
      </w:r>
      <w:r w:rsidR="00672E87" w:rsidRPr="00AA3279">
        <w:rPr>
          <w:rFonts w:ascii="Calibri" w:eastAsia="Times New Roman" w:hAnsi="Calibri" w:cs="Calibri"/>
        </w:rPr>
        <w:t>flux financiers illicites (</w:t>
      </w:r>
      <w:r w:rsidR="00672E87">
        <w:rPr>
          <w:rFonts w:ascii="Calibri" w:eastAsia="Times New Roman" w:hAnsi="Calibri" w:cs="Calibri"/>
        </w:rPr>
        <w:t>FFI</w:t>
      </w:r>
      <w:r w:rsidR="00672E87" w:rsidRPr="00AA3279">
        <w:rPr>
          <w:rFonts w:ascii="Calibri" w:eastAsia="Times New Roman" w:hAnsi="Calibri" w:cs="Calibri"/>
        </w:rPr>
        <w:t>)</w:t>
      </w:r>
      <w:r w:rsidRPr="00AA3279">
        <w:rPr>
          <w:rStyle w:val="FootnoteReference"/>
          <w:rFonts w:ascii="Calibri" w:eastAsia="Times New Roman" w:hAnsi="Calibri" w:cs="Calibri"/>
        </w:rPr>
        <w:footnoteReference w:id="3"/>
      </w:r>
      <w:r w:rsidRPr="00AA3279">
        <w:rPr>
          <w:rFonts w:ascii="Calibri" w:eastAsia="Times New Roman" w:hAnsi="Calibri" w:cs="Calibri"/>
        </w:rPr>
        <w:t>, en termes de travail réglementaire ou politique (travail, environnement, consommateurs, etc.), de suivi des opérations, de soutien financier ?</w:t>
      </w:r>
    </w:p>
    <w:sdt>
      <w:sdtPr>
        <w:rPr>
          <w:lang w:eastAsia="zh-CN"/>
        </w:rPr>
        <w:id w:val="-2022929265"/>
        <w:placeholder>
          <w:docPart w:val="E849427102FF4B6AB1FAE40D688316ED"/>
        </w:placeholder>
        <w:showingPlcHdr/>
      </w:sdtPr>
      <w:sdtEndPr/>
      <w:sdtContent>
        <w:p w14:paraId="5F57F1E2" w14:textId="77777777" w:rsidR="008D2162" w:rsidRPr="00AA3279" w:rsidRDefault="008D2162" w:rsidP="008D2162">
          <w:pPr>
            <w:pStyle w:val="ListParagraph"/>
            <w:spacing w:after="0" w:line="240" w:lineRule="auto"/>
            <w:ind w:left="360"/>
            <w:rPr>
              <w:rFonts w:ascii="Calibri" w:hAnsi="Calibri" w:cs="Calibri"/>
              <w:lang w:eastAsia="zh-CN"/>
            </w:rPr>
          </w:pPr>
          <w:r w:rsidRPr="00AA3279">
            <w:rPr>
              <w:rStyle w:val="PlaceholderText"/>
              <w:rFonts w:ascii="Calibri" w:hAnsi="Calibri" w:cs="Calibri"/>
            </w:rPr>
            <w:t>Cliquez ou tapez ici pour saisir le texte.</w:t>
          </w:r>
        </w:p>
      </w:sdtContent>
    </w:sdt>
    <w:p w14:paraId="4BE74670" w14:textId="77777777" w:rsidR="008D2162" w:rsidRPr="00AA3279" w:rsidRDefault="008D2162" w:rsidP="008D2162">
      <w:pPr>
        <w:spacing w:after="120" w:line="240" w:lineRule="auto"/>
        <w:ind w:left="357"/>
        <w:rPr>
          <w:rFonts w:ascii="Calibri" w:eastAsia="Times New Roman" w:hAnsi="Calibri" w:cs="Calibri"/>
        </w:rPr>
      </w:pPr>
    </w:p>
    <w:p w14:paraId="028620A4" w14:textId="77777777" w:rsidR="008D2162" w:rsidRPr="00AA3279" w:rsidRDefault="008D2162" w:rsidP="008D2162">
      <w:pPr>
        <w:numPr>
          <w:ilvl w:val="0"/>
          <w:numId w:val="3"/>
        </w:numPr>
        <w:spacing w:after="120" w:line="240" w:lineRule="auto"/>
        <w:ind w:left="357" w:hanging="357"/>
        <w:rPr>
          <w:rFonts w:ascii="Calibri" w:eastAsia="Times New Roman" w:hAnsi="Calibri" w:cs="Calibri"/>
        </w:rPr>
      </w:pPr>
      <w:r w:rsidRPr="00AA3279">
        <w:rPr>
          <w:rFonts w:ascii="Calibri" w:eastAsia="Times New Roman" w:hAnsi="Calibri" w:cs="Calibri"/>
        </w:rPr>
        <w:t>Quelles institutions nationales collectent (ou seraient supposées collecter) les données pertinentes pour les F</w:t>
      </w:r>
      <w:r>
        <w:rPr>
          <w:rFonts w:ascii="Calibri" w:eastAsia="Times New Roman" w:hAnsi="Calibri" w:cs="Calibri"/>
        </w:rPr>
        <w:t>FI</w:t>
      </w:r>
      <w:r w:rsidRPr="00AA3279">
        <w:rPr>
          <w:rFonts w:ascii="Calibri" w:eastAsia="Times New Roman" w:hAnsi="Calibri" w:cs="Calibri"/>
        </w:rPr>
        <w:t xml:space="preserve"> dans le cadre de leur travail administratif ou statistique ? </w:t>
      </w:r>
    </w:p>
    <w:sdt>
      <w:sdtPr>
        <w:rPr>
          <w:lang w:eastAsia="zh-CN"/>
        </w:rPr>
        <w:id w:val="1879203519"/>
        <w:placeholder>
          <w:docPart w:val="8A51FC5D770A4DD1A21443AFDA3CBC6C"/>
        </w:placeholder>
        <w:showingPlcHdr/>
      </w:sdtPr>
      <w:sdtEndPr/>
      <w:sdtContent>
        <w:p w14:paraId="6E9EE0E8" w14:textId="77777777" w:rsidR="008D2162" w:rsidRPr="00AA3279" w:rsidRDefault="008D2162" w:rsidP="008D2162">
          <w:pPr>
            <w:pStyle w:val="ListParagraph"/>
            <w:spacing w:after="0" w:line="240" w:lineRule="auto"/>
            <w:ind w:left="360"/>
            <w:rPr>
              <w:rFonts w:ascii="Calibri" w:hAnsi="Calibri" w:cs="Calibri"/>
              <w:lang w:eastAsia="zh-CN"/>
            </w:rPr>
          </w:pPr>
          <w:r w:rsidRPr="00AA3279">
            <w:rPr>
              <w:rStyle w:val="PlaceholderText"/>
              <w:rFonts w:ascii="Calibri" w:hAnsi="Calibri" w:cs="Calibri"/>
            </w:rPr>
            <w:t>Cliquez ou tapez ici pour saisir le texte.</w:t>
          </w:r>
        </w:p>
      </w:sdtContent>
    </w:sdt>
    <w:p w14:paraId="6027205D" w14:textId="77777777" w:rsidR="008D2162" w:rsidRPr="00AA3279" w:rsidRDefault="008D2162" w:rsidP="008D2162">
      <w:pPr>
        <w:spacing w:after="120" w:line="240" w:lineRule="auto"/>
        <w:rPr>
          <w:rFonts w:ascii="Calibri" w:eastAsia="Times New Roman" w:hAnsi="Calibri" w:cs="Calibri"/>
        </w:rPr>
      </w:pPr>
    </w:p>
    <w:p w14:paraId="581178E9" w14:textId="77777777" w:rsidR="008D2162" w:rsidRPr="00AA3279" w:rsidRDefault="008D2162" w:rsidP="008D2162">
      <w:pPr>
        <w:numPr>
          <w:ilvl w:val="0"/>
          <w:numId w:val="3"/>
        </w:numPr>
        <w:spacing w:after="120" w:line="240" w:lineRule="auto"/>
        <w:ind w:left="357" w:hanging="357"/>
        <w:rPr>
          <w:rFonts w:ascii="Calibri" w:eastAsia="Times New Roman" w:hAnsi="Calibri" w:cs="Calibri"/>
        </w:rPr>
      </w:pPr>
      <w:r w:rsidRPr="00AA3279">
        <w:rPr>
          <w:rFonts w:ascii="Calibri" w:eastAsia="Times New Roman" w:hAnsi="Calibri" w:cs="Calibri"/>
        </w:rPr>
        <w:t xml:space="preserve">Quelles institutions nationales produisent des évaluations d'impact des propositions de politiques ou d'autres études analytiques des </w:t>
      </w:r>
      <w:r>
        <w:rPr>
          <w:rFonts w:ascii="Calibri" w:eastAsia="Times New Roman" w:hAnsi="Calibri" w:cs="Calibri"/>
        </w:rPr>
        <w:t>FFI</w:t>
      </w:r>
      <w:r w:rsidRPr="00AA3279">
        <w:rPr>
          <w:rFonts w:ascii="Calibri" w:eastAsia="Times New Roman" w:hAnsi="Calibri" w:cs="Calibri"/>
        </w:rPr>
        <w:t>, par exemple, les unités de recherche macroéconomique, les syndicats, etc.</w:t>
      </w:r>
    </w:p>
    <w:sdt>
      <w:sdtPr>
        <w:rPr>
          <w:lang w:eastAsia="zh-CN"/>
        </w:rPr>
        <w:id w:val="586353143"/>
        <w:placeholder>
          <w:docPart w:val="9AC7998CB9EF4F58B52160EE81355750"/>
        </w:placeholder>
        <w:showingPlcHdr/>
      </w:sdtPr>
      <w:sdtEndPr/>
      <w:sdtContent>
        <w:p w14:paraId="3158566A" w14:textId="77777777" w:rsidR="008D2162" w:rsidRPr="00AA3279" w:rsidRDefault="008D2162" w:rsidP="008D2162">
          <w:pPr>
            <w:pStyle w:val="ListParagraph"/>
            <w:spacing w:after="0" w:line="240" w:lineRule="auto"/>
            <w:ind w:left="360"/>
            <w:rPr>
              <w:rFonts w:ascii="Calibri" w:hAnsi="Calibri" w:cs="Calibri"/>
              <w:lang w:eastAsia="zh-CN"/>
            </w:rPr>
          </w:pPr>
          <w:r w:rsidRPr="00AA3279">
            <w:rPr>
              <w:rStyle w:val="PlaceholderText"/>
              <w:rFonts w:ascii="Calibri" w:hAnsi="Calibri" w:cs="Calibri"/>
            </w:rPr>
            <w:t>Cliquez ou tapez ici pour saisir le texte.</w:t>
          </w:r>
        </w:p>
      </w:sdtContent>
    </w:sdt>
    <w:p w14:paraId="24F7FD32" w14:textId="77777777" w:rsidR="008D2162" w:rsidRPr="00AA3279" w:rsidRDefault="008D2162" w:rsidP="008D2162">
      <w:pPr>
        <w:spacing w:after="120" w:line="240" w:lineRule="auto"/>
        <w:ind w:left="357"/>
        <w:rPr>
          <w:rFonts w:ascii="Calibri" w:eastAsia="Times New Roman" w:hAnsi="Calibri" w:cs="Calibri"/>
        </w:rPr>
      </w:pPr>
    </w:p>
    <w:p w14:paraId="58B93517" w14:textId="77777777" w:rsidR="008D2162" w:rsidRPr="00AA3279" w:rsidRDefault="008D2162" w:rsidP="008D2162">
      <w:pPr>
        <w:numPr>
          <w:ilvl w:val="0"/>
          <w:numId w:val="3"/>
        </w:numPr>
        <w:spacing w:after="120" w:line="240" w:lineRule="auto"/>
        <w:ind w:left="357" w:hanging="357"/>
      </w:pPr>
      <w:r w:rsidRPr="00AA3279">
        <w:rPr>
          <w:rFonts w:ascii="Calibri" w:eastAsia="Times New Roman" w:hAnsi="Calibri" w:cs="Calibri"/>
        </w:rPr>
        <w:t xml:space="preserve">Quelles sont les </w:t>
      </w:r>
      <w:r w:rsidRPr="00AA3279">
        <w:t xml:space="preserve">parties prenantes et les institutions qui sont touchées directement ou indirectement par les </w:t>
      </w:r>
      <w:r>
        <w:t>FFI</w:t>
      </w:r>
      <w:r w:rsidRPr="00AA3279">
        <w:t xml:space="preserve"> ?</w:t>
      </w:r>
    </w:p>
    <w:sdt>
      <w:sdtPr>
        <w:rPr>
          <w:lang w:eastAsia="zh-CN"/>
        </w:rPr>
        <w:id w:val="-1010748698"/>
        <w:placeholder>
          <w:docPart w:val="6BFA7F7B4E2F415BB4456F6A31F33A9A"/>
        </w:placeholder>
        <w:showingPlcHdr/>
      </w:sdtPr>
      <w:sdtEndPr/>
      <w:sdtContent>
        <w:p w14:paraId="54368999" w14:textId="77777777" w:rsidR="008D2162" w:rsidRPr="00AA3279" w:rsidRDefault="008D2162" w:rsidP="008D2162">
          <w:pPr>
            <w:pStyle w:val="ListParagraph"/>
            <w:spacing w:after="0" w:line="240" w:lineRule="auto"/>
            <w:ind w:left="360"/>
            <w:rPr>
              <w:lang w:eastAsia="zh-CN"/>
            </w:rPr>
          </w:pPr>
          <w:r w:rsidRPr="00AA3279">
            <w:rPr>
              <w:rStyle w:val="PlaceholderText"/>
              <w:rFonts w:ascii="Calibri" w:hAnsi="Calibri" w:cs="Calibri"/>
            </w:rPr>
            <w:t>Cliquez ou tapez ici pour saisir le texte.</w:t>
          </w:r>
        </w:p>
      </w:sdtContent>
    </w:sdt>
    <w:p w14:paraId="4B498F0B" w14:textId="77777777" w:rsidR="008D2162" w:rsidRPr="00AA3279" w:rsidRDefault="008D2162" w:rsidP="008D2162">
      <w:pPr>
        <w:pStyle w:val="ListParagraph"/>
        <w:spacing w:after="0" w:line="240" w:lineRule="auto"/>
        <w:ind w:left="360"/>
        <w:rPr>
          <w:rFonts w:ascii="Calibri" w:hAnsi="Calibri" w:cs="Calibri"/>
          <w:lang w:eastAsia="zh-CN"/>
        </w:rPr>
      </w:pPr>
    </w:p>
    <w:p w14:paraId="60017861" w14:textId="77777777" w:rsidR="008D2162" w:rsidRPr="00AA3279" w:rsidRDefault="008D2162" w:rsidP="008D2162">
      <w:pPr>
        <w:numPr>
          <w:ilvl w:val="0"/>
          <w:numId w:val="3"/>
        </w:numPr>
        <w:spacing w:after="120" w:line="240" w:lineRule="auto"/>
        <w:ind w:left="357" w:hanging="357"/>
        <w:rPr>
          <w:rFonts w:ascii="Calibri" w:eastAsia="Times New Roman" w:hAnsi="Calibri" w:cs="Calibri"/>
        </w:rPr>
      </w:pPr>
      <w:r w:rsidRPr="00AA3279">
        <w:rPr>
          <w:rFonts w:ascii="Calibri" w:eastAsia="Times New Roman" w:hAnsi="Calibri" w:cs="Calibri"/>
        </w:rPr>
        <w:t xml:space="preserve">Avez-vous des contacts avec d'autres agences qui disposent de données et d'expertise sur différents </w:t>
      </w:r>
      <w:r>
        <w:rPr>
          <w:rFonts w:ascii="Calibri" w:eastAsia="Times New Roman" w:hAnsi="Calibri" w:cs="Calibri"/>
        </w:rPr>
        <w:t>FFI</w:t>
      </w:r>
      <w:r w:rsidRPr="00AA3279">
        <w:rPr>
          <w:rFonts w:ascii="Calibri" w:eastAsia="Times New Roman" w:hAnsi="Calibri" w:cs="Calibri"/>
        </w:rPr>
        <w:t xml:space="preserve"> ? </w:t>
      </w:r>
    </w:p>
    <w:p w14:paraId="337403D8" w14:textId="77777777" w:rsidR="008D2162" w:rsidRPr="00AA3279" w:rsidRDefault="00510459" w:rsidP="008D2162">
      <w:pPr>
        <w:pStyle w:val="ListParagraph"/>
        <w:spacing w:after="120" w:line="276" w:lineRule="auto"/>
        <w:ind w:left="360"/>
        <w:contextualSpacing w:val="0"/>
        <w:rPr>
          <w:rFonts w:ascii="Calibri" w:hAnsi="Calibri" w:cs="Calibri"/>
        </w:rPr>
      </w:pPr>
      <w:sdt>
        <w:sdtPr>
          <w:rPr>
            <w:rFonts w:ascii="Calibri" w:hAnsi="Calibri" w:cs="Calibri"/>
          </w:rPr>
          <w:id w:val="435496295"/>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Oui</w:t>
      </w:r>
      <w:r w:rsidR="008D2162" w:rsidRPr="00AA3279">
        <w:rPr>
          <w:rFonts w:ascii="Calibri" w:hAnsi="Calibri" w:cs="Calibri"/>
        </w:rPr>
        <w:tab/>
      </w:r>
      <w:r w:rsidR="008D2162" w:rsidRPr="00AA3279">
        <w:rPr>
          <w:rFonts w:ascii="Calibri" w:hAnsi="Calibri" w:cs="Calibri"/>
        </w:rPr>
        <w:tab/>
      </w:r>
      <w:sdt>
        <w:sdtPr>
          <w:rPr>
            <w:rFonts w:ascii="Calibri" w:hAnsi="Calibri" w:cs="Calibri"/>
          </w:rPr>
          <w:id w:val="635611466"/>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Non</w:t>
      </w:r>
      <w:r w:rsidR="008D2162" w:rsidRPr="00AA3279">
        <w:rPr>
          <w:rFonts w:ascii="Calibri" w:hAnsi="Calibri" w:cs="Calibri"/>
        </w:rPr>
        <w:tab/>
      </w:r>
    </w:p>
    <w:p w14:paraId="04C450CF" w14:textId="77777777" w:rsidR="008D2162" w:rsidRPr="00AA3279" w:rsidRDefault="008D2162" w:rsidP="008D2162">
      <w:pPr>
        <w:spacing w:after="120" w:line="240" w:lineRule="auto"/>
        <w:ind w:left="360"/>
        <w:rPr>
          <w:rFonts w:ascii="Calibri" w:eastAsia="Times New Roman" w:hAnsi="Calibri" w:cs="Calibri"/>
        </w:rPr>
      </w:pPr>
      <w:r w:rsidRPr="00AA3279">
        <w:rPr>
          <w:rFonts w:ascii="Calibri" w:eastAsia="Times New Roman" w:hAnsi="Calibri" w:cs="Calibri"/>
        </w:rPr>
        <w:t xml:space="preserve">Veuillez décrire les formes </w:t>
      </w:r>
      <w:r w:rsidRPr="00AA3279">
        <w:rPr>
          <w:rFonts w:ascii="Calibri" w:hAnsi="Calibri" w:cs="Calibri"/>
        </w:rPr>
        <w:t xml:space="preserve">actuelles </w:t>
      </w:r>
      <w:r w:rsidRPr="00AA3279">
        <w:rPr>
          <w:rFonts w:ascii="Calibri" w:eastAsia="Times New Roman" w:hAnsi="Calibri" w:cs="Calibri"/>
        </w:rPr>
        <w:t xml:space="preserve">de collaboration, par exemple avec l'Office national des statistiques, l'Office des douanes et du revenu, le </w:t>
      </w:r>
      <w:r w:rsidRPr="00AA3279">
        <w:rPr>
          <w:rFonts w:ascii="Calibri" w:hAnsi="Calibri" w:cs="Calibri"/>
        </w:rPr>
        <w:t xml:space="preserve">ministère </w:t>
      </w:r>
      <w:r w:rsidRPr="00AA3279">
        <w:rPr>
          <w:rFonts w:ascii="Calibri" w:eastAsia="Times New Roman" w:hAnsi="Calibri" w:cs="Calibri"/>
        </w:rPr>
        <w:t xml:space="preserve">des Finances, la Banque centrale, la Cellule de renseignement financier, les autorités fiscales et d'autres organismes concernés, également dans d'autres domaines que celui </w:t>
      </w:r>
      <w:r>
        <w:rPr>
          <w:rFonts w:ascii="Calibri" w:eastAsia="Times New Roman" w:hAnsi="Calibri" w:cs="Calibri"/>
        </w:rPr>
        <w:t>des</w:t>
      </w:r>
      <w:r w:rsidRPr="00AA3279">
        <w:rPr>
          <w:rFonts w:ascii="Calibri" w:eastAsia="Times New Roman" w:hAnsi="Calibri" w:cs="Calibri"/>
        </w:rPr>
        <w:t xml:space="preserve"> </w:t>
      </w:r>
      <w:r>
        <w:rPr>
          <w:rFonts w:ascii="Calibri" w:eastAsia="Times New Roman" w:hAnsi="Calibri" w:cs="Calibri"/>
        </w:rPr>
        <w:t>FFI</w:t>
      </w:r>
      <w:r w:rsidRPr="00AA3279">
        <w:rPr>
          <w:rFonts w:ascii="Calibri" w:eastAsia="Times New Roman" w:hAnsi="Calibri" w:cs="Calibri"/>
        </w:rPr>
        <w:t xml:space="preserve">. </w:t>
      </w:r>
    </w:p>
    <w:sdt>
      <w:sdtPr>
        <w:rPr>
          <w:rFonts w:ascii="Calibri" w:hAnsi="Calibri" w:cs="Calibri"/>
          <w:lang w:eastAsia="zh-CN"/>
        </w:rPr>
        <w:id w:val="1513032746"/>
        <w:placeholder>
          <w:docPart w:val="0D66C459436D4056803021A72A406E95"/>
        </w:placeholder>
        <w:showingPlcHdr/>
      </w:sdtPr>
      <w:sdtEndPr/>
      <w:sdtContent>
        <w:p w14:paraId="7A5CD8C8" w14:textId="77777777" w:rsidR="008D2162" w:rsidRPr="00AA3279" w:rsidRDefault="008D2162" w:rsidP="008D2162">
          <w:pPr>
            <w:spacing w:after="0" w:line="240" w:lineRule="auto"/>
            <w:ind w:left="363"/>
            <w:rPr>
              <w:rFonts w:ascii="Calibri" w:hAnsi="Calibri" w:cs="Calibri"/>
              <w:lang w:eastAsia="zh-CN"/>
            </w:rPr>
          </w:pPr>
          <w:r w:rsidRPr="00AA3279">
            <w:rPr>
              <w:rStyle w:val="PlaceholderText"/>
              <w:rFonts w:ascii="Calibri" w:hAnsi="Calibri" w:cs="Calibri"/>
            </w:rPr>
            <w:t>Cliquez ou tapez ici pour saisir le texte.</w:t>
          </w:r>
        </w:p>
      </w:sdtContent>
    </w:sdt>
    <w:p w14:paraId="56F56AB7" w14:textId="77777777" w:rsidR="008D2162" w:rsidRPr="00AA3279" w:rsidRDefault="008D2162" w:rsidP="008D2162"/>
    <w:p w14:paraId="200BC447" w14:textId="77777777" w:rsidR="008D2162" w:rsidRPr="00AA3279" w:rsidRDefault="008D2162" w:rsidP="008D2162">
      <w:pPr>
        <w:rPr>
          <w:b/>
          <w:bCs/>
          <w:sz w:val="24"/>
          <w:szCs w:val="24"/>
        </w:rPr>
      </w:pPr>
      <w:r w:rsidRPr="00AA3279">
        <w:rPr>
          <w:b/>
          <w:bCs/>
          <w:sz w:val="24"/>
          <w:szCs w:val="24"/>
        </w:rPr>
        <w:br w:type="page"/>
      </w:r>
    </w:p>
    <w:p w14:paraId="7E758A71" w14:textId="77777777" w:rsidR="008D2162" w:rsidRPr="00AA3279" w:rsidRDefault="008D2162" w:rsidP="008D2162">
      <w:pPr>
        <w:pStyle w:val="ListParagraph"/>
        <w:numPr>
          <w:ilvl w:val="0"/>
          <w:numId w:val="11"/>
        </w:numPr>
        <w:ind w:left="340" w:hanging="510"/>
        <w:rPr>
          <w:b/>
          <w:bCs/>
          <w:sz w:val="24"/>
          <w:szCs w:val="24"/>
        </w:rPr>
      </w:pPr>
      <w:bookmarkStart w:id="4" w:name="_Hlk68863446"/>
      <w:r w:rsidRPr="00AA3279">
        <w:rPr>
          <w:b/>
          <w:bCs/>
          <w:sz w:val="24"/>
          <w:szCs w:val="24"/>
        </w:rPr>
        <w:lastRenderedPageBreak/>
        <w:t xml:space="preserve">Pratiques et priorités nationales </w:t>
      </w:r>
    </w:p>
    <w:bookmarkEnd w:id="4"/>
    <w:p w14:paraId="7E4D0928" w14:textId="77777777" w:rsidR="008D2162" w:rsidRPr="0061253A" w:rsidRDefault="008D2162" w:rsidP="008D2162">
      <w:pPr>
        <w:pStyle w:val="ListParagraph"/>
        <w:numPr>
          <w:ilvl w:val="0"/>
          <w:numId w:val="8"/>
        </w:numPr>
        <w:spacing w:after="0" w:line="240" w:lineRule="auto"/>
        <w:jc w:val="both"/>
        <w:rPr>
          <w:rFonts w:ascii="Calibri" w:hAnsi="Calibri" w:cs="Calibri"/>
        </w:rPr>
      </w:pPr>
      <w:r w:rsidRPr="00AA3279">
        <w:rPr>
          <w:rFonts w:ascii="Calibri" w:hAnsi="Calibri" w:cs="Calibri"/>
        </w:rPr>
        <w:t xml:space="preserve">Sur la base des informations dont vous disposez, quels sont les </w:t>
      </w:r>
      <w:r>
        <w:rPr>
          <w:rFonts w:ascii="Calibri" w:eastAsia="Times New Roman" w:hAnsi="Calibri" w:cs="Calibri"/>
        </w:rPr>
        <w:t>FFI</w:t>
      </w:r>
      <w:r w:rsidRPr="00AA3279">
        <w:rPr>
          <w:rFonts w:ascii="Calibri" w:hAnsi="Calibri" w:cs="Calibri"/>
        </w:rPr>
        <w:t xml:space="preserve"> les plus pertinents pour votre </w:t>
      </w:r>
      <w:r w:rsidRPr="0061253A">
        <w:rPr>
          <w:rFonts w:ascii="Calibri" w:hAnsi="Calibri" w:cs="Calibri"/>
        </w:rPr>
        <w:t xml:space="preserve">pays ? </w:t>
      </w:r>
    </w:p>
    <w:p w14:paraId="6C654A53" w14:textId="77777777" w:rsidR="008D2162" w:rsidRPr="0061253A" w:rsidRDefault="008D2162" w:rsidP="008D2162">
      <w:pPr>
        <w:pStyle w:val="ListParagraph"/>
        <w:spacing w:after="120" w:line="240" w:lineRule="auto"/>
        <w:ind w:left="357"/>
        <w:jc w:val="both"/>
        <w:rPr>
          <w:rFonts w:ascii="Calibri" w:hAnsi="Calibri" w:cs="Calibri"/>
          <w:i/>
          <w:iCs/>
        </w:rPr>
      </w:pPr>
      <w:r w:rsidRPr="0061253A">
        <w:rPr>
          <w:rFonts w:ascii="Calibri" w:hAnsi="Calibri" w:cs="Calibri"/>
          <w:i/>
          <w:iCs/>
        </w:rPr>
        <w:t>Veuillez mentionner uniquement les domaines les plus pertinents.</w:t>
      </w:r>
    </w:p>
    <w:p w14:paraId="04E149AB" w14:textId="47810C2E" w:rsidR="008D2162" w:rsidRPr="00AA3279" w:rsidRDefault="00510459" w:rsidP="008D2162">
      <w:pPr>
        <w:pStyle w:val="ListParagraph"/>
        <w:spacing w:after="120" w:line="240" w:lineRule="auto"/>
        <w:ind w:left="357"/>
        <w:contextualSpacing w:val="0"/>
      </w:pPr>
      <w:sdt>
        <w:sdtPr>
          <w:rPr>
            <w:rFonts w:ascii="MS Gothic" w:eastAsia="MS Gothic" w:hAnsi="MS Gothic"/>
          </w:rPr>
          <w:id w:val="-580917151"/>
          <w14:checkbox>
            <w14:checked w14:val="0"/>
            <w14:checkedState w14:val="2612" w14:font="MS Gothic"/>
            <w14:uncheckedState w14:val="2610" w14:font="MS Gothic"/>
          </w14:checkbox>
        </w:sdtPr>
        <w:sdtEndPr/>
        <w:sdtContent>
          <w:r w:rsidR="008D2162" w:rsidRPr="0061253A">
            <w:rPr>
              <w:rFonts w:ascii="MS Gothic" w:eastAsia="MS Gothic" w:hAnsi="MS Gothic"/>
            </w:rPr>
            <w:t>☐</w:t>
          </w:r>
        </w:sdtContent>
      </w:sdt>
      <w:r w:rsidR="008D2162" w:rsidRPr="0061253A">
        <w:tab/>
        <w:t xml:space="preserve"> FFI provenant d'un</w:t>
      </w:r>
      <w:r w:rsidR="00874AF4" w:rsidRPr="0061253A">
        <w:t xml:space="preserve"> évitement</w:t>
      </w:r>
      <w:r w:rsidR="008D2162" w:rsidRPr="0061253A">
        <w:t xml:space="preserve"> fiscal agressi</w:t>
      </w:r>
      <w:r w:rsidR="00874AF4" w:rsidRPr="0061253A">
        <w:t>f</w:t>
      </w:r>
    </w:p>
    <w:p w14:paraId="51D3CDCE"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122163731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de pratiques commerciales et fiscales illégales</w:t>
      </w:r>
    </w:p>
    <w:p w14:paraId="458B49E0"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453760089"/>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des marchés illégaux</w:t>
      </w:r>
    </w:p>
    <w:p w14:paraId="0B9E01C0"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110064158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de la corruption</w:t>
      </w:r>
    </w:p>
    <w:p w14:paraId="47B5E164"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87974335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d'activités de type exploitation et financement du terrorisme </w:t>
      </w:r>
    </w:p>
    <w:p w14:paraId="27948D79" w14:textId="77777777" w:rsidR="008D2162" w:rsidRPr="00AA3279" w:rsidRDefault="008D2162" w:rsidP="008D2162">
      <w:pPr>
        <w:pStyle w:val="ListParagraph"/>
        <w:spacing w:after="0" w:line="240" w:lineRule="auto"/>
        <w:ind w:left="360"/>
        <w:contextualSpacing w:val="0"/>
      </w:pPr>
    </w:p>
    <w:p w14:paraId="09043420" w14:textId="77777777" w:rsidR="008D2162" w:rsidRPr="00AA3279" w:rsidRDefault="008D2162" w:rsidP="008D2162">
      <w:pPr>
        <w:pStyle w:val="ListParagraph"/>
        <w:spacing w:after="120" w:line="240" w:lineRule="auto"/>
        <w:ind w:left="357"/>
        <w:contextualSpacing w:val="0"/>
      </w:pPr>
      <w:r w:rsidRPr="00AA3279">
        <w:t>Ou plus précisément, par exemple :</w:t>
      </w:r>
    </w:p>
    <w:p w14:paraId="015068F3"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11654202"/>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de l'évasion fiscale des particuliers</w:t>
      </w:r>
    </w:p>
    <w:p w14:paraId="04D6E409" w14:textId="51C68495" w:rsidR="008D2162" w:rsidRPr="00AA3279" w:rsidRDefault="00510459" w:rsidP="008D2162">
      <w:pPr>
        <w:pStyle w:val="ListParagraph"/>
        <w:spacing w:after="120" w:line="240" w:lineRule="auto"/>
        <w:ind w:left="357"/>
        <w:contextualSpacing w:val="0"/>
      </w:pPr>
      <w:sdt>
        <w:sdtPr>
          <w:rPr>
            <w:rFonts w:ascii="MS Gothic" w:eastAsia="MS Gothic" w:hAnsi="MS Gothic"/>
          </w:rPr>
          <w:id w:val="580342523"/>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de la </w:t>
      </w:r>
      <w:r w:rsidR="00C80980">
        <w:t>fausse</w:t>
      </w:r>
      <w:r w:rsidR="008D2162" w:rsidRPr="00AA3279">
        <w:t xml:space="preserve"> facturation commerciale</w:t>
      </w:r>
    </w:p>
    <w:p w14:paraId="42F6D1C3"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1423263099"/>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du transfert de bénéfices des multinationales</w:t>
      </w:r>
    </w:p>
    <w:p w14:paraId="11D9F66C"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37385545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du trafic de migrants</w:t>
      </w:r>
    </w:p>
    <w:p w14:paraId="71CF59E2"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89026636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des marchés de la drogue</w:t>
      </w:r>
    </w:p>
    <w:p w14:paraId="3AB82C56"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2025392258"/>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de la corruption</w:t>
      </w:r>
    </w:p>
    <w:p w14:paraId="4689B52F"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1965204"/>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spécifiques à l'industrie : FFI des industries extractives</w:t>
      </w:r>
    </w:p>
    <w:p w14:paraId="2BF8B307" w14:textId="77777777" w:rsidR="008D2162" w:rsidRPr="00AA3279" w:rsidRDefault="00510459" w:rsidP="008D2162">
      <w:pPr>
        <w:spacing w:after="120" w:line="276" w:lineRule="auto"/>
        <w:ind w:firstLine="357"/>
      </w:pPr>
      <w:sdt>
        <w:sdtPr>
          <w:rPr>
            <w:rFonts w:ascii="MS Gothic" w:eastAsia="MS Gothic" w:hAnsi="MS Gothic"/>
          </w:rPr>
          <w:id w:val="-196502293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Autre, veuillez décrire : </w:t>
      </w:r>
      <w:sdt>
        <w:sdtPr>
          <w:id w:val="875275963"/>
          <w:placeholder>
            <w:docPart w:val="ADA465A3B5A94023842C44629D4E068E"/>
          </w:placeholder>
          <w:showingPlcHdr/>
        </w:sdtPr>
        <w:sdtEndPr/>
        <w:sdtContent>
          <w:r w:rsidR="008D2162" w:rsidRPr="00AA3279">
            <w:rPr>
              <w:rStyle w:val="PlaceholderText"/>
            </w:rPr>
            <w:t>Cliquez ou tapez ici pour saisir le texte.</w:t>
          </w:r>
        </w:sdtContent>
      </w:sdt>
    </w:p>
    <w:p w14:paraId="7EF8DD0B" w14:textId="77777777" w:rsidR="008D2162" w:rsidRPr="00AA3279" w:rsidRDefault="008D2162" w:rsidP="008D2162">
      <w:pPr>
        <w:pStyle w:val="ListParagraph"/>
        <w:ind w:left="420"/>
        <w:jc w:val="both"/>
        <w:rPr>
          <w:rFonts w:ascii="Calibri" w:hAnsi="Calibri" w:cs="Calibri"/>
        </w:rPr>
      </w:pPr>
    </w:p>
    <w:p w14:paraId="2C44F678" w14:textId="77777777" w:rsidR="008D2162" w:rsidRPr="00AA3279" w:rsidRDefault="008D2162" w:rsidP="008D2162">
      <w:pPr>
        <w:pStyle w:val="ListParagraph"/>
        <w:numPr>
          <w:ilvl w:val="0"/>
          <w:numId w:val="8"/>
        </w:numPr>
        <w:spacing w:after="120" w:line="240" w:lineRule="auto"/>
        <w:ind w:left="357"/>
        <w:jc w:val="both"/>
        <w:rPr>
          <w:rFonts w:ascii="Calibri" w:hAnsi="Calibri" w:cs="Calibri"/>
        </w:rPr>
      </w:pPr>
      <w:r w:rsidRPr="00AA3279">
        <w:rPr>
          <w:rFonts w:ascii="Calibri" w:hAnsi="Calibri" w:cs="Calibri"/>
        </w:rPr>
        <w:t xml:space="preserve">Existe-t-il une demande pour de meilleures informations sur les </w:t>
      </w:r>
      <w:r>
        <w:rPr>
          <w:rFonts w:ascii="Calibri" w:eastAsia="Times New Roman" w:hAnsi="Calibri" w:cs="Calibri"/>
        </w:rPr>
        <w:t>FFI</w:t>
      </w:r>
      <w:r w:rsidRPr="00AA3279">
        <w:rPr>
          <w:rFonts w:ascii="Calibri" w:hAnsi="Calibri" w:cs="Calibri"/>
        </w:rPr>
        <w:t xml:space="preserve"> dans votre pays (par exemple de la part des organisations non gouvernementales, des organisations de la société civile, des communautés, du monde universitaire, entre autres) ? </w:t>
      </w:r>
    </w:p>
    <w:p w14:paraId="6CB01CA7" w14:textId="77777777" w:rsidR="008D2162" w:rsidRPr="00AA3279" w:rsidRDefault="00510459" w:rsidP="008D2162">
      <w:pPr>
        <w:spacing w:after="120" w:line="276" w:lineRule="auto"/>
        <w:ind w:firstLine="360"/>
        <w:rPr>
          <w:rFonts w:ascii="Calibri" w:hAnsi="Calibri" w:cs="Calibri"/>
        </w:rPr>
      </w:pPr>
      <w:sdt>
        <w:sdtPr>
          <w:rPr>
            <w:rFonts w:ascii="Calibri" w:eastAsia="MS Gothic" w:hAnsi="Calibri" w:cs="Calibri"/>
          </w:rPr>
          <w:id w:val="-1735618124"/>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Oui</w:t>
      </w:r>
      <w:r w:rsidR="008D2162" w:rsidRPr="00AA3279">
        <w:rPr>
          <w:rFonts w:ascii="Calibri" w:hAnsi="Calibri" w:cs="Calibri"/>
        </w:rPr>
        <w:tab/>
      </w:r>
      <w:r w:rsidR="008D2162" w:rsidRPr="00AA3279">
        <w:rPr>
          <w:rFonts w:ascii="Calibri" w:hAnsi="Calibri" w:cs="Calibri"/>
        </w:rPr>
        <w:tab/>
      </w:r>
      <w:sdt>
        <w:sdtPr>
          <w:rPr>
            <w:rFonts w:ascii="Calibri" w:eastAsia="MS Gothic" w:hAnsi="Calibri" w:cs="Calibri"/>
          </w:rPr>
          <w:id w:val="193578398"/>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Non</w:t>
      </w:r>
      <w:r w:rsidR="008D2162" w:rsidRPr="00AA3279">
        <w:rPr>
          <w:rFonts w:ascii="Calibri" w:hAnsi="Calibri" w:cs="Calibri"/>
        </w:rPr>
        <w:tab/>
      </w:r>
    </w:p>
    <w:p w14:paraId="3B482250" w14:textId="77777777" w:rsidR="008D2162" w:rsidRPr="00AA3279" w:rsidRDefault="008D2162" w:rsidP="008D2162">
      <w:pPr>
        <w:pStyle w:val="ListParagraph"/>
        <w:spacing w:after="120" w:line="240" w:lineRule="auto"/>
        <w:ind w:left="357"/>
        <w:jc w:val="both"/>
        <w:rPr>
          <w:rFonts w:ascii="Calibri" w:hAnsi="Calibri" w:cs="Calibri"/>
        </w:rPr>
      </w:pPr>
      <w:r w:rsidRPr="00AA3279">
        <w:rPr>
          <w:rFonts w:ascii="Calibri" w:hAnsi="Calibri" w:cs="Calibri"/>
        </w:rPr>
        <w:t>Veuillez décrire la situation.</w:t>
      </w:r>
    </w:p>
    <w:sdt>
      <w:sdtPr>
        <w:rPr>
          <w:rFonts w:ascii="Calibri" w:hAnsi="Calibri" w:cs="Calibri"/>
          <w:lang w:eastAsia="zh-CN"/>
        </w:rPr>
        <w:id w:val="-107972039"/>
        <w:placeholder>
          <w:docPart w:val="28AAA91AE623444499FF6759EE2C242D"/>
        </w:placeholder>
        <w:showingPlcHdr/>
      </w:sdtPr>
      <w:sdtEndPr/>
      <w:sdtContent>
        <w:p w14:paraId="5959236A" w14:textId="77777777" w:rsidR="008D2162" w:rsidRPr="00AA3279" w:rsidRDefault="008D2162" w:rsidP="008D2162">
          <w:pPr>
            <w:spacing w:after="0" w:line="240" w:lineRule="auto"/>
            <w:ind w:left="360"/>
            <w:rPr>
              <w:rFonts w:ascii="Calibri" w:hAnsi="Calibri" w:cs="Calibri"/>
              <w:lang w:eastAsia="zh-CN"/>
            </w:rPr>
          </w:pPr>
          <w:r w:rsidRPr="00AA3279">
            <w:rPr>
              <w:rStyle w:val="PlaceholderText"/>
              <w:rFonts w:ascii="Calibri" w:hAnsi="Calibri" w:cs="Calibri"/>
            </w:rPr>
            <w:t>Cliquez ou tapez ici pour saisir le texte.</w:t>
          </w:r>
        </w:p>
      </w:sdtContent>
    </w:sdt>
    <w:p w14:paraId="4BB076DE" w14:textId="77777777" w:rsidR="008D2162" w:rsidRPr="00AA3279" w:rsidRDefault="008D2162" w:rsidP="008D2162">
      <w:pPr>
        <w:pStyle w:val="paragraph"/>
        <w:ind w:left="360"/>
        <w:jc w:val="both"/>
        <w:rPr>
          <w:rFonts w:ascii="Calibri" w:eastAsiaTheme="minorHAnsi" w:hAnsi="Calibri" w:cs="Calibri"/>
          <w:sz w:val="22"/>
          <w:szCs w:val="22"/>
          <w:lang w:val="fr-FR" w:eastAsia="en-US"/>
        </w:rPr>
      </w:pPr>
    </w:p>
    <w:p w14:paraId="4BCD08ED" w14:textId="77777777" w:rsidR="008D2162" w:rsidRPr="00AA3279" w:rsidRDefault="008D2162" w:rsidP="008D2162">
      <w:pPr>
        <w:pStyle w:val="paragraph"/>
        <w:numPr>
          <w:ilvl w:val="0"/>
          <w:numId w:val="8"/>
        </w:numPr>
        <w:spacing w:after="120"/>
        <w:ind w:left="357"/>
        <w:jc w:val="both"/>
        <w:rPr>
          <w:rFonts w:ascii="Calibri" w:eastAsiaTheme="minorHAnsi" w:hAnsi="Calibri" w:cs="Calibri"/>
          <w:sz w:val="22"/>
          <w:szCs w:val="22"/>
          <w:lang w:val="fr-FR" w:eastAsia="en-US"/>
        </w:rPr>
      </w:pPr>
      <w:r w:rsidRPr="00AA3279">
        <w:rPr>
          <w:rFonts w:ascii="Calibri" w:eastAsiaTheme="minorHAnsi" w:hAnsi="Calibri" w:cs="Calibri"/>
          <w:sz w:val="22"/>
          <w:szCs w:val="22"/>
          <w:lang w:val="fr-FR" w:eastAsia="en-US"/>
        </w:rPr>
        <w:t xml:space="preserve">Votre bureau ou d'autres autorités nationales disposent-ils de données qui pourraient être utiles pour mesurer les FFI ? </w:t>
      </w:r>
    </w:p>
    <w:p w14:paraId="13DC439E" w14:textId="77777777" w:rsidR="008D2162" w:rsidRPr="00AA3279" w:rsidRDefault="00510459" w:rsidP="008D2162">
      <w:pPr>
        <w:pStyle w:val="ListParagraph"/>
        <w:spacing w:after="120" w:line="276" w:lineRule="auto"/>
        <w:ind w:left="360"/>
        <w:rPr>
          <w:rFonts w:ascii="Calibri" w:hAnsi="Calibri" w:cs="Calibri"/>
        </w:rPr>
      </w:pPr>
      <w:sdt>
        <w:sdtPr>
          <w:rPr>
            <w:rFonts w:ascii="Calibri" w:eastAsia="MS Gothic" w:hAnsi="Calibri" w:cs="Calibri"/>
          </w:rPr>
          <w:id w:val="1119105931"/>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Oui</w:t>
      </w:r>
      <w:r w:rsidR="008D2162" w:rsidRPr="00AA3279">
        <w:rPr>
          <w:rFonts w:ascii="Calibri" w:hAnsi="Calibri" w:cs="Calibri"/>
        </w:rPr>
        <w:tab/>
      </w:r>
      <w:r w:rsidR="008D2162" w:rsidRPr="00AA3279">
        <w:rPr>
          <w:rFonts w:ascii="Calibri" w:hAnsi="Calibri" w:cs="Calibri"/>
        </w:rPr>
        <w:tab/>
      </w:r>
      <w:sdt>
        <w:sdtPr>
          <w:rPr>
            <w:rFonts w:ascii="Calibri" w:eastAsia="MS Gothic" w:hAnsi="Calibri" w:cs="Calibri"/>
          </w:rPr>
          <w:id w:val="-1159304433"/>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Non</w:t>
      </w:r>
      <w:r w:rsidR="008D2162" w:rsidRPr="00AA3279">
        <w:rPr>
          <w:rFonts w:ascii="Calibri" w:hAnsi="Calibri" w:cs="Calibri"/>
        </w:rPr>
        <w:tab/>
      </w:r>
    </w:p>
    <w:p w14:paraId="041ABDDF" w14:textId="77777777" w:rsidR="008D2162" w:rsidRPr="00AA3279" w:rsidRDefault="008D2162" w:rsidP="008D2162">
      <w:pPr>
        <w:pStyle w:val="paragraph"/>
        <w:ind w:left="360"/>
        <w:jc w:val="both"/>
        <w:rPr>
          <w:rFonts w:ascii="Calibri" w:eastAsiaTheme="minorHAnsi" w:hAnsi="Calibri" w:cs="Calibri"/>
          <w:sz w:val="22"/>
          <w:szCs w:val="22"/>
          <w:lang w:val="fr-FR" w:eastAsia="en-US"/>
        </w:rPr>
      </w:pPr>
      <w:r w:rsidRPr="00AA3279">
        <w:rPr>
          <w:rFonts w:ascii="Calibri" w:eastAsiaTheme="minorHAnsi" w:hAnsi="Calibri" w:cs="Calibri"/>
          <w:sz w:val="22"/>
          <w:szCs w:val="22"/>
          <w:lang w:val="fr-FR" w:eastAsia="en-US"/>
        </w:rPr>
        <w:t xml:space="preserve">Veuillez décrire les données potentiellement utiles. </w:t>
      </w:r>
    </w:p>
    <w:p w14:paraId="10F2D3B4" w14:textId="7861288C" w:rsidR="008D2162" w:rsidRPr="00AA3279" w:rsidRDefault="008D2162" w:rsidP="008D2162">
      <w:pPr>
        <w:pStyle w:val="paragraph"/>
        <w:spacing w:after="120"/>
        <w:ind w:left="357"/>
        <w:jc w:val="both"/>
        <w:rPr>
          <w:rFonts w:ascii="Calibri" w:eastAsiaTheme="minorHAnsi" w:hAnsi="Calibri" w:cs="Calibri"/>
          <w:i/>
          <w:iCs/>
          <w:sz w:val="22"/>
          <w:szCs w:val="22"/>
          <w:lang w:val="fr-FR" w:eastAsia="en-US"/>
        </w:rPr>
      </w:pPr>
      <w:r w:rsidRPr="00AA3279">
        <w:rPr>
          <w:rFonts w:ascii="Calibri" w:eastAsiaTheme="minorHAnsi" w:hAnsi="Calibri" w:cs="Calibri"/>
          <w:i/>
          <w:iCs/>
          <w:sz w:val="22"/>
          <w:szCs w:val="22"/>
          <w:lang w:val="fr-FR" w:eastAsia="en-US"/>
        </w:rPr>
        <w:t>Il peut s'agir, par exemple, de données sur les impôts payés par les multinationales et les particuliers; les transactions commerciales; les prix des matières premières; le chiffre d'affaires, les bénéfices et le nombre d'employés des entreprises; les biens produit</w:t>
      </w:r>
      <w:r w:rsidR="001B2718">
        <w:rPr>
          <w:rFonts w:ascii="Calibri" w:eastAsiaTheme="minorHAnsi" w:hAnsi="Calibri" w:cs="Calibri"/>
          <w:i/>
          <w:iCs/>
          <w:sz w:val="22"/>
          <w:szCs w:val="22"/>
          <w:lang w:val="fr-FR" w:eastAsia="en-US"/>
        </w:rPr>
        <w:t>s</w:t>
      </w:r>
      <w:r w:rsidRPr="00AA3279">
        <w:rPr>
          <w:rFonts w:ascii="Calibri" w:eastAsiaTheme="minorHAnsi" w:hAnsi="Calibri" w:cs="Calibri"/>
          <w:i/>
          <w:iCs/>
          <w:sz w:val="22"/>
          <w:szCs w:val="22"/>
          <w:lang w:val="fr-FR" w:eastAsia="en-US"/>
        </w:rPr>
        <w:t xml:space="preserve">; les minéraux extraits; les crimes commis, etc. </w:t>
      </w:r>
    </w:p>
    <w:sdt>
      <w:sdtPr>
        <w:rPr>
          <w:rFonts w:ascii="Calibri" w:hAnsi="Calibri" w:cs="Calibri"/>
          <w:lang w:eastAsia="zh-CN"/>
        </w:rPr>
        <w:id w:val="-156612187"/>
        <w:placeholder>
          <w:docPart w:val="25DA3A69EA714B3697CE7CA31865FF31"/>
        </w:placeholder>
        <w:showingPlcHdr/>
      </w:sdtPr>
      <w:sdtEndPr/>
      <w:sdtContent>
        <w:p w14:paraId="4EB06300" w14:textId="77777777" w:rsidR="008D2162" w:rsidRPr="00AA3279" w:rsidRDefault="008D2162" w:rsidP="008D2162">
          <w:pPr>
            <w:spacing w:after="0" w:line="240" w:lineRule="auto"/>
            <w:ind w:left="360"/>
            <w:rPr>
              <w:rFonts w:ascii="Calibri" w:hAnsi="Calibri" w:cs="Calibri"/>
              <w:lang w:eastAsia="zh-CN"/>
            </w:rPr>
          </w:pPr>
          <w:r w:rsidRPr="00AA3279">
            <w:rPr>
              <w:rStyle w:val="PlaceholderText"/>
              <w:rFonts w:ascii="Calibri" w:hAnsi="Calibri" w:cs="Calibri"/>
            </w:rPr>
            <w:t>Cliquez ou tapez ici pour saisir le texte.</w:t>
          </w:r>
        </w:p>
      </w:sdtContent>
    </w:sdt>
    <w:p w14:paraId="5FD2E332" w14:textId="77777777" w:rsidR="008D2162" w:rsidRPr="00AA3279" w:rsidRDefault="008D2162" w:rsidP="008D2162">
      <w:pPr>
        <w:spacing w:after="0" w:line="240" w:lineRule="auto"/>
        <w:ind w:left="360"/>
        <w:rPr>
          <w:rFonts w:ascii="Calibri" w:hAnsi="Calibri" w:cs="Calibri"/>
        </w:rPr>
      </w:pPr>
    </w:p>
    <w:p w14:paraId="3862DA18" w14:textId="77777777" w:rsidR="008D2162" w:rsidRPr="00AA3279" w:rsidRDefault="008D2162" w:rsidP="008D2162">
      <w:pPr>
        <w:rPr>
          <w:rFonts w:ascii="Calibri" w:hAnsi="Calibri" w:cs="Calibri"/>
        </w:rPr>
      </w:pPr>
      <w:r w:rsidRPr="00AA3279">
        <w:rPr>
          <w:rFonts w:ascii="Calibri" w:hAnsi="Calibri" w:cs="Calibri"/>
        </w:rPr>
        <w:br w:type="page"/>
      </w:r>
    </w:p>
    <w:p w14:paraId="435597E5" w14:textId="77777777" w:rsidR="008D2162" w:rsidRPr="00AA3279" w:rsidRDefault="008D2162" w:rsidP="008D2162">
      <w:pPr>
        <w:numPr>
          <w:ilvl w:val="0"/>
          <w:numId w:val="8"/>
        </w:numPr>
        <w:spacing w:after="120" w:line="240" w:lineRule="auto"/>
        <w:ind w:left="357"/>
        <w:rPr>
          <w:rFonts w:ascii="Calibri" w:hAnsi="Calibri" w:cs="Calibri"/>
        </w:rPr>
      </w:pPr>
      <w:r w:rsidRPr="00AA3279">
        <w:rPr>
          <w:rFonts w:ascii="Calibri" w:hAnsi="Calibri" w:cs="Calibri"/>
        </w:rPr>
        <w:lastRenderedPageBreak/>
        <w:t xml:space="preserve">Votre pays dispose-t-il déjà d'estimations nationales des FFI ou des composantes de ces flux ? </w:t>
      </w:r>
    </w:p>
    <w:p w14:paraId="45B1097A" w14:textId="77777777" w:rsidR="008D2162" w:rsidRPr="00AA3279" w:rsidRDefault="00510459" w:rsidP="008D2162">
      <w:pPr>
        <w:pStyle w:val="ListParagraph"/>
        <w:spacing w:after="120" w:line="276" w:lineRule="auto"/>
        <w:ind w:left="360"/>
        <w:rPr>
          <w:rFonts w:ascii="Calibri" w:hAnsi="Calibri" w:cs="Calibri"/>
        </w:rPr>
      </w:pPr>
      <w:sdt>
        <w:sdtPr>
          <w:rPr>
            <w:rFonts w:ascii="Calibri" w:eastAsia="MS Gothic" w:hAnsi="Calibri" w:cs="Calibri"/>
          </w:rPr>
          <w:id w:val="-406390128"/>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Oui</w:t>
      </w:r>
      <w:r w:rsidR="008D2162" w:rsidRPr="00AA3279">
        <w:rPr>
          <w:rFonts w:ascii="Calibri" w:hAnsi="Calibri" w:cs="Calibri"/>
        </w:rPr>
        <w:tab/>
      </w:r>
      <w:r w:rsidR="008D2162" w:rsidRPr="00AA3279">
        <w:rPr>
          <w:rFonts w:ascii="Calibri" w:hAnsi="Calibri" w:cs="Calibri"/>
        </w:rPr>
        <w:tab/>
      </w:r>
      <w:sdt>
        <w:sdtPr>
          <w:rPr>
            <w:rFonts w:ascii="Calibri" w:eastAsia="MS Gothic" w:hAnsi="Calibri" w:cs="Calibri"/>
          </w:rPr>
          <w:id w:val="-545072404"/>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Non</w:t>
      </w:r>
      <w:r w:rsidR="008D2162" w:rsidRPr="00AA3279">
        <w:rPr>
          <w:rFonts w:ascii="Calibri" w:hAnsi="Calibri" w:cs="Calibri"/>
        </w:rPr>
        <w:tab/>
      </w:r>
    </w:p>
    <w:p w14:paraId="33C56CA1" w14:textId="77777777" w:rsidR="008D2162" w:rsidRPr="00AA3279" w:rsidRDefault="008D2162" w:rsidP="008D2162">
      <w:pPr>
        <w:spacing w:after="120" w:line="240" w:lineRule="auto"/>
        <w:ind w:left="357"/>
        <w:rPr>
          <w:rFonts w:ascii="Calibri" w:hAnsi="Calibri" w:cs="Calibri"/>
        </w:rPr>
      </w:pPr>
      <w:r w:rsidRPr="00AA3279">
        <w:rPr>
          <w:rFonts w:ascii="Calibri" w:hAnsi="Calibri" w:cs="Calibri"/>
        </w:rPr>
        <w:t>Veuillez également mentionner si des estimations connexes ont été compilées, telles que des estimations de l'économie illégale, non observée ou informelle. Quelle méthodologie est utilisée pour les produire ? Quelles sont les sources de données ? Quelles sont les principales utilisations de ces estimations ?</w:t>
      </w:r>
    </w:p>
    <w:p w14:paraId="37E53820" w14:textId="77777777" w:rsidR="008D2162" w:rsidRPr="00AA3279" w:rsidRDefault="00510459" w:rsidP="008D2162">
      <w:pPr>
        <w:tabs>
          <w:tab w:val="left" w:pos="3735"/>
        </w:tabs>
        <w:spacing w:after="0" w:line="240" w:lineRule="auto"/>
        <w:ind w:left="360"/>
        <w:rPr>
          <w:rFonts w:ascii="Calibri" w:hAnsi="Calibri" w:cs="Calibri"/>
          <w:lang w:eastAsia="zh-CN"/>
        </w:rPr>
      </w:pPr>
      <w:sdt>
        <w:sdtPr>
          <w:rPr>
            <w:rFonts w:ascii="Calibri" w:hAnsi="Calibri" w:cs="Calibri"/>
            <w:lang w:eastAsia="zh-CN"/>
          </w:rPr>
          <w:id w:val="631597300"/>
          <w:placeholder>
            <w:docPart w:val="89AA13F66EB6439492C51D95E5DE2EE1"/>
          </w:placeholder>
          <w:showingPlcHdr/>
        </w:sdtPr>
        <w:sdtEndPr/>
        <w:sdtContent>
          <w:r w:rsidR="008D2162" w:rsidRPr="00AA3279">
            <w:rPr>
              <w:rStyle w:val="PlaceholderText"/>
              <w:rFonts w:ascii="Calibri" w:hAnsi="Calibri" w:cs="Calibri"/>
            </w:rPr>
            <w:t>Cliquez ou tapez ici pour saisir le texte.</w:t>
          </w:r>
        </w:sdtContent>
      </w:sdt>
      <w:r w:rsidR="008D2162" w:rsidRPr="00AA3279">
        <w:rPr>
          <w:rFonts w:ascii="Calibri" w:hAnsi="Calibri" w:cs="Calibri"/>
          <w:lang w:eastAsia="zh-CN"/>
        </w:rPr>
        <w:tab/>
      </w:r>
    </w:p>
    <w:p w14:paraId="6FA70315" w14:textId="77777777" w:rsidR="008D2162" w:rsidRPr="00AA3279" w:rsidRDefault="008D2162" w:rsidP="008D2162">
      <w:pPr>
        <w:tabs>
          <w:tab w:val="left" w:pos="3735"/>
        </w:tabs>
        <w:spacing w:after="0" w:line="240" w:lineRule="auto"/>
        <w:ind w:left="360"/>
        <w:rPr>
          <w:rFonts w:ascii="Calibri" w:hAnsi="Calibri" w:cs="Calibri"/>
        </w:rPr>
      </w:pPr>
    </w:p>
    <w:p w14:paraId="752E2633" w14:textId="77777777" w:rsidR="008D2162" w:rsidRPr="00AA3279" w:rsidRDefault="008D2162" w:rsidP="008D2162">
      <w:pPr>
        <w:numPr>
          <w:ilvl w:val="0"/>
          <w:numId w:val="8"/>
        </w:numPr>
        <w:spacing w:after="120" w:line="240" w:lineRule="auto"/>
        <w:rPr>
          <w:rFonts w:ascii="Calibri" w:hAnsi="Calibri" w:cs="Calibri"/>
        </w:rPr>
      </w:pPr>
      <w:r w:rsidRPr="00AA3279">
        <w:rPr>
          <w:rFonts w:ascii="Calibri" w:hAnsi="Calibri" w:cs="Calibri"/>
        </w:rPr>
        <w:t xml:space="preserve">Votre bureau a-t-il été impliqué dans l'estimation des </w:t>
      </w:r>
      <w:r>
        <w:rPr>
          <w:rFonts w:ascii="Calibri" w:eastAsia="Times New Roman" w:hAnsi="Calibri" w:cs="Calibri"/>
        </w:rPr>
        <w:t>FFI</w:t>
      </w:r>
      <w:r w:rsidRPr="00AA3279">
        <w:rPr>
          <w:rFonts w:ascii="Calibri" w:hAnsi="Calibri" w:cs="Calibri"/>
        </w:rPr>
        <w:t xml:space="preserve">, des marchés illégaux, de l'économie non observée ou informelle ? </w:t>
      </w:r>
    </w:p>
    <w:p w14:paraId="067C7030" w14:textId="77777777" w:rsidR="008D2162" w:rsidRPr="00AA3279" w:rsidRDefault="00510459" w:rsidP="008D2162">
      <w:pPr>
        <w:pStyle w:val="ListParagraph"/>
        <w:spacing w:after="120" w:line="276" w:lineRule="auto"/>
        <w:ind w:left="360"/>
        <w:rPr>
          <w:rFonts w:ascii="Calibri" w:hAnsi="Calibri" w:cs="Calibri"/>
        </w:rPr>
      </w:pPr>
      <w:sdt>
        <w:sdtPr>
          <w:rPr>
            <w:rFonts w:ascii="Calibri" w:eastAsia="MS Gothic" w:hAnsi="Calibri" w:cs="Calibri"/>
          </w:rPr>
          <w:id w:val="2005934242"/>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Oui</w:t>
      </w:r>
      <w:r w:rsidR="008D2162" w:rsidRPr="00AA3279">
        <w:rPr>
          <w:rFonts w:ascii="Calibri" w:hAnsi="Calibri" w:cs="Calibri"/>
        </w:rPr>
        <w:tab/>
      </w:r>
      <w:r w:rsidR="008D2162" w:rsidRPr="00AA3279">
        <w:rPr>
          <w:rFonts w:ascii="Calibri" w:hAnsi="Calibri" w:cs="Calibri"/>
        </w:rPr>
        <w:tab/>
      </w:r>
      <w:sdt>
        <w:sdtPr>
          <w:rPr>
            <w:rFonts w:ascii="Calibri" w:eastAsia="MS Gothic" w:hAnsi="Calibri" w:cs="Calibri"/>
          </w:rPr>
          <w:id w:val="1203833975"/>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Partiellement</w:t>
      </w:r>
      <w:r w:rsidR="008D2162" w:rsidRPr="00AA3279">
        <w:rPr>
          <w:rFonts w:ascii="Calibri" w:hAnsi="Calibri" w:cs="Calibri"/>
        </w:rPr>
        <w:tab/>
      </w:r>
      <w:r w:rsidR="008D2162" w:rsidRPr="00AA3279">
        <w:rPr>
          <w:rFonts w:ascii="Calibri" w:hAnsi="Calibri" w:cs="Calibri"/>
        </w:rPr>
        <w:tab/>
      </w:r>
      <w:sdt>
        <w:sdtPr>
          <w:rPr>
            <w:rFonts w:ascii="Calibri" w:eastAsia="MS Gothic" w:hAnsi="Calibri" w:cs="Calibri"/>
          </w:rPr>
          <w:id w:val="-1989851831"/>
          <w14:checkbox>
            <w14:checked w14:val="0"/>
            <w14:checkedState w14:val="2612" w14:font="MS Gothic"/>
            <w14:uncheckedState w14:val="2610" w14:font="MS Gothic"/>
          </w14:checkbox>
        </w:sdtPr>
        <w:sdtEndPr/>
        <w:sdtContent>
          <w:r w:rsidR="008D2162" w:rsidRPr="00AA3279">
            <w:rPr>
              <w:rFonts w:ascii="Segoe UI Symbol" w:eastAsia="MS Gothic" w:hAnsi="Segoe UI Symbol" w:cs="Segoe UI Symbol"/>
            </w:rPr>
            <w:t>☐</w:t>
          </w:r>
        </w:sdtContent>
      </w:sdt>
      <w:r w:rsidR="008D2162" w:rsidRPr="00AA3279">
        <w:rPr>
          <w:rFonts w:ascii="Calibri" w:hAnsi="Calibri" w:cs="Calibri"/>
        </w:rPr>
        <w:t xml:space="preserve"> Non</w:t>
      </w:r>
      <w:r w:rsidR="008D2162" w:rsidRPr="00AA3279">
        <w:rPr>
          <w:rFonts w:ascii="Calibri" w:hAnsi="Calibri" w:cs="Calibri"/>
        </w:rPr>
        <w:tab/>
      </w:r>
    </w:p>
    <w:p w14:paraId="6EE88613" w14:textId="77777777" w:rsidR="008D2162" w:rsidRPr="00AA3279" w:rsidRDefault="008D2162" w:rsidP="008D2162">
      <w:pPr>
        <w:pStyle w:val="paragraph"/>
        <w:shd w:val="clear" w:color="auto" w:fill="FFFFFF"/>
        <w:spacing w:after="120"/>
        <w:ind w:left="360"/>
        <w:jc w:val="both"/>
        <w:rPr>
          <w:rFonts w:ascii="Calibri" w:hAnsi="Calibri" w:cs="Calibri"/>
          <w:sz w:val="22"/>
          <w:szCs w:val="22"/>
          <w:lang w:val="fr-FR"/>
        </w:rPr>
      </w:pPr>
      <w:r w:rsidRPr="00AA3279">
        <w:rPr>
          <w:rFonts w:ascii="Calibri" w:hAnsi="Calibri" w:cs="Calibri"/>
          <w:sz w:val="22"/>
          <w:szCs w:val="22"/>
          <w:lang w:val="fr-FR"/>
        </w:rPr>
        <w:t xml:space="preserve">Si oui/partiellement : Quels ont été les principaux problèmes et défis rencontrés, et quelles solutions ont été trouvées ? </w:t>
      </w:r>
    </w:p>
    <w:sdt>
      <w:sdtPr>
        <w:rPr>
          <w:rFonts w:ascii="Calibri" w:hAnsi="Calibri" w:cs="Calibri"/>
        </w:rPr>
        <w:id w:val="1198202700"/>
        <w:placeholder>
          <w:docPart w:val="04272FCFDB734DA38C10F372BB35DD93"/>
        </w:placeholder>
        <w:showingPlcHdr/>
      </w:sdtPr>
      <w:sdtEndPr/>
      <w:sdtContent>
        <w:p w14:paraId="696C8049" w14:textId="77777777" w:rsidR="008D2162" w:rsidRPr="00AA3279" w:rsidRDefault="008D2162" w:rsidP="008D2162">
          <w:pPr>
            <w:pStyle w:val="ListParagraph"/>
            <w:spacing w:after="120" w:line="276" w:lineRule="auto"/>
            <w:ind w:left="360"/>
            <w:contextualSpacing w:val="0"/>
            <w:rPr>
              <w:rFonts w:ascii="Calibri" w:hAnsi="Calibri" w:cs="Calibri"/>
            </w:rPr>
          </w:pPr>
          <w:r w:rsidRPr="00AA3279">
            <w:rPr>
              <w:rStyle w:val="PlaceholderText"/>
              <w:rFonts w:ascii="Calibri" w:hAnsi="Calibri" w:cs="Calibri"/>
            </w:rPr>
            <w:t>Cliquez ou tapez ici pour saisir le texte.</w:t>
          </w:r>
        </w:p>
      </w:sdtContent>
    </w:sdt>
    <w:p w14:paraId="02825441" w14:textId="77777777" w:rsidR="008D2162" w:rsidRPr="00AA3279" w:rsidRDefault="008D2162" w:rsidP="008D2162">
      <w:pPr>
        <w:pStyle w:val="paragraph"/>
        <w:shd w:val="clear" w:color="auto" w:fill="FFFFFF"/>
        <w:spacing w:after="120"/>
        <w:ind w:left="360"/>
        <w:jc w:val="both"/>
        <w:rPr>
          <w:rFonts w:ascii="Calibri" w:hAnsi="Calibri" w:cs="Calibri"/>
          <w:sz w:val="22"/>
          <w:szCs w:val="22"/>
          <w:lang w:val="fr-FR"/>
        </w:rPr>
      </w:pPr>
      <w:r w:rsidRPr="00AA3279">
        <w:rPr>
          <w:rFonts w:ascii="Calibri" w:hAnsi="Calibri" w:cs="Calibri"/>
          <w:sz w:val="22"/>
          <w:szCs w:val="22"/>
          <w:lang w:val="fr-FR"/>
        </w:rPr>
        <w:t xml:space="preserve">Si non : Quels sont les problèmes et les défis qui pourraient surgir dans la tentative de mesurer les </w:t>
      </w:r>
      <w:r>
        <w:rPr>
          <w:rFonts w:ascii="Calibri" w:eastAsia="Times New Roman" w:hAnsi="Calibri" w:cs="Calibri"/>
          <w:lang w:val="fr-FR"/>
        </w:rPr>
        <w:t>FFI</w:t>
      </w:r>
      <w:r w:rsidRPr="00AA3279">
        <w:rPr>
          <w:rFonts w:ascii="Calibri" w:hAnsi="Calibri" w:cs="Calibri"/>
          <w:sz w:val="22"/>
          <w:szCs w:val="22"/>
          <w:lang w:val="fr-FR"/>
        </w:rPr>
        <w:t>, et quelles sont les solutions possibles ?</w:t>
      </w:r>
    </w:p>
    <w:sdt>
      <w:sdtPr>
        <w:rPr>
          <w:rFonts w:ascii="Calibri" w:hAnsi="Calibri" w:cs="Calibri"/>
        </w:rPr>
        <w:id w:val="2122946672"/>
        <w:placeholder>
          <w:docPart w:val="E6887EFF485B4E8387C1085CCEB998E7"/>
        </w:placeholder>
        <w:showingPlcHdr/>
      </w:sdtPr>
      <w:sdtEndPr/>
      <w:sdtContent>
        <w:p w14:paraId="5CE6EC05" w14:textId="77777777" w:rsidR="008D2162" w:rsidRPr="00AA3279" w:rsidRDefault="008D2162" w:rsidP="008D2162">
          <w:pPr>
            <w:pStyle w:val="ListParagraph"/>
            <w:spacing w:after="120" w:line="276" w:lineRule="auto"/>
            <w:ind w:left="360"/>
            <w:contextualSpacing w:val="0"/>
            <w:rPr>
              <w:rFonts w:ascii="Calibri" w:hAnsi="Calibri" w:cs="Calibri"/>
            </w:rPr>
          </w:pPr>
          <w:r w:rsidRPr="00AA3279">
            <w:rPr>
              <w:rStyle w:val="PlaceholderText"/>
              <w:rFonts w:ascii="Calibri" w:hAnsi="Calibri" w:cs="Calibri"/>
            </w:rPr>
            <w:t>Cliquez ou tapez ici pour saisir le texte.</w:t>
          </w:r>
        </w:p>
      </w:sdtContent>
    </w:sdt>
    <w:p w14:paraId="21F974AE" w14:textId="77777777" w:rsidR="008D2162" w:rsidRPr="00AA3279" w:rsidRDefault="008D2162" w:rsidP="008D2162">
      <w:pPr>
        <w:spacing w:after="0" w:line="240" w:lineRule="auto"/>
      </w:pPr>
    </w:p>
    <w:p w14:paraId="79FE0129" w14:textId="77777777" w:rsidR="008D2162" w:rsidRPr="00AA3279" w:rsidRDefault="008D2162" w:rsidP="008D2162">
      <w:pPr>
        <w:spacing w:after="0" w:line="240" w:lineRule="auto"/>
      </w:pPr>
      <w:r w:rsidRPr="00AA3279">
        <w:t xml:space="preserve">Si votre pays ne dispose pas actuellement d'estimations des FFI ou s'il souhaite les améliorer ou les étendre pour couvrir des composantes supplémentaires des flux financiers illicites, </w:t>
      </w:r>
    </w:p>
    <w:p w14:paraId="207F8CD0" w14:textId="77777777" w:rsidR="008D2162" w:rsidRPr="00AA3279" w:rsidRDefault="008D2162" w:rsidP="008D2162">
      <w:pPr>
        <w:spacing w:after="0" w:line="240" w:lineRule="auto"/>
      </w:pPr>
    </w:p>
    <w:p w14:paraId="5849D869" w14:textId="77777777" w:rsidR="008D2162" w:rsidRPr="00AA3279" w:rsidRDefault="008D2162" w:rsidP="008D2162">
      <w:pPr>
        <w:pStyle w:val="ListParagraph"/>
        <w:numPr>
          <w:ilvl w:val="0"/>
          <w:numId w:val="8"/>
        </w:numPr>
        <w:spacing w:after="120" w:line="240" w:lineRule="auto"/>
        <w:ind w:left="357" w:hanging="357"/>
        <w:contextualSpacing w:val="0"/>
      </w:pPr>
      <w:r w:rsidRPr="00AA3279">
        <w:t xml:space="preserve">Quelles sont vos priorités en matière d'estimations nationales des </w:t>
      </w:r>
      <w:r>
        <w:t>FFI</w:t>
      </w:r>
      <w:r w:rsidRPr="00AA3279">
        <w:t xml:space="preserve"> ? </w:t>
      </w:r>
    </w:p>
    <w:sdt>
      <w:sdtPr>
        <w:id w:val="1860705922"/>
        <w:placeholder>
          <w:docPart w:val="0A24D670439F44AD9EEA6B2A423C2E04"/>
        </w:placeholder>
        <w:showingPlcHdr/>
      </w:sdtPr>
      <w:sdtEndPr/>
      <w:sdtContent>
        <w:p w14:paraId="24000D9C" w14:textId="77777777" w:rsidR="008D2162" w:rsidRPr="00AA3279" w:rsidRDefault="008D2162" w:rsidP="008D2162">
          <w:pPr>
            <w:pStyle w:val="ListParagraph"/>
            <w:spacing w:after="120" w:line="276" w:lineRule="auto"/>
            <w:ind w:left="360"/>
            <w:contextualSpacing w:val="0"/>
          </w:pPr>
          <w:r w:rsidRPr="00AA3279">
            <w:rPr>
              <w:rStyle w:val="PlaceholderText"/>
            </w:rPr>
            <w:t>Cliquez ou tapez ici pour saisir le texte.</w:t>
          </w:r>
        </w:p>
      </w:sdtContent>
    </w:sdt>
    <w:p w14:paraId="3116EEDE" w14:textId="77777777" w:rsidR="008D2162" w:rsidRPr="00AA3279" w:rsidRDefault="008D2162" w:rsidP="008D2162">
      <w:pPr>
        <w:pStyle w:val="ListParagraph"/>
        <w:spacing w:after="0" w:line="240" w:lineRule="auto"/>
        <w:ind w:left="360"/>
        <w:contextualSpacing w:val="0"/>
      </w:pPr>
    </w:p>
    <w:p w14:paraId="57D68247" w14:textId="3516CF2B" w:rsidR="008D2162" w:rsidRPr="00AA3279" w:rsidRDefault="008D2162" w:rsidP="008D2162">
      <w:pPr>
        <w:pStyle w:val="ListParagraph"/>
        <w:numPr>
          <w:ilvl w:val="0"/>
          <w:numId w:val="8"/>
        </w:numPr>
        <w:spacing w:after="120" w:line="240" w:lineRule="auto"/>
        <w:ind w:left="357" w:hanging="357"/>
        <w:contextualSpacing w:val="0"/>
      </w:pPr>
      <w:r w:rsidRPr="00AA3279">
        <w:t>Quel(s) type(s) de FIF vous intéresserait(</w:t>
      </w:r>
      <w:proofErr w:type="spellStart"/>
      <w:r w:rsidRPr="00AA3279">
        <w:t>ent</w:t>
      </w:r>
      <w:proofErr w:type="spellEnd"/>
      <w:r w:rsidRPr="00AA3279">
        <w:t xml:space="preserve">) le plus à mesurer ? </w:t>
      </w:r>
    </w:p>
    <w:p w14:paraId="5B50D082" w14:textId="7AFF8727" w:rsidR="008D2162" w:rsidRPr="00AA3279" w:rsidRDefault="00510459" w:rsidP="008D2162">
      <w:pPr>
        <w:pStyle w:val="ListParagraph"/>
        <w:spacing w:after="120" w:line="240" w:lineRule="auto"/>
        <w:ind w:left="357"/>
        <w:contextualSpacing w:val="0"/>
      </w:pPr>
      <w:sdt>
        <w:sdtPr>
          <w:rPr>
            <w:rFonts w:ascii="MS Gothic" w:eastAsia="MS Gothic" w:hAnsi="MS Gothic"/>
          </w:rPr>
          <w:id w:val="110022364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d'un </w:t>
      </w:r>
      <w:r w:rsidR="00FB5072" w:rsidRPr="003F632C">
        <w:t>évitement fiscal agressif</w:t>
      </w:r>
    </w:p>
    <w:p w14:paraId="465BE896"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208679959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de pratiques commerciales et fiscales illégales</w:t>
      </w:r>
    </w:p>
    <w:p w14:paraId="4EF6A8C5"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201380345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des marchés illégaux</w:t>
      </w:r>
    </w:p>
    <w:p w14:paraId="67B56515"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201164070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de la corruption</w:t>
      </w:r>
    </w:p>
    <w:p w14:paraId="34F3B677" w14:textId="77777777" w:rsidR="008D2162" w:rsidRPr="00D42C97" w:rsidRDefault="00510459" w:rsidP="008D2162">
      <w:pPr>
        <w:pStyle w:val="ListParagraph"/>
        <w:spacing w:after="120" w:line="240" w:lineRule="auto"/>
        <w:ind w:left="357"/>
        <w:contextualSpacing w:val="0"/>
      </w:pPr>
      <w:sdt>
        <w:sdtPr>
          <w:rPr>
            <w:rFonts w:ascii="MS Gothic" w:eastAsia="MS Gothic" w:hAnsi="MS Gothic"/>
          </w:rPr>
          <w:id w:val="466937695"/>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d'activités de type exploitation et financement du terrorisme </w:t>
      </w:r>
    </w:p>
    <w:p w14:paraId="04ABB2EC" w14:textId="77777777" w:rsidR="008D2162" w:rsidRPr="00AA3279" w:rsidRDefault="008D2162" w:rsidP="008D2162">
      <w:pPr>
        <w:pStyle w:val="ListParagraph"/>
        <w:spacing w:after="120" w:line="240" w:lineRule="auto"/>
        <w:ind w:left="357"/>
        <w:contextualSpacing w:val="0"/>
      </w:pPr>
      <w:r w:rsidRPr="00AA3279">
        <w:t>Ou plus précisément, par exemple :</w:t>
      </w:r>
    </w:p>
    <w:p w14:paraId="49FBCA58"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148060941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de l'évasion fiscale des particuliers</w:t>
      </w:r>
    </w:p>
    <w:p w14:paraId="5B8E7E2A" w14:textId="3F5E7F99" w:rsidR="008D2162" w:rsidRPr="00AA3279" w:rsidRDefault="00510459" w:rsidP="008D2162">
      <w:pPr>
        <w:pStyle w:val="ListParagraph"/>
        <w:spacing w:after="120" w:line="240" w:lineRule="auto"/>
        <w:ind w:left="357"/>
        <w:contextualSpacing w:val="0"/>
      </w:pPr>
      <w:sdt>
        <w:sdtPr>
          <w:rPr>
            <w:rFonts w:ascii="MS Gothic" w:eastAsia="MS Gothic" w:hAnsi="MS Gothic"/>
          </w:rPr>
          <w:id w:val="-1834911378"/>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de la </w:t>
      </w:r>
      <w:r w:rsidR="00FB5072">
        <w:t xml:space="preserve">fausse </w:t>
      </w:r>
      <w:r w:rsidR="008D2162" w:rsidRPr="00AA3279">
        <w:t>facturation commerciale</w:t>
      </w:r>
    </w:p>
    <w:p w14:paraId="048AF631"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981431580"/>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du transfert de bénéfices des multinationales</w:t>
      </w:r>
    </w:p>
    <w:p w14:paraId="62135C9D"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1593307284"/>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provenant du trafic de migrants</w:t>
      </w:r>
    </w:p>
    <w:p w14:paraId="1BD4D053"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3566592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des marchés de la drogue</w:t>
      </w:r>
    </w:p>
    <w:p w14:paraId="4E48B919"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150211938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de la corruption</w:t>
      </w:r>
    </w:p>
    <w:p w14:paraId="56F1CFB8" w14:textId="77777777" w:rsidR="008D2162" w:rsidRPr="00AA3279" w:rsidRDefault="00510459" w:rsidP="008D2162">
      <w:pPr>
        <w:pStyle w:val="ListParagraph"/>
        <w:spacing w:after="120" w:line="240" w:lineRule="auto"/>
        <w:ind w:left="357"/>
        <w:contextualSpacing w:val="0"/>
      </w:pPr>
      <w:sdt>
        <w:sdtPr>
          <w:rPr>
            <w:rFonts w:ascii="MS Gothic" w:eastAsia="MS Gothic" w:hAnsi="MS Gothic"/>
          </w:rPr>
          <w:id w:val="-178858024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FFI spécifiques à l'industrie : FFI des industries extractives</w:t>
      </w:r>
    </w:p>
    <w:p w14:paraId="15BAA54E" w14:textId="77777777" w:rsidR="008D2162" w:rsidRPr="00AA3279" w:rsidRDefault="00510459" w:rsidP="008D2162">
      <w:pPr>
        <w:spacing w:after="120" w:line="276" w:lineRule="auto"/>
        <w:ind w:firstLine="357"/>
      </w:pPr>
      <w:sdt>
        <w:sdtPr>
          <w:rPr>
            <w:rFonts w:ascii="MS Gothic" w:eastAsia="MS Gothic" w:hAnsi="MS Gothic"/>
          </w:rPr>
          <w:id w:val="-381558395"/>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 Autre, veuillez décrire : </w:t>
      </w:r>
      <w:sdt>
        <w:sdtPr>
          <w:id w:val="-78143608"/>
          <w:placeholder>
            <w:docPart w:val="A731E3913C63409B9EE8109E30B1EFDB"/>
          </w:placeholder>
          <w:showingPlcHdr/>
        </w:sdtPr>
        <w:sdtEndPr/>
        <w:sdtContent>
          <w:r w:rsidR="008D2162" w:rsidRPr="00AA3279">
            <w:rPr>
              <w:rStyle w:val="PlaceholderText"/>
            </w:rPr>
            <w:t>Cliquez ou tapez ici pour saisir le texte.</w:t>
          </w:r>
        </w:sdtContent>
      </w:sdt>
    </w:p>
    <w:p w14:paraId="3464648C" w14:textId="77777777" w:rsidR="008D2162" w:rsidRPr="00AA3279" w:rsidRDefault="008D2162" w:rsidP="008D2162"/>
    <w:p w14:paraId="0A722614" w14:textId="56D76258" w:rsidR="008D2162" w:rsidRPr="00AA3279" w:rsidRDefault="008D2162" w:rsidP="008D2162">
      <w:pPr>
        <w:pStyle w:val="ListParagraph"/>
        <w:numPr>
          <w:ilvl w:val="0"/>
          <w:numId w:val="8"/>
        </w:numPr>
        <w:spacing w:after="120" w:line="276" w:lineRule="auto"/>
        <w:contextualSpacing w:val="0"/>
        <w:jc w:val="both"/>
      </w:pPr>
      <w:r w:rsidRPr="00AA3279">
        <w:t xml:space="preserve">Quels types de </w:t>
      </w:r>
      <w:r w:rsidR="004C2788">
        <w:t>désagrégation</w:t>
      </w:r>
      <w:r w:rsidRPr="00AA3279">
        <w:t xml:space="preserve"> seraient nécessaires dans votre pays ?</w:t>
      </w:r>
    </w:p>
    <w:p w14:paraId="582B9139" w14:textId="77777777" w:rsidR="008D2162" w:rsidRPr="00AA3279" w:rsidRDefault="00510459" w:rsidP="008D2162">
      <w:pPr>
        <w:pStyle w:val="ListParagraph"/>
        <w:spacing w:after="120" w:line="276" w:lineRule="auto"/>
        <w:ind w:left="357"/>
        <w:jc w:val="both"/>
      </w:pPr>
      <w:sdt>
        <w:sdtPr>
          <w:rPr>
            <w:rFonts w:ascii="MS Gothic" w:eastAsia="MS Gothic" w:hAnsi="MS Gothic"/>
          </w:rPr>
          <w:id w:val="-675573812"/>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Par domaine politique (fiscalité, commerce international, criminalité, etc.) </w:t>
      </w:r>
    </w:p>
    <w:p w14:paraId="1A6F2E3F" w14:textId="0FED9427" w:rsidR="008D2162" w:rsidRPr="00AA3279" w:rsidRDefault="00510459" w:rsidP="008D2162">
      <w:pPr>
        <w:pStyle w:val="ListParagraph"/>
        <w:spacing w:after="120" w:line="276" w:lineRule="auto"/>
        <w:ind w:left="717" w:hanging="360"/>
        <w:jc w:val="both"/>
      </w:pPr>
      <w:sdt>
        <w:sdtPr>
          <w:rPr>
            <w:rFonts w:ascii="MS Gothic" w:eastAsia="MS Gothic" w:hAnsi="MS Gothic"/>
          </w:rPr>
          <w:id w:val="-26122397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Par type d'événements et de comportements générateurs de </w:t>
      </w:r>
      <w:r w:rsidR="008D2162">
        <w:t>FFI</w:t>
      </w:r>
      <w:r w:rsidR="008D2162" w:rsidRPr="00AA3279">
        <w:t xml:space="preserve"> (évasion fiscale, </w:t>
      </w:r>
      <w:r w:rsidR="00394A4E">
        <w:t>fausse</w:t>
      </w:r>
      <w:r w:rsidR="008D2162" w:rsidRPr="00AA3279">
        <w:t xml:space="preserve"> facturation</w:t>
      </w:r>
      <w:r w:rsidR="00AB0279">
        <w:t xml:space="preserve"> commerciale</w:t>
      </w:r>
      <w:r w:rsidR="008D2162" w:rsidRPr="00AA3279">
        <w:t xml:space="preserve">, transfert de bénéfices, activités criminelles, etc.)  </w:t>
      </w:r>
    </w:p>
    <w:p w14:paraId="364DE800" w14:textId="77777777" w:rsidR="008D2162" w:rsidRPr="00AA3279" w:rsidRDefault="00510459" w:rsidP="008D2162">
      <w:pPr>
        <w:pStyle w:val="ListParagraph"/>
        <w:spacing w:after="120" w:line="276" w:lineRule="auto"/>
        <w:ind w:left="717" w:hanging="360"/>
        <w:jc w:val="both"/>
      </w:pPr>
      <w:sdt>
        <w:sdtPr>
          <w:rPr>
            <w:rFonts w:ascii="MS Gothic" w:eastAsia="MS Gothic" w:hAnsi="MS Gothic"/>
          </w:rPr>
          <w:id w:val="-1136096860"/>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Par sources générant des </w:t>
      </w:r>
      <w:r w:rsidR="008D2162">
        <w:t>FFI</w:t>
      </w:r>
      <w:r w:rsidR="008D2162" w:rsidRPr="00AA3279">
        <w:t xml:space="preserve"> (par exemple, trafic de drogue, économie criminelle, commerce, etc.) </w:t>
      </w:r>
    </w:p>
    <w:p w14:paraId="65CA1BEB" w14:textId="149C8288" w:rsidR="008D2162" w:rsidRDefault="00510459" w:rsidP="008D2162">
      <w:pPr>
        <w:pStyle w:val="ListParagraph"/>
        <w:spacing w:after="120" w:line="276" w:lineRule="auto"/>
        <w:ind w:left="717" w:hanging="360"/>
        <w:jc w:val="both"/>
      </w:pPr>
      <w:sdt>
        <w:sdtPr>
          <w:rPr>
            <w:rFonts w:ascii="MS Gothic" w:eastAsia="MS Gothic" w:hAnsi="MS Gothic"/>
          </w:rPr>
          <w:id w:val="-359121550"/>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w:t>
      </w:r>
      <w:r w:rsidR="008D2162" w:rsidRPr="00AA3279">
        <w:tab/>
        <w:t>Par types de flux d</w:t>
      </w:r>
      <w:r w:rsidR="008D2162">
        <w:t>e FFI</w:t>
      </w:r>
      <w:r w:rsidR="008D2162" w:rsidRPr="00AA3279">
        <w:t xml:space="preserve"> (par exemple, </w:t>
      </w:r>
      <w:r w:rsidR="00CC5D29">
        <w:t>fausse facturation commerciale</w:t>
      </w:r>
      <w:r w:rsidR="008D2162">
        <w:t>,</w:t>
      </w:r>
    </w:p>
    <w:p w14:paraId="159DF0FF" w14:textId="315EF91E" w:rsidR="008D2162" w:rsidRPr="00AA3279" w:rsidRDefault="00CA6D16" w:rsidP="008D2162">
      <w:pPr>
        <w:pStyle w:val="ListParagraph"/>
        <w:spacing w:after="120" w:line="276" w:lineRule="auto"/>
        <w:ind w:left="717"/>
        <w:jc w:val="both"/>
      </w:pPr>
      <w:r>
        <w:t>falsification</w:t>
      </w:r>
      <w:r w:rsidR="008D2162" w:rsidRPr="00AA3279">
        <w:t xml:space="preserve"> des transferts, localisation stratégique de la dette, des actifs, etc.) </w:t>
      </w:r>
    </w:p>
    <w:p w14:paraId="67332C51" w14:textId="77777777" w:rsidR="008D2162" w:rsidRPr="00AA3279" w:rsidRDefault="00510459" w:rsidP="008D2162">
      <w:pPr>
        <w:pStyle w:val="ListParagraph"/>
        <w:spacing w:after="120" w:line="276" w:lineRule="auto"/>
        <w:ind w:left="717" w:hanging="360"/>
        <w:jc w:val="both"/>
      </w:pPr>
      <w:sdt>
        <w:sdtPr>
          <w:rPr>
            <w:rFonts w:ascii="MS Gothic" w:eastAsia="MS Gothic" w:hAnsi="MS Gothic"/>
          </w:rPr>
          <w:id w:val="751088082"/>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Par les actifs qui en résultent (par exemple, patrimoine </w:t>
      </w:r>
      <w:r w:rsidR="008D2162">
        <w:t>à l’étranger</w:t>
      </w:r>
      <w:r w:rsidR="008D2162" w:rsidRPr="00AA3279">
        <w:t>, biens immobiliers, autres actifs, etc.)</w:t>
      </w:r>
    </w:p>
    <w:p w14:paraId="31381CC8" w14:textId="77777777" w:rsidR="008D2162" w:rsidRPr="00AA3279" w:rsidRDefault="00510459" w:rsidP="008D2162">
      <w:pPr>
        <w:pStyle w:val="ListParagraph"/>
        <w:spacing w:after="120" w:line="276" w:lineRule="auto"/>
        <w:ind w:hanging="363"/>
        <w:jc w:val="both"/>
      </w:pPr>
      <w:sdt>
        <w:sdtPr>
          <w:rPr>
            <w:rFonts w:ascii="MS Gothic" w:eastAsia="MS Gothic" w:hAnsi="MS Gothic"/>
          </w:rPr>
          <w:id w:val="340825397"/>
          <w14:checkbox>
            <w14:checked w14:val="0"/>
            <w14:checkedState w14:val="2612" w14:font="MS Gothic"/>
            <w14:uncheckedState w14:val="2610" w14:font="MS Gothic"/>
          </w14:checkbox>
        </w:sdtPr>
        <w:sdtEndPr/>
        <w:sdtContent>
          <w:r w:rsidR="008D2162">
            <w:rPr>
              <w:rFonts w:ascii="MS Gothic" w:eastAsia="MS Gothic" w:hAnsi="MS Gothic" w:hint="eastAsia"/>
            </w:rPr>
            <w:t>☐</w:t>
          </w:r>
        </w:sdtContent>
      </w:sdt>
      <w:r w:rsidR="008D2162" w:rsidRPr="00AA3279">
        <w:tab/>
        <w:t>Par acteurs (par exemple, particuliers ou entreprises, types d'activités économiques concernées, etc.)</w:t>
      </w:r>
    </w:p>
    <w:p w14:paraId="50B4FA13" w14:textId="77777777" w:rsidR="008D2162" w:rsidRPr="00AA3279" w:rsidRDefault="00510459" w:rsidP="008D2162">
      <w:pPr>
        <w:pStyle w:val="ListParagraph"/>
        <w:spacing w:after="120" w:line="276" w:lineRule="auto"/>
        <w:ind w:left="357"/>
        <w:jc w:val="both"/>
      </w:pPr>
      <w:sdt>
        <w:sdtPr>
          <w:rPr>
            <w:rFonts w:ascii="MS Gothic" w:eastAsia="MS Gothic" w:hAnsi="MS Gothic"/>
          </w:rPr>
          <w:id w:val="-1412926814"/>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Par mode de paiement (par exemple, espèces, flux commerciaux, crypto-monnaies)</w:t>
      </w:r>
    </w:p>
    <w:p w14:paraId="49EA8770" w14:textId="77777777" w:rsidR="008D2162" w:rsidRPr="00AA3279" w:rsidRDefault="00510459" w:rsidP="008D2162">
      <w:pPr>
        <w:pStyle w:val="ListParagraph"/>
        <w:spacing w:after="120" w:line="276" w:lineRule="auto"/>
        <w:ind w:left="717" w:hanging="360"/>
        <w:jc w:val="both"/>
      </w:pPr>
      <w:sdt>
        <w:sdtPr>
          <w:rPr>
            <w:rFonts w:ascii="MS Gothic" w:eastAsia="MS Gothic" w:hAnsi="MS Gothic"/>
          </w:rPr>
          <w:id w:val="-205676418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w:t>
      </w:r>
      <w:r w:rsidR="008D2162" w:rsidRPr="00AA3279">
        <w:tab/>
        <w:t xml:space="preserve">Par catégories d'industries, de produits ou de services (par exemple, industries extractives, matières premières) </w:t>
      </w:r>
    </w:p>
    <w:p w14:paraId="455ABA0A" w14:textId="77777777" w:rsidR="008D2162" w:rsidRPr="00AA3279" w:rsidRDefault="00510459" w:rsidP="008D2162">
      <w:pPr>
        <w:spacing w:after="120" w:line="276" w:lineRule="auto"/>
        <w:ind w:firstLine="357"/>
        <w:jc w:val="both"/>
      </w:pPr>
      <w:sdt>
        <w:sdtPr>
          <w:rPr>
            <w:rFonts w:ascii="MS Gothic" w:eastAsia="MS Gothic" w:hAnsi="MS Gothic"/>
          </w:rPr>
          <w:id w:val="68225167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Autre, veuillez décrire : </w:t>
      </w:r>
      <w:sdt>
        <w:sdtPr>
          <w:id w:val="-764920735"/>
          <w:placeholder>
            <w:docPart w:val="E468DBC716B94EFB875943C6C47DB10B"/>
          </w:placeholder>
          <w:showingPlcHdr/>
        </w:sdtPr>
        <w:sdtEndPr/>
        <w:sdtContent>
          <w:r w:rsidR="008D2162" w:rsidRPr="00AA3279">
            <w:rPr>
              <w:rStyle w:val="PlaceholderText"/>
            </w:rPr>
            <w:t>Cliquez ou tapez ici pour saisir le texte.</w:t>
          </w:r>
        </w:sdtContent>
      </w:sdt>
    </w:p>
    <w:p w14:paraId="449FF01E" w14:textId="77777777" w:rsidR="008D2162" w:rsidRPr="00AA3279" w:rsidRDefault="008D2162" w:rsidP="008D2162">
      <w:pPr>
        <w:spacing w:after="120" w:line="276" w:lineRule="auto"/>
        <w:ind w:firstLine="357"/>
        <w:jc w:val="both"/>
      </w:pPr>
    </w:p>
    <w:p w14:paraId="1412213B" w14:textId="77777777" w:rsidR="007F66F7" w:rsidRPr="00DF2F31" w:rsidRDefault="007F66F7" w:rsidP="007F66F7">
      <w:pPr>
        <w:pStyle w:val="ListParagraph"/>
        <w:numPr>
          <w:ilvl w:val="0"/>
          <w:numId w:val="8"/>
        </w:numPr>
        <w:spacing w:after="120" w:line="276" w:lineRule="auto"/>
        <w:contextualSpacing w:val="0"/>
        <w:jc w:val="both"/>
        <w:rPr>
          <w:lang w:val="fr-CH"/>
        </w:rPr>
      </w:pPr>
      <w:r w:rsidRPr="00DF2F31">
        <w:rPr>
          <w:lang w:val="fr-CH"/>
        </w:rPr>
        <w:t xml:space="preserve">Quelle méthodologie vous semble la plus appropriée pour votre pays ? </w:t>
      </w:r>
    </w:p>
    <w:p w14:paraId="1691A343" w14:textId="039241E5" w:rsidR="007F66F7" w:rsidRPr="00DF2F31" w:rsidRDefault="007F66F7" w:rsidP="007F66F7">
      <w:pPr>
        <w:spacing w:after="0"/>
        <w:ind w:firstLine="360"/>
        <w:jc w:val="both"/>
        <w:rPr>
          <w:lang w:val="fr-CH"/>
        </w:rPr>
      </w:pPr>
      <w:r w:rsidRPr="00DF2F31">
        <w:rPr>
          <w:lang w:val="fr-CH"/>
        </w:rPr>
        <w:t xml:space="preserve">Fausse facturation commerciale </w:t>
      </w:r>
      <w:r w:rsidR="005424C5">
        <w:rPr>
          <w:lang w:val="fr-CH"/>
        </w:rPr>
        <w:t>par les entités</w:t>
      </w:r>
    </w:p>
    <w:p w14:paraId="6C30F81C" w14:textId="0EA383DC" w:rsidR="007F66F7" w:rsidRPr="00F11685" w:rsidRDefault="00510459" w:rsidP="007F66F7">
      <w:pPr>
        <w:spacing w:after="0"/>
        <w:ind w:firstLine="360"/>
        <w:jc w:val="both"/>
        <w:rPr>
          <w:lang w:val="fr-CH"/>
        </w:rPr>
      </w:pPr>
      <w:sdt>
        <w:sdtPr>
          <w:rPr>
            <w:rFonts w:ascii="MS Gothic" w:eastAsia="MS Gothic" w:hAnsi="MS Gothic"/>
            <w:lang w:val="fr-CH"/>
          </w:rPr>
          <w:id w:val="617726603"/>
          <w14:checkbox>
            <w14:checked w14:val="0"/>
            <w14:checkedState w14:val="2612" w14:font="MS Gothic"/>
            <w14:uncheckedState w14:val="2610" w14:font="MS Gothic"/>
          </w14:checkbox>
        </w:sdtPr>
        <w:sdtEndPr/>
        <w:sdtContent>
          <w:r w:rsidR="007F66F7" w:rsidRPr="00DF2F31">
            <w:rPr>
              <w:rFonts w:ascii="MS Gothic" w:eastAsia="MS Gothic" w:hAnsi="MS Gothic"/>
              <w:lang w:val="fr-CH"/>
            </w:rPr>
            <w:t>☐</w:t>
          </w:r>
        </w:sdtContent>
      </w:sdt>
      <w:r w:rsidR="007F66F7" w:rsidRPr="00DF2F31">
        <w:rPr>
          <w:lang w:val="fr-CH"/>
        </w:rPr>
        <w:tab/>
        <w:t>#1 - Méthode d</w:t>
      </w:r>
      <w:r w:rsidR="007F66F7">
        <w:rPr>
          <w:lang w:val="fr-CH"/>
        </w:rPr>
        <w:t>u</w:t>
      </w:r>
      <w:r w:rsidR="007F66F7" w:rsidRPr="00DF2F31">
        <w:rPr>
          <w:lang w:val="fr-CH"/>
        </w:rPr>
        <w:t xml:space="preserve"> pays partenaires (PCM) + (voir CNUCED, 2021</w:t>
      </w:r>
      <w:r w:rsidR="007F66F7">
        <w:rPr>
          <w:lang w:val="fr-CH"/>
        </w:rPr>
        <w:t>)</w:t>
      </w:r>
      <w:r w:rsidR="007F66F7" w:rsidRPr="00AA3279">
        <w:rPr>
          <w:rStyle w:val="FootnoteReference"/>
        </w:rPr>
        <w:footnoteReference w:id="4"/>
      </w:r>
    </w:p>
    <w:p w14:paraId="2DAB41E9" w14:textId="77777777" w:rsidR="007F66F7" w:rsidRPr="00F11685" w:rsidRDefault="00510459" w:rsidP="007F66F7">
      <w:pPr>
        <w:spacing w:after="0"/>
        <w:ind w:firstLine="360"/>
        <w:jc w:val="both"/>
        <w:rPr>
          <w:lang w:val="fr-CH"/>
        </w:rPr>
      </w:pPr>
      <w:sdt>
        <w:sdtPr>
          <w:rPr>
            <w:rFonts w:ascii="MS Gothic" w:eastAsia="MS Gothic" w:hAnsi="MS Gothic"/>
            <w:lang w:val="fr-CH"/>
          </w:rPr>
          <w:id w:val="642235318"/>
          <w14:checkbox>
            <w14:checked w14:val="0"/>
            <w14:checkedState w14:val="2612" w14:font="MS Gothic"/>
            <w14:uncheckedState w14:val="2610" w14:font="MS Gothic"/>
          </w14:checkbox>
        </w:sdtPr>
        <w:sdtEndPr/>
        <w:sdtContent>
          <w:r w:rsidR="007F66F7" w:rsidRPr="00DF2F31">
            <w:rPr>
              <w:rFonts w:ascii="MS Gothic" w:eastAsia="MS Gothic" w:hAnsi="MS Gothic"/>
              <w:lang w:val="fr-CH"/>
            </w:rPr>
            <w:t>☐</w:t>
          </w:r>
        </w:sdtContent>
      </w:sdt>
      <w:r w:rsidR="007F66F7" w:rsidRPr="00DF2F31">
        <w:rPr>
          <w:lang w:val="fr-CH"/>
        </w:rPr>
        <w:tab/>
        <w:t>#2 - Méthode d</w:t>
      </w:r>
      <w:r w:rsidR="007F66F7">
        <w:rPr>
          <w:lang w:val="fr-CH"/>
        </w:rPr>
        <w:t>e</w:t>
      </w:r>
      <w:r w:rsidR="007F66F7" w:rsidRPr="00DF2F31">
        <w:rPr>
          <w:lang w:val="fr-CH"/>
        </w:rPr>
        <w:t xml:space="preserve"> filtrage des prix (PFM) + (voir CNUCED, 2021</w:t>
      </w:r>
      <w:r w:rsidR="007F66F7">
        <w:rPr>
          <w:lang w:val="fr-CH"/>
        </w:rPr>
        <w:t>)</w:t>
      </w:r>
    </w:p>
    <w:p w14:paraId="1E0C4550" w14:textId="77777777" w:rsidR="007F66F7" w:rsidRPr="00F11685" w:rsidRDefault="007F66F7" w:rsidP="007F66F7">
      <w:pPr>
        <w:pStyle w:val="ListParagraph"/>
        <w:spacing w:after="0"/>
        <w:ind w:left="1080"/>
        <w:contextualSpacing w:val="0"/>
        <w:jc w:val="both"/>
        <w:rPr>
          <w:lang w:val="fr-CH"/>
        </w:rPr>
      </w:pPr>
    </w:p>
    <w:p w14:paraId="2F0104A8" w14:textId="77777777" w:rsidR="00F73BE1" w:rsidRPr="00DF2F31" w:rsidRDefault="00F73BE1" w:rsidP="00F73BE1">
      <w:pPr>
        <w:spacing w:after="0"/>
        <w:ind w:firstLine="360"/>
        <w:jc w:val="both"/>
        <w:rPr>
          <w:lang w:val="fr-CH"/>
        </w:rPr>
      </w:pPr>
      <w:r w:rsidRPr="00DF2F31">
        <w:rPr>
          <w:lang w:val="fr-CH"/>
        </w:rPr>
        <w:t xml:space="preserve">Évitement fiscal </w:t>
      </w:r>
      <w:r>
        <w:rPr>
          <w:lang w:val="fr-CH"/>
        </w:rPr>
        <w:t>agressif ou transfert de bénéfices par les EMN</w:t>
      </w:r>
    </w:p>
    <w:p w14:paraId="419E1C58" w14:textId="77777777" w:rsidR="007F66F7" w:rsidRPr="00F11685" w:rsidRDefault="00510459" w:rsidP="007F66F7">
      <w:pPr>
        <w:spacing w:after="0"/>
        <w:ind w:left="720" w:hanging="360"/>
        <w:jc w:val="both"/>
        <w:rPr>
          <w:lang w:val="fr-CH"/>
        </w:rPr>
      </w:pPr>
      <w:sdt>
        <w:sdtPr>
          <w:rPr>
            <w:rFonts w:ascii="MS Gothic" w:eastAsia="MS Gothic" w:hAnsi="MS Gothic"/>
            <w:lang w:val="fr-CH"/>
          </w:rPr>
          <w:id w:val="-855658765"/>
          <w14:checkbox>
            <w14:checked w14:val="0"/>
            <w14:checkedState w14:val="2612" w14:font="MS Gothic"/>
            <w14:uncheckedState w14:val="2610" w14:font="MS Gothic"/>
          </w14:checkbox>
        </w:sdtPr>
        <w:sdtEndPr/>
        <w:sdtContent>
          <w:r w:rsidR="007F66F7" w:rsidRPr="00DF2F31">
            <w:rPr>
              <w:rFonts w:ascii="MS Gothic" w:eastAsia="MS Gothic" w:hAnsi="MS Gothic"/>
              <w:lang w:val="fr-CH"/>
            </w:rPr>
            <w:t>☐</w:t>
          </w:r>
        </w:sdtContent>
      </w:sdt>
      <w:r w:rsidR="007F66F7" w:rsidRPr="00DF2F31">
        <w:rPr>
          <w:lang w:val="fr-CH"/>
        </w:rPr>
        <w:tab/>
        <w:t xml:space="preserve">#3 - Répartition mondiale des bénéfices des </w:t>
      </w:r>
      <w:r w:rsidR="007F66F7">
        <w:rPr>
          <w:lang w:val="fr-CH"/>
        </w:rPr>
        <w:t>EMN</w:t>
      </w:r>
      <w:r w:rsidR="007F66F7" w:rsidRPr="00DF2F31">
        <w:rPr>
          <w:lang w:val="fr-CH"/>
        </w:rPr>
        <w:t xml:space="preserve"> et des impôts sur les sociétés (voir CNUCED, 2021</w:t>
      </w:r>
      <w:r w:rsidR="007F66F7">
        <w:rPr>
          <w:lang w:val="fr-CH"/>
        </w:rPr>
        <w:t>)</w:t>
      </w:r>
    </w:p>
    <w:p w14:paraId="69B236C8" w14:textId="77777777" w:rsidR="007F66F7" w:rsidRPr="00F11685" w:rsidRDefault="00510459" w:rsidP="007F66F7">
      <w:pPr>
        <w:spacing w:after="0"/>
        <w:ind w:left="720" w:hanging="360"/>
        <w:jc w:val="both"/>
        <w:rPr>
          <w:lang w:val="fr-CH"/>
        </w:rPr>
      </w:pPr>
      <w:sdt>
        <w:sdtPr>
          <w:rPr>
            <w:rFonts w:ascii="MS Gothic" w:eastAsia="MS Gothic" w:hAnsi="MS Gothic"/>
            <w:lang w:val="fr-CH"/>
          </w:rPr>
          <w:id w:val="1241294486"/>
          <w14:checkbox>
            <w14:checked w14:val="0"/>
            <w14:checkedState w14:val="2612" w14:font="MS Gothic"/>
            <w14:uncheckedState w14:val="2610" w14:font="MS Gothic"/>
          </w14:checkbox>
        </w:sdtPr>
        <w:sdtEndPr/>
        <w:sdtContent>
          <w:r w:rsidR="007F66F7" w:rsidRPr="00DF2F31">
            <w:rPr>
              <w:rFonts w:ascii="MS Gothic" w:eastAsia="MS Gothic" w:hAnsi="MS Gothic"/>
              <w:lang w:val="fr-CH"/>
            </w:rPr>
            <w:t>☐</w:t>
          </w:r>
        </w:sdtContent>
      </w:sdt>
      <w:r w:rsidR="007F66F7" w:rsidRPr="00DF2F31">
        <w:rPr>
          <w:lang w:val="fr-CH"/>
        </w:rPr>
        <w:tab/>
        <w:t xml:space="preserve">#4 - Transfert de bénéfices des </w:t>
      </w:r>
      <w:r w:rsidR="007F66F7">
        <w:rPr>
          <w:lang w:val="fr-CH"/>
        </w:rPr>
        <w:t>EMN</w:t>
      </w:r>
      <w:r w:rsidR="007F66F7" w:rsidRPr="00DF2F31">
        <w:rPr>
          <w:lang w:val="fr-CH"/>
        </w:rPr>
        <w:t xml:space="preserve"> par rapport aux entreprises non </w:t>
      </w:r>
      <w:r w:rsidR="007F66F7">
        <w:rPr>
          <w:lang w:val="fr-CH"/>
        </w:rPr>
        <w:t>EMN</w:t>
      </w:r>
      <w:r w:rsidR="007F66F7" w:rsidRPr="00DF2F31">
        <w:rPr>
          <w:lang w:val="fr-CH"/>
        </w:rPr>
        <w:t xml:space="preserve"> comparables (voir CNUCED, 2021</w:t>
      </w:r>
      <w:r w:rsidR="007F66F7">
        <w:rPr>
          <w:lang w:val="fr-CH"/>
        </w:rPr>
        <w:t>)</w:t>
      </w:r>
    </w:p>
    <w:p w14:paraId="74EC7630" w14:textId="77777777" w:rsidR="007F66F7" w:rsidRPr="00F11685" w:rsidRDefault="007F66F7" w:rsidP="007F66F7">
      <w:pPr>
        <w:pStyle w:val="ListParagraph"/>
        <w:spacing w:after="0"/>
        <w:ind w:left="1080"/>
        <w:contextualSpacing w:val="0"/>
        <w:jc w:val="both"/>
        <w:rPr>
          <w:lang w:val="fr-CH"/>
        </w:rPr>
      </w:pPr>
    </w:p>
    <w:p w14:paraId="45251D80" w14:textId="77777777" w:rsidR="00510459" w:rsidRDefault="00510459" w:rsidP="00510459">
      <w:pPr>
        <w:spacing w:after="0"/>
        <w:ind w:firstLine="360"/>
        <w:jc w:val="both"/>
        <w:rPr>
          <w:rFonts w:ascii="MS Gothic" w:eastAsia="MS Gothic" w:hAnsi="MS Gothic"/>
          <w:lang w:val="fr-CH"/>
        </w:rPr>
      </w:pPr>
      <w:bookmarkStart w:id="5" w:name="_Hlk76462644"/>
      <w:r>
        <w:t>Transfert de patrimoine par des particuliers afin d’échapper aux impôts</w:t>
      </w:r>
    </w:p>
    <w:p w14:paraId="592F136D" w14:textId="77777777" w:rsidR="007F66F7" w:rsidRPr="00F11685" w:rsidRDefault="00510459" w:rsidP="007F66F7">
      <w:pPr>
        <w:spacing w:after="0"/>
        <w:ind w:firstLine="360"/>
        <w:jc w:val="both"/>
        <w:rPr>
          <w:lang w:val="fr-CH"/>
        </w:rPr>
      </w:pPr>
      <w:sdt>
        <w:sdtPr>
          <w:rPr>
            <w:rFonts w:ascii="MS Gothic" w:eastAsia="MS Gothic" w:hAnsi="MS Gothic"/>
            <w:lang w:val="fr-CH"/>
          </w:rPr>
          <w:id w:val="2049560814"/>
          <w14:checkbox>
            <w14:checked w14:val="0"/>
            <w14:checkedState w14:val="2612" w14:font="MS Gothic"/>
            <w14:uncheckedState w14:val="2610" w14:font="MS Gothic"/>
          </w14:checkbox>
        </w:sdtPr>
        <w:sdtEndPr/>
        <w:sdtContent>
          <w:r w:rsidR="007F66F7" w:rsidRPr="00DF2F31">
            <w:rPr>
              <w:rFonts w:ascii="MS Gothic" w:eastAsia="MS Gothic" w:hAnsi="MS Gothic"/>
              <w:lang w:val="fr-CH"/>
            </w:rPr>
            <w:t>☐</w:t>
          </w:r>
        </w:sdtContent>
      </w:sdt>
      <w:r w:rsidR="007F66F7" w:rsidRPr="00DF2F31">
        <w:rPr>
          <w:lang w:val="fr-CH"/>
        </w:rPr>
        <w:tab/>
        <w:t>#5 - Indicateur de flux d'</w:t>
      </w:r>
      <w:proofErr w:type="spellStart"/>
      <w:r w:rsidR="007F66F7" w:rsidRPr="00DF2F31">
        <w:rPr>
          <w:lang w:val="fr-CH"/>
        </w:rPr>
        <w:t>avoirs</w:t>
      </w:r>
      <w:proofErr w:type="spellEnd"/>
      <w:r w:rsidR="007F66F7" w:rsidRPr="00DF2F31">
        <w:rPr>
          <w:lang w:val="fr-CH"/>
        </w:rPr>
        <w:t xml:space="preserve"> </w:t>
      </w:r>
      <w:r w:rsidR="007F66F7">
        <w:rPr>
          <w:lang w:val="fr-CH"/>
        </w:rPr>
        <w:t>offshore</w:t>
      </w:r>
      <w:r w:rsidR="007F66F7" w:rsidRPr="00DF2F31">
        <w:rPr>
          <w:lang w:val="fr-CH"/>
        </w:rPr>
        <w:t xml:space="preserve"> non déclarés (voir CNUCED, 2021</w:t>
      </w:r>
      <w:r w:rsidR="007F66F7">
        <w:rPr>
          <w:lang w:val="fr-CH"/>
        </w:rPr>
        <w:t>)</w:t>
      </w:r>
    </w:p>
    <w:p w14:paraId="7E09353B" w14:textId="77777777" w:rsidR="007F66F7" w:rsidRPr="00F11685" w:rsidRDefault="00510459" w:rsidP="007F66F7">
      <w:pPr>
        <w:spacing w:after="0"/>
        <w:ind w:firstLine="360"/>
        <w:jc w:val="both"/>
        <w:rPr>
          <w:lang w:val="fr-CH"/>
        </w:rPr>
      </w:pPr>
      <w:sdt>
        <w:sdtPr>
          <w:rPr>
            <w:rFonts w:ascii="MS Gothic" w:eastAsia="MS Gothic" w:hAnsi="MS Gothic"/>
            <w:lang w:val="fr-CH"/>
          </w:rPr>
          <w:id w:val="-213587772"/>
          <w14:checkbox>
            <w14:checked w14:val="0"/>
            <w14:checkedState w14:val="2612" w14:font="MS Gothic"/>
            <w14:uncheckedState w14:val="2610" w14:font="MS Gothic"/>
          </w14:checkbox>
        </w:sdtPr>
        <w:sdtEndPr/>
        <w:sdtContent>
          <w:r w:rsidR="007F66F7" w:rsidRPr="00DF2F31">
            <w:rPr>
              <w:rFonts w:ascii="MS Gothic" w:eastAsia="MS Gothic" w:hAnsi="MS Gothic"/>
              <w:lang w:val="fr-CH"/>
            </w:rPr>
            <w:t>☐</w:t>
          </w:r>
        </w:sdtContent>
      </w:sdt>
      <w:r w:rsidR="007F66F7" w:rsidRPr="00DF2F31">
        <w:rPr>
          <w:lang w:val="fr-CH"/>
        </w:rPr>
        <w:tab/>
        <w:t xml:space="preserve">#6 - Flux de </w:t>
      </w:r>
      <w:r w:rsidR="007F66F7">
        <w:rPr>
          <w:lang w:val="fr-CH"/>
        </w:rPr>
        <w:t xml:space="preserve">patrimoine financier offshore </w:t>
      </w:r>
      <w:r w:rsidR="007F66F7" w:rsidRPr="00DF2F31">
        <w:rPr>
          <w:lang w:val="fr-CH"/>
        </w:rPr>
        <w:t>par pays (voir CNUCED, 202</w:t>
      </w:r>
      <w:r w:rsidR="007F66F7">
        <w:rPr>
          <w:lang w:val="fr-CH"/>
        </w:rPr>
        <w:t>1)</w:t>
      </w:r>
    </w:p>
    <w:bookmarkEnd w:id="5"/>
    <w:p w14:paraId="7A568279" w14:textId="77777777" w:rsidR="008D2162" w:rsidRPr="007F66F7" w:rsidRDefault="008D2162" w:rsidP="008D2162">
      <w:pPr>
        <w:pStyle w:val="ListParagraph"/>
        <w:spacing w:after="0"/>
        <w:ind w:left="1080"/>
        <w:contextualSpacing w:val="0"/>
        <w:jc w:val="both"/>
        <w:rPr>
          <w:lang w:val="fr-CH"/>
        </w:rPr>
      </w:pPr>
    </w:p>
    <w:p w14:paraId="63D856D6" w14:textId="77777777" w:rsidR="008D2162" w:rsidRPr="00AA3279" w:rsidRDefault="00510459" w:rsidP="008D2162">
      <w:pPr>
        <w:spacing w:after="0"/>
        <w:ind w:firstLine="360"/>
        <w:jc w:val="both"/>
      </w:pPr>
      <w:sdt>
        <w:sdtPr>
          <w:rPr>
            <w:rFonts w:ascii="MS Gothic" w:eastAsia="MS Gothic" w:hAnsi="MS Gothic"/>
          </w:rPr>
          <w:id w:val="-1474054295"/>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Autres méthodes pour mesurer les FFI de la criminalité</w:t>
      </w:r>
    </w:p>
    <w:p w14:paraId="7D884BBF" w14:textId="77777777" w:rsidR="008D2162" w:rsidRPr="00AA3279" w:rsidRDefault="00510459" w:rsidP="008D2162">
      <w:pPr>
        <w:spacing w:after="0"/>
        <w:ind w:firstLine="360"/>
        <w:jc w:val="both"/>
      </w:pPr>
      <w:sdt>
        <w:sdtPr>
          <w:rPr>
            <w:rFonts w:ascii="MS Gothic" w:eastAsia="MS Gothic" w:hAnsi="MS Gothic"/>
          </w:rPr>
          <w:id w:val="-187380212"/>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ab/>
        <w:t xml:space="preserve">Autre méthodologie utile, veuillez la décrire : </w:t>
      </w:r>
      <w:sdt>
        <w:sdtPr>
          <w:id w:val="-1164003875"/>
          <w:placeholder>
            <w:docPart w:val="BA718ACD30C2484FB8CD9DA45E7DD957"/>
          </w:placeholder>
          <w:showingPlcHdr/>
        </w:sdtPr>
        <w:sdtEndPr/>
        <w:sdtContent>
          <w:r w:rsidR="008D2162" w:rsidRPr="00AA3279">
            <w:rPr>
              <w:rStyle w:val="PlaceholderText"/>
            </w:rPr>
            <w:t>Cliquez ou tapez ici pour saisir le texte.</w:t>
          </w:r>
        </w:sdtContent>
      </w:sdt>
    </w:p>
    <w:p w14:paraId="70CECFD3" w14:textId="77777777" w:rsidR="008D2162" w:rsidRPr="00AA3279" w:rsidRDefault="008D2162" w:rsidP="008D2162"/>
    <w:p w14:paraId="4907D227" w14:textId="77777777" w:rsidR="008D2162" w:rsidRPr="00AA3279" w:rsidRDefault="008D2162" w:rsidP="008D2162"/>
    <w:p w14:paraId="4C160FCA" w14:textId="77777777" w:rsidR="008D2162" w:rsidRPr="009357AA" w:rsidRDefault="008D2162" w:rsidP="008D2162">
      <w:pPr>
        <w:rPr>
          <w:b/>
          <w:bCs/>
          <w:sz w:val="24"/>
          <w:szCs w:val="24"/>
        </w:rPr>
      </w:pPr>
      <w:r w:rsidRPr="00AA3279">
        <w:rPr>
          <w:b/>
          <w:bCs/>
          <w:sz w:val="24"/>
          <w:szCs w:val="24"/>
        </w:rPr>
        <w:br w:type="page"/>
      </w:r>
      <w:bookmarkStart w:id="6" w:name="_Hlk68863464"/>
      <w:r>
        <w:rPr>
          <w:b/>
          <w:bCs/>
          <w:sz w:val="24"/>
          <w:szCs w:val="24"/>
        </w:rPr>
        <w:lastRenderedPageBreak/>
        <w:t>III.</w:t>
      </w:r>
      <w:r w:rsidRPr="009357AA">
        <w:rPr>
          <w:b/>
          <w:bCs/>
          <w:sz w:val="24"/>
          <w:szCs w:val="24"/>
        </w:rPr>
        <w:t xml:space="preserve"> Disponibilité et qualité des données spécifiques </w:t>
      </w:r>
    </w:p>
    <w:bookmarkEnd w:id="6"/>
    <w:p w14:paraId="05688843" w14:textId="654F7D8B" w:rsidR="008D2162" w:rsidRPr="00AA3279" w:rsidRDefault="008D2162" w:rsidP="008D2162">
      <w:pPr>
        <w:pStyle w:val="ListParagraph"/>
        <w:numPr>
          <w:ilvl w:val="2"/>
          <w:numId w:val="2"/>
        </w:numPr>
        <w:spacing w:after="120" w:line="276" w:lineRule="auto"/>
        <w:contextualSpacing w:val="0"/>
        <w:jc w:val="both"/>
        <w:rPr>
          <w:b/>
          <w:bCs/>
        </w:rPr>
      </w:pPr>
      <w:r w:rsidRPr="00AA3279">
        <w:rPr>
          <w:b/>
          <w:bCs/>
        </w:rPr>
        <w:t>Transfert de bénéfices et groupes d'entreprises multinationaux (</w:t>
      </w:r>
      <w:r w:rsidR="008A186C">
        <w:rPr>
          <w:b/>
          <w:bCs/>
        </w:rPr>
        <w:t>Insti</w:t>
      </w:r>
      <w:r w:rsidR="00D11F0C">
        <w:rPr>
          <w:b/>
          <w:bCs/>
        </w:rPr>
        <w:t>tut</w:t>
      </w:r>
      <w:r w:rsidRPr="00AA3279">
        <w:rPr>
          <w:b/>
          <w:bCs/>
        </w:rPr>
        <w:t xml:space="preserve"> national de statistique, Administration fiscale) </w:t>
      </w:r>
    </w:p>
    <w:p w14:paraId="16401795" w14:textId="77777777" w:rsidR="008D2162" w:rsidRPr="00AA3279" w:rsidRDefault="008D2162" w:rsidP="008D2162">
      <w:pPr>
        <w:numPr>
          <w:ilvl w:val="0"/>
          <w:numId w:val="4"/>
        </w:numPr>
        <w:spacing w:after="120" w:line="276" w:lineRule="auto"/>
        <w:jc w:val="both"/>
      </w:pPr>
      <w:r w:rsidRPr="00AA3279">
        <w:t>Collectez-vous des données et publiez-vous des statistiques structurelles sur les entreprises, par activité économique (Classification internationale type, par industrie, de toutes les branches d'activité économique (CITI) ou comparable) et par produits (Classification centrale des produits (CPC) ou comparable) ?</w:t>
      </w:r>
    </w:p>
    <w:p w14:paraId="33D56D2C" w14:textId="77777777" w:rsidR="008D2162" w:rsidRPr="00AA3279" w:rsidRDefault="008D2162" w:rsidP="008D2162">
      <w:pPr>
        <w:spacing w:after="120" w:line="276" w:lineRule="auto"/>
        <w:ind w:left="360"/>
        <w:jc w:val="both"/>
        <w:rPr>
          <w:i/>
          <w:iCs/>
        </w:rPr>
      </w:pPr>
      <w:r w:rsidRPr="00AA3279">
        <w:rPr>
          <w:i/>
          <w:iCs/>
        </w:rPr>
        <w:t xml:space="preserve">Il s'agit, par exemple, des personnes employées, du chiffre d'affaires, de la part des salaires dans les coûts totaux, de la part des services dans les coûts totaux, de la part des redevances dans les coûts totaux, du ratio EBIT sur chiffre d'affaires, du ratio valeur ajoutée sur chiffre d'affaires, des dépenses de recherche et développement. </w:t>
      </w:r>
    </w:p>
    <w:p w14:paraId="1DC9F3BF" w14:textId="77777777" w:rsidR="008D2162" w:rsidRPr="00AA3279" w:rsidRDefault="00510459" w:rsidP="008D2162">
      <w:pPr>
        <w:pStyle w:val="ListParagraph"/>
        <w:spacing w:after="120" w:line="276" w:lineRule="auto"/>
        <w:ind w:left="360"/>
      </w:pPr>
      <w:sdt>
        <w:sdtPr>
          <w:rPr>
            <w:rFonts w:ascii="MS Gothic" w:eastAsia="MS Gothic" w:hAnsi="MS Gothic"/>
          </w:rPr>
          <w:id w:val="40719903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333030382"/>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6798BA28" w14:textId="77777777" w:rsidR="008D2162" w:rsidRPr="00AA3279" w:rsidRDefault="008D2162" w:rsidP="008D2162">
      <w:pPr>
        <w:spacing w:after="240" w:line="276" w:lineRule="auto"/>
        <w:ind w:left="357"/>
        <w:jc w:val="both"/>
      </w:pPr>
      <w:r w:rsidRPr="00AA3279">
        <w:t xml:space="preserve">Quelle organisation est responsable ? </w:t>
      </w:r>
      <w:r w:rsidRPr="00AA3279">
        <w:tab/>
      </w:r>
      <w:sdt>
        <w:sdtPr>
          <w:id w:val="-1479986464"/>
          <w:placeholder>
            <w:docPart w:val="13B5444DEA4F4DFCAB99D998713E538C"/>
          </w:placeholder>
          <w:showingPlcHdr/>
        </w:sdtPr>
        <w:sdtEndPr/>
        <w:sdtContent>
          <w:r w:rsidRPr="00AA3279">
            <w:rPr>
              <w:rStyle w:val="PlaceholderText"/>
            </w:rPr>
            <w:t>Cliquez ou tapez ici pour saisir le texte.</w:t>
          </w:r>
        </w:sdtContent>
      </w:sdt>
    </w:p>
    <w:p w14:paraId="692A6D37" w14:textId="63A3514D" w:rsidR="008D2162" w:rsidRPr="00AA3279" w:rsidRDefault="008D2162" w:rsidP="008D2162">
      <w:pPr>
        <w:numPr>
          <w:ilvl w:val="0"/>
          <w:numId w:val="4"/>
        </w:numPr>
        <w:spacing w:after="120" w:line="276" w:lineRule="auto"/>
        <w:jc w:val="both"/>
      </w:pPr>
      <w:bookmarkStart w:id="7" w:name="_Hlk532883878"/>
      <w:r w:rsidRPr="00AA3279">
        <w:t>Recevez-vous ou accédez-</w:t>
      </w:r>
      <w:r w:rsidR="001C113F" w:rsidRPr="00AA3279">
        <w:t>vous</w:t>
      </w:r>
      <w:r w:rsidR="001C113F">
        <w:t xml:space="preserve"> à</w:t>
      </w:r>
      <w:r w:rsidR="002136CB">
        <w:t xml:space="preserve"> </w:t>
      </w:r>
      <w:r w:rsidR="00D14DE3">
        <w:t>la déclaration</w:t>
      </w:r>
      <w:r w:rsidR="002136CB">
        <w:t xml:space="preserve"> standard</w:t>
      </w:r>
      <w:r w:rsidR="00D14DE3">
        <w:t xml:space="preserve"> pays par pays</w:t>
      </w:r>
      <w:r w:rsidR="00C02CA5">
        <w:t xml:space="preserve"> de l’OCDE</w:t>
      </w:r>
      <w:r w:rsidRPr="00AA3279">
        <w:t xml:space="preserve">? </w:t>
      </w:r>
      <w:bookmarkEnd w:id="7"/>
    </w:p>
    <w:p w14:paraId="1BACCB46" w14:textId="77777777" w:rsidR="008D2162" w:rsidRPr="00AA3279" w:rsidRDefault="00510459" w:rsidP="008D2162">
      <w:pPr>
        <w:pStyle w:val="ListParagraph"/>
        <w:spacing w:after="120" w:line="276" w:lineRule="auto"/>
        <w:ind w:left="360"/>
      </w:pPr>
      <w:sdt>
        <w:sdtPr>
          <w:rPr>
            <w:rFonts w:ascii="MS Gothic" w:eastAsia="MS Gothic" w:hAnsi="MS Gothic"/>
          </w:rPr>
          <w:id w:val="-238954370"/>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029413818"/>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4EFEEC4F" w14:textId="77777777" w:rsidR="008D2162" w:rsidRPr="00AA3279" w:rsidRDefault="008D2162" w:rsidP="008D2162">
      <w:pPr>
        <w:spacing w:after="120" w:line="276" w:lineRule="auto"/>
        <w:ind w:left="360"/>
        <w:jc w:val="both"/>
      </w:pPr>
      <w:r w:rsidRPr="00AA3279">
        <w:t xml:space="preserve">Combien d'unités de groupes d'entreprises multinationales sont couvertes ?  </w:t>
      </w:r>
      <w:sdt>
        <w:sdtPr>
          <w:id w:val="1816055126"/>
          <w:placeholder>
            <w:docPart w:val="6650EDEDC68B4FCCAF92A2ECE41F7659"/>
          </w:placeholder>
          <w:showingPlcHdr/>
        </w:sdtPr>
        <w:sdtEndPr/>
        <w:sdtContent>
          <w:r w:rsidRPr="00AA3279">
            <w:rPr>
              <w:rStyle w:val="PlaceholderText"/>
            </w:rPr>
            <w:t>Cliquez ou tapez ici pour saisir le texte.</w:t>
          </w:r>
        </w:sdtContent>
      </w:sdt>
    </w:p>
    <w:p w14:paraId="24BC6F2A" w14:textId="77777777" w:rsidR="008D2162" w:rsidRPr="00AA3279" w:rsidRDefault="008D2162" w:rsidP="008D2162">
      <w:pPr>
        <w:spacing w:after="240" w:line="276" w:lineRule="auto"/>
        <w:ind w:left="357"/>
        <w:jc w:val="both"/>
      </w:pPr>
      <w:r w:rsidRPr="00AA3279">
        <w:t xml:space="preserve">Quelle organisation est responsable ? </w:t>
      </w:r>
      <w:r w:rsidRPr="00AA3279">
        <w:tab/>
      </w:r>
      <w:sdt>
        <w:sdtPr>
          <w:id w:val="667593952"/>
          <w:placeholder>
            <w:docPart w:val="5B0F6B2817E64F349AE95F2195DDA6E6"/>
          </w:placeholder>
          <w:showingPlcHdr/>
        </w:sdtPr>
        <w:sdtEndPr/>
        <w:sdtContent>
          <w:r w:rsidRPr="00AA3279">
            <w:rPr>
              <w:rStyle w:val="PlaceholderText"/>
            </w:rPr>
            <w:t>Cliquez ou tapez ici pour saisir le texte.</w:t>
          </w:r>
        </w:sdtContent>
      </w:sdt>
    </w:p>
    <w:p w14:paraId="6C015747" w14:textId="77777777" w:rsidR="008D2162" w:rsidRPr="00AA3279" w:rsidRDefault="008D2162" w:rsidP="008D2162">
      <w:pPr>
        <w:numPr>
          <w:ilvl w:val="0"/>
          <w:numId w:val="4"/>
        </w:numPr>
        <w:spacing w:after="120" w:line="276" w:lineRule="auto"/>
        <w:jc w:val="both"/>
      </w:pPr>
      <w:r w:rsidRPr="00AA3279">
        <w:t xml:space="preserve">Collectez-vous des données et compilez-vous des statistiques sur les filiales étrangères (FATS) ? </w:t>
      </w:r>
    </w:p>
    <w:p w14:paraId="0A7E2167" w14:textId="77777777" w:rsidR="008D2162" w:rsidRPr="00AA3279" w:rsidRDefault="00510459" w:rsidP="008D2162">
      <w:pPr>
        <w:pStyle w:val="ListParagraph"/>
        <w:spacing w:after="120" w:line="276" w:lineRule="auto"/>
        <w:ind w:left="360"/>
      </w:pPr>
      <w:sdt>
        <w:sdtPr>
          <w:rPr>
            <w:rFonts w:ascii="MS Gothic" w:eastAsia="MS Gothic" w:hAnsi="MS Gothic"/>
          </w:rPr>
          <w:id w:val="-1149351979"/>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349223962"/>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23D42165" w14:textId="77777777" w:rsidR="008D2162" w:rsidRPr="00AA3279" w:rsidRDefault="008D2162" w:rsidP="008D2162">
      <w:pPr>
        <w:spacing w:after="120" w:line="276" w:lineRule="auto"/>
        <w:ind w:left="360"/>
        <w:jc w:val="both"/>
      </w:pPr>
      <w:r w:rsidRPr="00AA3279">
        <w:t xml:space="preserve">Les filiales locales de groupes d'entreprises multinationales étrangères sont-elles tenues de fournir des données sur le groupe multinational dont elles font partie ? </w:t>
      </w:r>
    </w:p>
    <w:p w14:paraId="1C11E347" w14:textId="77777777" w:rsidR="008D2162" w:rsidRPr="00AA3279" w:rsidRDefault="00510459" w:rsidP="008D2162">
      <w:pPr>
        <w:pStyle w:val="ListParagraph"/>
        <w:spacing w:after="120" w:line="276" w:lineRule="auto"/>
        <w:ind w:left="360"/>
      </w:pPr>
      <w:sdt>
        <w:sdtPr>
          <w:rPr>
            <w:rFonts w:ascii="MS Gothic" w:eastAsia="MS Gothic" w:hAnsi="MS Gothic"/>
          </w:rPr>
          <w:id w:val="520282255"/>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17430891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7548EE7C" w14:textId="77777777" w:rsidR="008D2162" w:rsidRPr="00AA3279" w:rsidRDefault="008D2162" w:rsidP="008D2162">
      <w:pPr>
        <w:spacing w:after="240" w:line="276" w:lineRule="auto"/>
        <w:ind w:left="357"/>
        <w:jc w:val="both"/>
      </w:pPr>
      <w:r w:rsidRPr="00AA3279">
        <w:t xml:space="preserve">Quelle organisation est responsable ? </w:t>
      </w:r>
      <w:r w:rsidRPr="00AA3279">
        <w:tab/>
      </w:r>
      <w:sdt>
        <w:sdtPr>
          <w:id w:val="-937594381"/>
          <w:placeholder>
            <w:docPart w:val="C10CC0B07B574CDE8F8A8970A4916393"/>
          </w:placeholder>
          <w:showingPlcHdr/>
        </w:sdtPr>
        <w:sdtEndPr/>
        <w:sdtContent>
          <w:r w:rsidRPr="00AA3279">
            <w:rPr>
              <w:rStyle w:val="PlaceholderText"/>
            </w:rPr>
            <w:t>Cliquez ou tapez ici pour saisir le texte.</w:t>
          </w:r>
        </w:sdtContent>
      </w:sdt>
    </w:p>
    <w:p w14:paraId="09F20722" w14:textId="77777777" w:rsidR="008D2162" w:rsidRPr="00AA3279" w:rsidRDefault="008D2162" w:rsidP="008D2162">
      <w:pPr>
        <w:numPr>
          <w:ilvl w:val="0"/>
          <w:numId w:val="4"/>
        </w:numPr>
        <w:spacing w:after="120" w:line="276" w:lineRule="auto"/>
        <w:jc w:val="both"/>
      </w:pPr>
      <w:r w:rsidRPr="00AA3279">
        <w:t xml:space="preserve">Tenez-vous un registre statistique des entreprises ? </w:t>
      </w:r>
    </w:p>
    <w:p w14:paraId="25084F09" w14:textId="77777777" w:rsidR="008D2162" w:rsidRPr="00AA3279" w:rsidRDefault="00510459" w:rsidP="008D2162">
      <w:pPr>
        <w:pStyle w:val="ListParagraph"/>
        <w:spacing w:after="120" w:line="276" w:lineRule="auto"/>
        <w:ind w:left="360"/>
      </w:pPr>
      <w:sdt>
        <w:sdtPr>
          <w:rPr>
            <w:rFonts w:ascii="MS Gothic" w:eastAsia="MS Gothic" w:hAnsi="MS Gothic"/>
          </w:rPr>
          <w:id w:val="-399520263"/>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78531285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4ACCE223" w14:textId="77777777" w:rsidR="008D2162" w:rsidRPr="00AA3279" w:rsidRDefault="008D2162" w:rsidP="008D2162">
      <w:pPr>
        <w:spacing w:after="120" w:line="276" w:lineRule="auto"/>
        <w:ind w:left="360"/>
        <w:jc w:val="both"/>
      </w:pPr>
      <w:r w:rsidRPr="00AA3279">
        <w:t xml:space="preserve">Comprend-il des informations sur les structures de propriété et de groupes d'entreprises ? </w:t>
      </w:r>
    </w:p>
    <w:p w14:paraId="310C38B3" w14:textId="77777777" w:rsidR="008D2162" w:rsidRPr="00AA3279" w:rsidRDefault="00510459" w:rsidP="008D2162">
      <w:pPr>
        <w:pStyle w:val="ListParagraph"/>
        <w:spacing w:after="120" w:line="276" w:lineRule="auto"/>
        <w:ind w:left="360"/>
      </w:pPr>
      <w:sdt>
        <w:sdtPr>
          <w:rPr>
            <w:rFonts w:ascii="MS Gothic" w:eastAsia="MS Gothic" w:hAnsi="MS Gothic"/>
          </w:rPr>
          <w:id w:val="146362098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2141799953"/>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3CE7F8A7" w14:textId="77777777" w:rsidR="008D2162" w:rsidRPr="00AA3279" w:rsidRDefault="008D2162" w:rsidP="008D2162">
      <w:pPr>
        <w:spacing w:after="240" w:line="276" w:lineRule="auto"/>
        <w:ind w:left="357"/>
        <w:jc w:val="both"/>
      </w:pPr>
      <w:r w:rsidRPr="00AA3279">
        <w:t>Quelle organisation est responsable ?</w:t>
      </w:r>
      <w:r w:rsidRPr="00AA3279">
        <w:tab/>
      </w:r>
      <w:sdt>
        <w:sdtPr>
          <w:id w:val="1348132062"/>
          <w:placeholder>
            <w:docPart w:val="52B23D2263C94D6E8531413009D65BDF"/>
          </w:placeholder>
          <w:showingPlcHdr/>
        </w:sdtPr>
        <w:sdtEndPr/>
        <w:sdtContent>
          <w:r w:rsidRPr="00AA3279">
            <w:rPr>
              <w:rStyle w:val="PlaceholderText"/>
            </w:rPr>
            <w:t>Cliquez ou tapez ici pour saisir le texte.</w:t>
          </w:r>
        </w:sdtContent>
      </w:sdt>
    </w:p>
    <w:p w14:paraId="2A3AFF67" w14:textId="77777777" w:rsidR="008D2162" w:rsidRPr="00AA3279" w:rsidRDefault="008D2162" w:rsidP="008D2162">
      <w:pPr>
        <w:spacing w:after="120" w:line="276" w:lineRule="auto"/>
        <w:ind w:left="360"/>
        <w:jc w:val="both"/>
      </w:pPr>
    </w:p>
    <w:p w14:paraId="3464D900" w14:textId="77777777" w:rsidR="008D2162" w:rsidRPr="00AA3279" w:rsidRDefault="008D2162" w:rsidP="008D2162">
      <w:pPr>
        <w:rPr>
          <w:b/>
          <w:bCs/>
        </w:rPr>
      </w:pPr>
      <w:r w:rsidRPr="00AA3279">
        <w:rPr>
          <w:b/>
          <w:bCs/>
        </w:rPr>
        <w:br w:type="page"/>
      </w:r>
    </w:p>
    <w:p w14:paraId="1BE5B2E3" w14:textId="771D5562" w:rsidR="008D2162" w:rsidRPr="00AA3279" w:rsidRDefault="008D2162" w:rsidP="008D2162">
      <w:pPr>
        <w:pStyle w:val="ListParagraph"/>
        <w:numPr>
          <w:ilvl w:val="2"/>
          <w:numId w:val="2"/>
        </w:numPr>
        <w:spacing w:after="120" w:line="276" w:lineRule="auto"/>
        <w:contextualSpacing w:val="0"/>
        <w:jc w:val="both"/>
        <w:rPr>
          <w:b/>
          <w:bCs/>
        </w:rPr>
      </w:pPr>
      <w:r w:rsidRPr="00AA3279">
        <w:rPr>
          <w:b/>
          <w:bCs/>
        </w:rPr>
        <w:lastRenderedPageBreak/>
        <w:t xml:space="preserve">Actifs </w:t>
      </w:r>
      <w:r w:rsidR="00212EA8">
        <w:rPr>
          <w:b/>
          <w:bCs/>
        </w:rPr>
        <w:t>étrangers</w:t>
      </w:r>
      <w:r w:rsidRPr="00AA3279">
        <w:rPr>
          <w:b/>
          <w:bCs/>
        </w:rPr>
        <w:t xml:space="preserve"> (Autorité fiscale, </w:t>
      </w:r>
      <w:r>
        <w:rPr>
          <w:b/>
          <w:bCs/>
        </w:rPr>
        <w:t>d</w:t>
      </w:r>
      <w:r w:rsidRPr="00AA3279">
        <w:rPr>
          <w:b/>
          <w:bCs/>
        </w:rPr>
        <w:t xml:space="preserve">ouanes et </w:t>
      </w:r>
      <w:r>
        <w:rPr>
          <w:b/>
          <w:bCs/>
        </w:rPr>
        <w:t>r</w:t>
      </w:r>
      <w:r w:rsidRPr="00AA3279">
        <w:rPr>
          <w:b/>
          <w:bCs/>
        </w:rPr>
        <w:t xml:space="preserve">evenus, </w:t>
      </w:r>
      <w:r w:rsidR="00816A99">
        <w:rPr>
          <w:b/>
          <w:bCs/>
        </w:rPr>
        <w:t>M</w:t>
      </w:r>
      <w:r w:rsidRPr="00AA3279">
        <w:rPr>
          <w:b/>
          <w:bCs/>
        </w:rPr>
        <w:t xml:space="preserve">inistère des </w:t>
      </w:r>
      <w:r w:rsidR="00080EC5">
        <w:rPr>
          <w:b/>
          <w:bCs/>
        </w:rPr>
        <w:t>f</w:t>
      </w:r>
      <w:r w:rsidRPr="00AA3279">
        <w:rPr>
          <w:b/>
          <w:bCs/>
        </w:rPr>
        <w:t>inances)</w:t>
      </w:r>
    </w:p>
    <w:p w14:paraId="560C78CB" w14:textId="77777777" w:rsidR="008D2162" w:rsidRPr="00AA3279" w:rsidRDefault="008D2162" w:rsidP="008D2162">
      <w:pPr>
        <w:pStyle w:val="ListParagraph"/>
        <w:numPr>
          <w:ilvl w:val="0"/>
          <w:numId w:val="5"/>
        </w:numPr>
        <w:spacing w:after="120" w:line="276" w:lineRule="auto"/>
        <w:contextualSpacing w:val="0"/>
        <w:jc w:val="both"/>
      </w:pPr>
      <w:r w:rsidRPr="00AA3279">
        <w:t xml:space="preserve">Recevez-vous directement, ou recueillez-vous auprès de sources publiques, des données sur les avoirs de la Banque des règlements internationaux et/ou de la Norme commune de déclaration détenus offshore par vos résidents fiscaux ? </w:t>
      </w:r>
    </w:p>
    <w:p w14:paraId="3782E4C7" w14:textId="77777777" w:rsidR="008D2162" w:rsidRPr="00AA3279" w:rsidRDefault="00510459" w:rsidP="008D2162">
      <w:pPr>
        <w:pStyle w:val="ListParagraph"/>
        <w:spacing w:after="120" w:line="276" w:lineRule="auto"/>
        <w:ind w:left="357"/>
        <w:contextualSpacing w:val="0"/>
      </w:pPr>
      <w:sdt>
        <w:sdtPr>
          <w:rPr>
            <w:rFonts w:ascii="MS Gothic" w:eastAsia="MS Gothic" w:hAnsi="MS Gothic"/>
          </w:rPr>
          <w:id w:val="-139519052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0554517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338F88C0" w14:textId="77777777" w:rsidR="008D2162" w:rsidRPr="00AA3279" w:rsidRDefault="008D2162" w:rsidP="008D2162">
      <w:pPr>
        <w:pStyle w:val="ListParagraph"/>
        <w:spacing w:after="240" w:line="276" w:lineRule="auto"/>
        <w:ind w:left="357"/>
        <w:contextualSpacing w:val="0"/>
        <w:jc w:val="both"/>
      </w:pPr>
      <w:r w:rsidRPr="00AA3279">
        <w:t>Quelle organisation est responsable ?</w:t>
      </w:r>
      <w:r w:rsidRPr="00AA3279">
        <w:tab/>
      </w:r>
      <w:sdt>
        <w:sdtPr>
          <w:id w:val="-1120998291"/>
          <w:placeholder>
            <w:docPart w:val="C7A2D994A5C94D41A3296B7BD431F73A"/>
          </w:placeholder>
          <w:showingPlcHdr/>
        </w:sdtPr>
        <w:sdtEndPr/>
        <w:sdtContent>
          <w:r w:rsidRPr="00AA3279">
            <w:rPr>
              <w:rStyle w:val="PlaceholderText"/>
            </w:rPr>
            <w:t>Cliquez ou tapez ici pour saisir le texte.</w:t>
          </w:r>
        </w:sdtContent>
      </w:sdt>
    </w:p>
    <w:p w14:paraId="247DFB27" w14:textId="4FEFA7BA" w:rsidR="008D2162" w:rsidRPr="00AA3279" w:rsidRDefault="008D2162" w:rsidP="008D2162">
      <w:pPr>
        <w:pStyle w:val="ListParagraph"/>
        <w:numPr>
          <w:ilvl w:val="0"/>
          <w:numId w:val="5"/>
        </w:numPr>
        <w:spacing w:after="120" w:line="276" w:lineRule="auto"/>
        <w:contextualSpacing w:val="0"/>
        <w:jc w:val="both"/>
      </w:pPr>
      <w:r w:rsidRPr="00AA3279">
        <w:t>Coll</w:t>
      </w:r>
      <w:r w:rsidR="00566D04">
        <w:t>ectez</w:t>
      </w:r>
      <w:r w:rsidRPr="00AA3279">
        <w:t xml:space="preserve">-vous et/ou publiez-vous des données sur les avoirs offshore détenus par vos résidents fiscaux ou les avoirs détenus par des citoyens étrangers dans votre pays, agrégés par juridiction ? </w:t>
      </w:r>
    </w:p>
    <w:p w14:paraId="1018D300"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1343367398"/>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077400304"/>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23635396" w14:textId="77777777" w:rsidR="008D2162" w:rsidRPr="00AA3279" w:rsidRDefault="008D2162" w:rsidP="008D2162">
      <w:pPr>
        <w:pStyle w:val="ListParagraph"/>
        <w:spacing w:after="240" w:line="276" w:lineRule="auto"/>
        <w:ind w:left="357"/>
        <w:contextualSpacing w:val="0"/>
        <w:jc w:val="both"/>
      </w:pPr>
      <w:r w:rsidRPr="00AA3279">
        <w:t>Quelle organisation est responsable ?</w:t>
      </w:r>
      <w:r w:rsidRPr="00AA3279">
        <w:tab/>
      </w:r>
      <w:sdt>
        <w:sdtPr>
          <w:id w:val="510270423"/>
          <w:placeholder>
            <w:docPart w:val="213B7D46F1EE4031AA4A1D80241F9577"/>
          </w:placeholder>
          <w:showingPlcHdr/>
        </w:sdtPr>
        <w:sdtEndPr/>
        <w:sdtContent>
          <w:r w:rsidRPr="00AA3279">
            <w:rPr>
              <w:rStyle w:val="PlaceholderText"/>
            </w:rPr>
            <w:t>Cliquez ou tapez ici pour saisir le texte.</w:t>
          </w:r>
        </w:sdtContent>
      </w:sdt>
    </w:p>
    <w:p w14:paraId="348A57E4" w14:textId="27116957" w:rsidR="008D2162" w:rsidRPr="00AA3279" w:rsidRDefault="008D2162" w:rsidP="008D2162">
      <w:pPr>
        <w:pStyle w:val="ListParagraph"/>
        <w:numPr>
          <w:ilvl w:val="0"/>
          <w:numId w:val="5"/>
        </w:numPr>
        <w:spacing w:after="120" w:line="276" w:lineRule="auto"/>
        <w:contextualSpacing w:val="0"/>
        <w:jc w:val="both"/>
      </w:pPr>
      <w:r w:rsidRPr="00AA3279">
        <w:t xml:space="preserve">Collectez-vous et/ou publiez-vous des données sur les flux financiers internationaux de vos résidents fiscaux ou les flux de citoyens étrangers dans votre pays, agrégés par juridiction ? </w:t>
      </w:r>
    </w:p>
    <w:p w14:paraId="3A5A9AB9"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338152898"/>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143573615"/>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40EE7D54" w14:textId="77777777" w:rsidR="008D2162" w:rsidRPr="00AA3279" w:rsidRDefault="008D2162" w:rsidP="008D2162">
      <w:pPr>
        <w:pStyle w:val="ListParagraph"/>
        <w:spacing w:after="240" w:line="276" w:lineRule="auto"/>
        <w:ind w:left="357"/>
        <w:contextualSpacing w:val="0"/>
        <w:jc w:val="both"/>
      </w:pPr>
      <w:r w:rsidRPr="00AA3279">
        <w:t>Quelle organisation est responsable ?</w:t>
      </w:r>
      <w:r w:rsidRPr="00AA3279">
        <w:tab/>
      </w:r>
      <w:sdt>
        <w:sdtPr>
          <w:id w:val="-723676006"/>
          <w:placeholder>
            <w:docPart w:val="30748F74C2BB42B3AD943AC4AA325ECE"/>
          </w:placeholder>
          <w:showingPlcHdr/>
        </w:sdtPr>
        <w:sdtEndPr/>
        <w:sdtContent>
          <w:r w:rsidRPr="00AA3279">
            <w:rPr>
              <w:rStyle w:val="PlaceholderText"/>
            </w:rPr>
            <w:t>Cliquez ou tapez ici pour saisir le texte.</w:t>
          </w:r>
        </w:sdtContent>
      </w:sdt>
    </w:p>
    <w:p w14:paraId="184ADC5B" w14:textId="77777777" w:rsidR="008D2162" w:rsidRPr="00AA3279" w:rsidRDefault="008D2162" w:rsidP="008D2162">
      <w:pPr>
        <w:pStyle w:val="ListParagraph"/>
        <w:numPr>
          <w:ilvl w:val="0"/>
          <w:numId w:val="5"/>
        </w:numPr>
        <w:spacing w:after="120" w:line="276" w:lineRule="auto"/>
        <w:contextualSpacing w:val="0"/>
        <w:jc w:val="both"/>
      </w:pPr>
      <w:r w:rsidRPr="00AA3279">
        <w:t xml:space="preserve">Collectez-vous des données et/ou compilez-vous des estimations sur l'écart fiscal, agrégées par type d'impôt (taxe sur la valeur ajoutée, impôt sur le revenu, impôt sur les sociétés) ? </w:t>
      </w:r>
    </w:p>
    <w:p w14:paraId="0AF44490"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974601299"/>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81769761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57F6EFF3" w14:textId="77777777" w:rsidR="008D2162" w:rsidRPr="00AA3279" w:rsidRDefault="008D2162" w:rsidP="008D2162">
      <w:pPr>
        <w:pStyle w:val="ListParagraph"/>
        <w:spacing w:after="240" w:line="276" w:lineRule="auto"/>
        <w:ind w:left="357"/>
        <w:contextualSpacing w:val="0"/>
        <w:jc w:val="both"/>
      </w:pPr>
      <w:r w:rsidRPr="00AA3279">
        <w:t xml:space="preserve">Quelle organisation est responsable ? </w:t>
      </w:r>
      <w:r w:rsidRPr="00AA3279">
        <w:tab/>
      </w:r>
      <w:sdt>
        <w:sdtPr>
          <w:id w:val="1838959901"/>
          <w:placeholder>
            <w:docPart w:val="D1A96C2863CF40628830ED46A28F747F"/>
          </w:placeholder>
          <w:showingPlcHdr/>
        </w:sdtPr>
        <w:sdtEndPr/>
        <w:sdtContent>
          <w:r w:rsidRPr="00AA3279">
            <w:rPr>
              <w:rStyle w:val="PlaceholderText"/>
            </w:rPr>
            <w:t>Cliquez ou tapez ici pour saisir le texte.</w:t>
          </w:r>
        </w:sdtContent>
      </w:sdt>
    </w:p>
    <w:p w14:paraId="7CE505BF" w14:textId="77777777" w:rsidR="008D2162" w:rsidRPr="00AA3279" w:rsidRDefault="008D2162" w:rsidP="008D2162">
      <w:pPr>
        <w:spacing w:after="120" w:line="276" w:lineRule="auto"/>
        <w:jc w:val="both"/>
      </w:pPr>
    </w:p>
    <w:p w14:paraId="791A7681" w14:textId="28DEF321" w:rsidR="008D2162" w:rsidRPr="00AA3279" w:rsidRDefault="008D2162" w:rsidP="008D2162">
      <w:pPr>
        <w:pStyle w:val="ListParagraph"/>
        <w:numPr>
          <w:ilvl w:val="2"/>
          <w:numId w:val="2"/>
        </w:numPr>
        <w:spacing w:after="120" w:line="276" w:lineRule="auto"/>
        <w:contextualSpacing w:val="0"/>
        <w:jc w:val="both"/>
        <w:rPr>
          <w:b/>
          <w:bCs/>
        </w:rPr>
      </w:pPr>
      <w:r w:rsidRPr="00AA3279">
        <w:rPr>
          <w:b/>
          <w:bCs/>
        </w:rPr>
        <w:t>Actifs bancaires (</w:t>
      </w:r>
      <w:r w:rsidR="003B5D59">
        <w:rPr>
          <w:b/>
          <w:bCs/>
        </w:rPr>
        <w:t>Institut</w:t>
      </w:r>
      <w:r w:rsidRPr="00AA3279">
        <w:rPr>
          <w:b/>
          <w:bCs/>
        </w:rPr>
        <w:t xml:space="preserve"> national de statistique, Banque centrale, régulateur financier)</w:t>
      </w:r>
    </w:p>
    <w:p w14:paraId="07413877" w14:textId="56B2A82E" w:rsidR="008D2162" w:rsidRPr="00AA3279" w:rsidRDefault="008D2162" w:rsidP="008D2162">
      <w:pPr>
        <w:pStyle w:val="ListParagraph"/>
        <w:numPr>
          <w:ilvl w:val="0"/>
          <w:numId w:val="7"/>
        </w:numPr>
        <w:spacing w:after="120" w:line="276" w:lineRule="auto"/>
        <w:contextualSpacing w:val="0"/>
        <w:jc w:val="both"/>
      </w:pPr>
      <w:r w:rsidRPr="00AA3279">
        <w:t xml:space="preserve">Collectez-vous et/ou publiez-vous des données et/ou partagez-vous des données sur les actifs bancaires - les engagements bancaires transfrontaliers et leur </w:t>
      </w:r>
      <w:r w:rsidR="00891BD7">
        <w:t>répartition</w:t>
      </w:r>
      <w:r w:rsidRPr="00AA3279">
        <w:t xml:space="preserve"> bilatérale au niveau des pays (tels que publiés via la Banque des règlements internationaux et/ou sous une forme plus détaillée) ? </w:t>
      </w:r>
    </w:p>
    <w:p w14:paraId="6C1FDB9C"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1106471924"/>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17610894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1D38DA39" w14:textId="77777777" w:rsidR="008D2162" w:rsidRPr="00AA3279" w:rsidRDefault="008D2162" w:rsidP="008D2162">
      <w:pPr>
        <w:pStyle w:val="ListParagraph"/>
        <w:spacing w:after="240" w:line="276" w:lineRule="auto"/>
        <w:ind w:left="357"/>
        <w:contextualSpacing w:val="0"/>
        <w:jc w:val="both"/>
      </w:pPr>
      <w:r w:rsidRPr="00AA3279">
        <w:t>Quelle organisation est responsable ?</w:t>
      </w:r>
      <w:r w:rsidRPr="00AA3279">
        <w:tab/>
      </w:r>
      <w:sdt>
        <w:sdtPr>
          <w:id w:val="-381567507"/>
          <w:placeholder>
            <w:docPart w:val="575158E746714356806D92D582031A36"/>
          </w:placeholder>
          <w:showingPlcHdr/>
        </w:sdtPr>
        <w:sdtEndPr/>
        <w:sdtContent>
          <w:r w:rsidRPr="00AA3279">
            <w:rPr>
              <w:rStyle w:val="PlaceholderText"/>
            </w:rPr>
            <w:t>Cliquez ou tapez ici pour saisir le texte.</w:t>
          </w:r>
        </w:sdtContent>
      </w:sdt>
    </w:p>
    <w:p w14:paraId="29187B93" w14:textId="77777777" w:rsidR="008D2162" w:rsidRPr="00AA3279" w:rsidRDefault="008D2162" w:rsidP="008D2162">
      <w:pPr>
        <w:pStyle w:val="ListParagraph"/>
        <w:numPr>
          <w:ilvl w:val="0"/>
          <w:numId w:val="7"/>
        </w:numPr>
        <w:spacing w:after="120" w:line="276" w:lineRule="auto"/>
        <w:contextualSpacing w:val="0"/>
        <w:jc w:val="both"/>
      </w:pPr>
      <w:r w:rsidRPr="00AA3279">
        <w:t xml:space="preserve">Collectez-vous et/ou publiez-vous et/ou partagez-vous des données sur les actifs détenus par ou via des institutions financières au niveau national, qui appartiennent à des résidents fiscaux d'autres juridictions ? (Ceci inclurait les données pour la déclaration de la Norme commune de déclaration de l'OCDE à d'autres États et la déclaration FATCA aux États-Unis d'Amérique). </w:t>
      </w:r>
    </w:p>
    <w:p w14:paraId="2B497917"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240068533"/>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545972789"/>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3CB73428" w14:textId="77777777" w:rsidR="008D2162" w:rsidRPr="00AA3279" w:rsidRDefault="008D2162" w:rsidP="008D2162">
      <w:pPr>
        <w:pStyle w:val="ListParagraph"/>
        <w:spacing w:after="240" w:line="276" w:lineRule="auto"/>
        <w:ind w:left="357"/>
        <w:contextualSpacing w:val="0"/>
        <w:jc w:val="both"/>
      </w:pPr>
      <w:r w:rsidRPr="00AA3279">
        <w:t>Quelle organisation est responsable ?</w:t>
      </w:r>
      <w:r w:rsidRPr="00AA3279">
        <w:tab/>
      </w:r>
      <w:sdt>
        <w:sdtPr>
          <w:id w:val="-1106957289"/>
          <w:placeholder>
            <w:docPart w:val="6C10D31FB61B44D58CDEC2E15B9FF85D"/>
          </w:placeholder>
          <w:showingPlcHdr/>
        </w:sdtPr>
        <w:sdtEndPr/>
        <w:sdtContent>
          <w:r w:rsidRPr="00AA3279">
            <w:rPr>
              <w:rStyle w:val="PlaceholderText"/>
            </w:rPr>
            <w:t>Cliquez ou tapez ici pour saisir le texte.</w:t>
          </w:r>
        </w:sdtContent>
      </w:sdt>
    </w:p>
    <w:p w14:paraId="5B58C356" w14:textId="77777777" w:rsidR="008D2162" w:rsidRPr="00AA3279" w:rsidRDefault="008D2162" w:rsidP="008D2162">
      <w:pPr>
        <w:rPr>
          <w:b/>
          <w:bCs/>
        </w:rPr>
      </w:pPr>
      <w:r w:rsidRPr="00AA3279">
        <w:rPr>
          <w:b/>
          <w:bCs/>
        </w:rPr>
        <w:br w:type="page"/>
      </w:r>
    </w:p>
    <w:p w14:paraId="774AAE27" w14:textId="134042ED" w:rsidR="008D2162" w:rsidRPr="00AA3279" w:rsidRDefault="008D2162" w:rsidP="008D2162">
      <w:pPr>
        <w:pStyle w:val="ListParagraph"/>
        <w:numPr>
          <w:ilvl w:val="2"/>
          <w:numId w:val="2"/>
        </w:numPr>
        <w:spacing w:after="120" w:line="276" w:lineRule="auto"/>
        <w:contextualSpacing w:val="0"/>
        <w:jc w:val="both"/>
        <w:rPr>
          <w:b/>
          <w:bCs/>
        </w:rPr>
      </w:pPr>
      <w:r w:rsidRPr="00AA3279">
        <w:rPr>
          <w:b/>
          <w:bCs/>
        </w:rPr>
        <w:lastRenderedPageBreak/>
        <w:t>Commerce et investissements (</w:t>
      </w:r>
      <w:r w:rsidR="00EC631B">
        <w:rPr>
          <w:b/>
          <w:bCs/>
        </w:rPr>
        <w:t>Institut</w:t>
      </w:r>
      <w:r w:rsidRPr="00AA3279">
        <w:rPr>
          <w:b/>
          <w:bCs/>
        </w:rPr>
        <w:t xml:space="preserve"> national de statistique, Banque centrale, Ministère du commerce, des finances, des douanes et des recettes)</w:t>
      </w:r>
    </w:p>
    <w:p w14:paraId="07080E4D" w14:textId="77777777" w:rsidR="008D2162" w:rsidRPr="00AA3279" w:rsidRDefault="008D2162" w:rsidP="008D2162">
      <w:pPr>
        <w:numPr>
          <w:ilvl w:val="0"/>
          <w:numId w:val="6"/>
        </w:numPr>
        <w:spacing w:after="120" w:line="276" w:lineRule="auto"/>
        <w:jc w:val="both"/>
      </w:pPr>
      <w:r w:rsidRPr="00AA3279">
        <w:t xml:space="preserve">Collectez-vous et/ou publiez-vous des données sur le commerce des biens (telles que rapportées dans </w:t>
      </w:r>
      <w:proofErr w:type="spellStart"/>
      <w:r w:rsidRPr="00AA3279">
        <w:t>Comtrade</w:t>
      </w:r>
      <w:proofErr w:type="spellEnd"/>
      <w:r w:rsidRPr="00AA3279">
        <w:t xml:space="preserve"> des Nations Unies et/ou sous une forme plus détaillée telle que des données au niveau des transactions) ? </w:t>
      </w:r>
    </w:p>
    <w:p w14:paraId="5B194476"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546413215"/>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720335644"/>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73644E50" w14:textId="77777777" w:rsidR="008D2162" w:rsidRPr="00AA3279" w:rsidRDefault="008D2162" w:rsidP="008D2162">
      <w:pPr>
        <w:spacing w:after="240" w:line="276" w:lineRule="auto"/>
        <w:ind w:left="357"/>
        <w:jc w:val="both"/>
      </w:pPr>
      <w:r w:rsidRPr="00AA3279">
        <w:t>Quelle organisation est responsable ?</w:t>
      </w:r>
      <w:r w:rsidRPr="00AA3279">
        <w:tab/>
      </w:r>
      <w:sdt>
        <w:sdtPr>
          <w:id w:val="2115552943"/>
          <w:placeholder>
            <w:docPart w:val="4BF29D98355849D6AA2335938857D7FC"/>
          </w:placeholder>
          <w:showingPlcHdr/>
        </w:sdtPr>
        <w:sdtEndPr/>
        <w:sdtContent>
          <w:r w:rsidRPr="00AA3279">
            <w:rPr>
              <w:rStyle w:val="PlaceholderText"/>
            </w:rPr>
            <w:t>Cliquez ou tapez ici pour saisir le texte.</w:t>
          </w:r>
        </w:sdtContent>
      </w:sdt>
    </w:p>
    <w:p w14:paraId="6A1D3F08" w14:textId="77777777" w:rsidR="008D2162" w:rsidRPr="00AA3279" w:rsidRDefault="008D2162" w:rsidP="008D2162">
      <w:pPr>
        <w:numPr>
          <w:ilvl w:val="0"/>
          <w:numId w:val="6"/>
        </w:numPr>
        <w:spacing w:after="120" w:line="276" w:lineRule="auto"/>
        <w:jc w:val="both"/>
      </w:pPr>
      <w:r w:rsidRPr="00AA3279">
        <w:t xml:space="preserve">Collectez-vous et/ou publiez-vous des données sur le commerce des services (telles que présentées dans </w:t>
      </w:r>
      <w:bookmarkStart w:id="8" w:name="_Hlk71620444"/>
      <w:proofErr w:type="spellStart"/>
      <w:r w:rsidRPr="00AA3279">
        <w:t>UNCTADStat</w:t>
      </w:r>
      <w:bookmarkEnd w:id="8"/>
      <w:proofErr w:type="spellEnd"/>
      <w:r w:rsidRPr="00AA3279">
        <w:t xml:space="preserve"> et/ou sous une forme plus détaillée telle que des données au niveau des transactions) ? </w:t>
      </w:r>
    </w:p>
    <w:p w14:paraId="7F080C5D"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2083986259"/>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54433535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72CF52A7" w14:textId="77777777" w:rsidR="008D2162" w:rsidRPr="00AA3279" w:rsidRDefault="008D2162" w:rsidP="008D2162">
      <w:pPr>
        <w:spacing w:after="240" w:line="276" w:lineRule="auto"/>
        <w:ind w:left="357"/>
        <w:jc w:val="both"/>
      </w:pPr>
      <w:r w:rsidRPr="00AA3279">
        <w:t>Quelle organisation est responsable ?</w:t>
      </w:r>
      <w:r w:rsidRPr="00AA3279">
        <w:tab/>
      </w:r>
      <w:sdt>
        <w:sdtPr>
          <w:id w:val="-1850558712"/>
          <w:placeholder>
            <w:docPart w:val="081BF59E57F3468C8E6F0B5F0AD6F162"/>
          </w:placeholder>
          <w:showingPlcHdr/>
        </w:sdtPr>
        <w:sdtEndPr/>
        <w:sdtContent>
          <w:r w:rsidRPr="00AA3279">
            <w:rPr>
              <w:rStyle w:val="PlaceholderText"/>
            </w:rPr>
            <w:t>Cliquez ou tapez ici pour saisir le texte.</w:t>
          </w:r>
        </w:sdtContent>
      </w:sdt>
    </w:p>
    <w:p w14:paraId="16A2CF13" w14:textId="77777777" w:rsidR="008D2162" w:rsidRPr="00AA3279" w:rsidRDefault="008D2162" w:rsidP="008D2162">
      <w:pPr>
        <w:numPr>
          <w:ilvl w:val="0"/>
          <w:numId w:val="6"/>
        </w:numPr>
        <w:spacing w:after="120" w:line="276" w:lineRule="auto"/>
        <w:jc w:val="both"/>
      </w:pPr>
      <w:r w:rsidRPr="00AA3279">
        <w:t xml:space="preserve">Collectez-vous et/ou publiez-vous des données sur la balance des paiements, y compris le commerce des services financiers (telles qu'elles figurent dans la balance des paiements du FMI et/ou sous une forme plus détaillée) ? </w:t>
      </w:r>
    </w:p>
    <w:p w14:paraId="7EEECFDC"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709110300"/>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305776120"/>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2AA92176" w14:textId="77777777" w:rsidR="008D2162" w:rsidRPr="00AA3279" w:rsidRDefault="008D2162" w:rsidP="008D2162">
      <w:pPr>
        <w:spacing w:after="240" w:line="276" w:lineRule="auto"/>
        <w:ind w:left="357"/>
        <w:jc w:val="both"/>
      </w:pPr>
      <w:r w:rsidRPr="00AA3279">
        <w:t>Quelle organisation est responsable ?</w:t>
      </w:r>
      <w:r w:rsidRPr="00AA3279">
        <w:tab/>
      </w:r>
      <w:sdt>
        <w:sdtPr>
          <w:id w:val="-161701821"/>
          <w:placeholder>
            <w:docPart w:val="2A7B4AEADB42485AA9A5FE3D607E5B55"/>
          </w:placeholder>
          <w:showingPlcHdr/>
        </w:sdtPr>
        <w:sdtEndPr/>
        <w:sdtContent>
          <w:r w:rsidRPr="00AA3279">
            <w:rPr>
              <w:rStyle w:val="PlaceholderText"/>
            </w:rPr>
            <w:t>Cliquez ou tapez ici pour saisir le texte.</w:t>
          </w:r>
        </w:sdtContent>
      </w:sdt>
    </w:p>
    <w:p w14:paraId="35756D21" w14:textId="77777777" w:rsidR="008D2162" w:rsidRPr="00AA3279" w:rsidRDefault="008D2162" w:rsidP="008D2162">
      <w:pPr>
        <w:numPr>
          <w:ilvl w:val="0"/>
          <w:numId w:val="6"/>
        </w:numPr>
        <w:spacing w:after="120" w:line="276" w:lineRule="auto"/>
        <w:jc w:val="both"/>
      </w:pPr>
      <w:r w:rsidRPr="00AA3279">
        <w:t xml:space="preserve">Collectez-vous et/ou publiez-vous des données sur l'investissement direct (telles que présentées dans les tableaux de la </w:t>
      </w:r>
      <w:proofErr w:type="spellStart"/>
      <w:r w:rsidRPr="00AA3279">
        <w:t>UNCTADStat</w:t>
      </w:r>
      <w:proofErr w:type="spellEnd"/>
      <w:r w:rsidRPr="00AA3279">
        <w:t xml:space="preserve"> sur l'investissement direct étranger, l'enquête coordonnée du FMI sur l'investissement direct et/ou sous une forme plus détaillée) ? </w:t>
      </w:r>
    </w:p>
    <w:p w14:paraId="74E86CD7"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1792283310"/>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83461019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13A47CDA" w14:textId="77777777" w:rsidR="008D2162" w:rsidRPr="00AA3279" w:rsidRDefault="008D2162" w:rsidP="008D2162">
      <w:pPr>
        <w:spacing w:after="240" w:line="276" w:lineRule="auto"/>
        <w:ind w:left="357"/>
        <w:jc w:val="both"/>
      </w:pPr>
      <w:r w:rsidRPr="00AA3279">
        <w:t>Quelle organisation est responsable ?</w:t>
      </w:r>
      <w:r w:rsidRPr="00AA3279">
        <w:tab/>
      </w:r>
      <w:sdt>
        <w:sdtPr>
          <w:id w:val="434185193"/>
          <w:placeholder>
            <w:docPart w:val="702086A8C473476F86CF7769CB8B8C4F"/>
          </w:placeholder>
          <w:showingPlcHdr/>
        </w:sdtPr>
        <w:sdtEndPr/>
        <w:sdtContent>
          <w:r w:rsidRPr="00AA3279">
            <w:rPr>
              <w:rStyle w:val="PlaceholderText"/>
            </w:rPr>
            <w:t>Cliquez ou tapez ici pour saisir le texte.</w:t>
          </w:r>
        </w:sdtContent>
      </w:sdt>
    </w:p>
    <w:p w14:paraId="28567DB4" w14:textId="77777777" w:rsidR="008D2162" w:rsidRPr="00AA3279" w:rsidRDefault="008D2162" w:rsidP="008D2162">
      <w:pPr>
        <w:numPr>
          <w:ilvl w:val="0"/>
          <w:numId w:val="6"/>
        </w:numPr>
        <w:spacing w:after="120" w:line="276" w:lineRule="auto"/>
        <w:jc w:val="both"/>
      </w:pPr>
      <w:r w:rsidRPr="00AA3279">
        <w:t xml:space="preserve">Collectez-vous et/ou publiez-vous des données sur le commerce des investissements directs et de portefeuille (comme dans l'enquête coordonnée du FMI sur les investissements de portefeuille et/ou sous une forme plus détaillée telle que des données au niveau des transactions) ? </w:t>
      </w:r>
    </w:p>
    <w:p w14:paraId="1921394F"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2099086203"/>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550252382"/>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2AA05A27" w14:textId="77777777" w:rsidR="008D2162" w:rsidRPr="00AA3279" w:rsidRDefault="008D2162" w:rsidP="008D2162">
      <w:pPr>
        <w:spacing w:after="240" w:line="276" w:lineRule="auto"/>
        <w:ind w:left="357"/>
        <w:jc w:val="both"/>
      </w:pPr>
      <w:r w:rsidRPr="00AA3279">
        <w:t>Quelle organisation est responsable ?</w:t>
      </w:r>
      <w:r w:rsidRPr="00AA3279">
        <w:tab/>
      </w:r>
      <w:sdt>
        <w:sdtPr>
          <w:id w:val="-1497562738"/>
          <w:placeholder>
            <w:docPart w:val="ECFF33744FE74090BA9A5648FDD2507C"/>
          </w:placeholder>
          <w:showingPlcHdr/>
        </w:sdtPr>
        <w:sdtEndPr/>
        <w:sdtContent>
          <w:r w:rsidRPr="00AA3279">
            <w:rPr>
              <w:rStyle w:val="PlaceholderText"/>
            </w:rPr>
            <w:t>Cliquez ou tapez ici pour saisir le texte.</w:t>
          </w:r>
        </w:sdtContent>
      </w:sdt>
    </w:p>
    <w:p w14:paraId="64AF4476" w14:textId="77777777" w:rsidR="008D2162" w:rsidRPr="00AA3279" w:rsidRDefault="008D2162" w:rsidP="008D2162">
      <w:pPr>
        <w:spacing w:after="120" w:line="276" w:lineRule="auto"/>
        <w:ind w:left="360"/>
        <w:jc w:val="both"/>
      </w:pPr>
    </w:p>
    <w:p w14:paraId="32E248D9" w14:textId="77777777" w:rsidR="008D2162" w:rsidRPr="00AA3279" w:rsidRDefault="008D2162" w:rsidP="008D2162">
      <w:pPr>
        <w:rPr>
          <w:b/>
          <w:bCs/>
        </w:rPr>
      </w:pPr>
      <w:r w:rsidRPr="00AA3279">
        <w:rPr>
          <w:b/>
          <w:bCs/>
        </w:rPr>
        <w:br w:type="page"/>
      </w:r>
    </w:p>
    <w:p w14:paraId="2E11687A" w14:textId="00094247" w:rsidR="008D2162" w:rsidRPr="00AA3279" w:rsidRDefault="008D2162" w:rsidP="008D2162">
      <w:pPr>
        <w:pStyle w:val="ListParagraph"/>
        <w:numPr>
          <w:ilvl w:val="2"/>
          <w:numId w:val="2"/>
        </w:numPr>
        <w:spacing w:after="120" w:line="276" w:lineRule="auto"/>
        <w:contextualSpacing w:val="0"/>
        <w:jc w:val="both"/>
        <w:rPr>
          <w:b/>
          <w:bCs/>
        </w:rPr>
      </w:pPr>
      <w:r w:rsidRPr="00AA3279">
        <w:rPr>
          <w:b/>
          <w:bCs/>
        </w:rPr>
        <w:lastRenderedPageBreak/>
        <w:t>FFI liés à la criminalité (</w:t>
      </w:r>
      <w:r w:rsidR="00A6349A">
        <w:rPr>
          <w:b/>
          <w:bCs/>
        </w:rPr>
        <w:t xml:space="preserve">Institut </w:t>
      </w:r>
      <w:r w:rsidRPr="00AA3279">
        <w:rPr>
          <w:b/>
          <w:bCs/>
        </w:rPr>
        <w:t>national de statistique, Banque centrale, régulateur financier, application de la loi, Police, Justice)</w:t>
      </w:r>
    </w:p>
    <w:p w14:paraId="6CE1DA46" w14:textId="77777777" w:rsidR="008D2162" w:rsidRPr="00AA3279" w:rsidRDefault="008D2162" w:rsidP="008D2162">
      <w:pPr>
        <w:pStyle w:val="ListParagraph"/>
        <w:numPr>
          <w:ilvl w:val="0"/>
          <w:numId w:val="9"/>
        </w:numPr>
        <w:spacing w:after="120" w:line="276" w:lineRule="auto"/>
        <w:contextualSpacing w:val="0"/>
        <w:jc w:val="both"/>
      </w:pPr>
      <w:r w:rsidRPr="00AA3279">
        <w:t>Collectez-vous et/ou publiez-vous des données sur la migration illégale, le trafic de migrants, les frais et dépenses associés ?</w:t>
      </w:r>
    </w:p>
    <w:p w14:paraId="2F7F93FC"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1087311152"/>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90135648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4C5CFB65" w14:textId="77777777" w:rsidR="008D2162" w:rsidRPr="00AA3279" w:rsidRDefault="008D2162" w:rsidP="008D2162">
      <w:pPr>
        <w:pStyle w:val="ListParagraph"/>
        <w:spacing w:after="240" w:line="276" w:lineRule="auto"/>
        <w:ind w:left="357"/>
        <w:contextualSpacing w:val="0"/>
        <w:jc w:val="both"/>
      </w:pPr>
      <w:r w:rsidRPr="00AA3279">
        <w:t>Quelle organisation est responsable ?</w:t>
      </w:r>
      <w:r w:rsidRPr="00AA3279">
        <w:tab/>
      </w:r>
      <w:sdt>
        <w:sdtPr>
          <w:id w:val="255640456"/>
          <w:placeholder>
            <w:docPart w:val="C9B962FAD61C4D40BD1EF4A3601AAF1F"/>
          </w:placeholder>
          <w:showingPlcHdr/>
        </w:sdtPr>
        <w:sdtEndPr/>
        <w:sdtContent>
          <w:r w:rsidRPr="00AA3279">
            <w:rPr>
              <w:rStyle w:val="PlaceholderText"/>
            </w:rPr>
            <w:t>Cliquez ou tapez ici pour saisir le texte.</w:t>
          </w:r>
        </w:sdtContent>
      </w:sdt>
    </w:p>
    <w:p w14:paraId="26252B28" w14:textId="0562A9A0" w:rsidR="008D2162" w:rsidRPr="00AA3279" w:rsidRDefault="008D2162" w:rsidP="008D2162">
      <w:pPr>
        <w:pStyle w:val="ListParagraph"/>
        <w:numPr>
          <w:ilvl w:val="0"/>
          <w:numId w:val="9"/>
        </w:numPr>
        <w:spacing w:after="120" w:line="276" w:lineRule="auto"/>
        <w:contextualSpacing w:val="0"/>
        <w:jc w:val="both"/>
      </w:pPr>
      <w:r w:rsidRPr="00AA3279">
        <w:t xml:space="preserve">Collectez-vous et/ou publiez-vous des données sur la production et le trafic de drogues et leur </w:t>
      </w:r>
      <w:r w:rsidR="00290DC9">
        <w:t>transmission</w:t>
      </w:r>
      <w:r w:rsidRPr="00AA3279">
        <w:t xml:space="preserve"> par lieu, par mode de transport ?</w:t>
      </w:r>
    </w:p>
    <w:p w14:paraId="7AF572B9"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141288700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2107114093"/>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353F1134" w14:textId="77777777" w:rsidR="008D2162" w:rsidRPr="00AA3279" w:rsidRDefault="008D2162" w:rsidP="008D2162">
      <w:pPr>
        <w:pStyle w:val="ListParagraph"/>
        <w:spacing w:after="240" w:line="276" w:lineRule="auto"/>
        <w:ind w:left="357"/>
        <w:contextualSpacing w:val="0"/>
        <w:jc w:val="both"/>
      </w:pPr>
      <w:r w:rsidRPr="00AA3279">
        <w:t>Quelle organisation est responsable ?</w:t>
      </w:r>
      <w:r w:rsidRPr="00AA3279">
        <w:tab/>
      </w:r>
      <w:sdt>
        <w:sdtPr>
          <w:id w:val="1885208544"/>
          <w:placeholder>
            <w:docPart w:val="D090322DE8AA4D05996E7E06581FFA1B"/>
          </w:placeholder>
          <w:showingPlcHdr/>
        </w:sdtPr>
        <w:sdtEndPr/>
        <w:sdtContent>
          <w:r w:rsidRPr="00AA3279">
            <w:rPr>
              <w:rStyle w:val="PlaceholderText"/>
            </w:rPr>
            <w:t>Cliquez ou tapez ici pour saisir le texte.</w:t>
          </w:r>
        </w:sdtContent>
      </w:sdt>
    </w:p>
    <w:p w14:paraId="4F83C43E" w14:textId="36DEB92B" w:rsidR="008D2162" w:rsidRPr="00AA3279" w:rsidRDefault="008D2162" w:rsidP="008D2162">
      <w:pPr>
        <w:pStyle w:val="ListParagraph"/>
        <w:numPr>
          <w:ilvl w:val="0"/>
          <w:numId w:val="9"/>
        </w:numPr>
        <w:spacing w:after="120" w:line="276" w:lineRule="auto"/>
        <w:contextualSpacing w:val="0"/>
        <w:jc w:val="both"/>
      </w:pPr>
      <w:r w:rsidRPr="00AA3279">
        <w:t xml:space="preserve">Collectez-vous et/ou publiez-vous des données sur la production et le trafic d'armes à feu et leur </w:t>
      </w:r>
      <w:r w:rsidR="00290DC9">
        <w:t>transmission</w:t>
      </w:r>
      <w:r w:rsidRPr="00AA3279">
        <w:t xml:space="preserve"> par lieu, mode de transport ?</w:t>
      </w:r>
    </w:p>
    <w:p w14:paraId="0D0C5BE3"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44932446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451905704"/>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2E2DD361" w14:textId="77777777" w:rsidR="008D2162" w:rsidRPr="00AA3279" w:rsidRDefault="008D2162" w:rsidP="008D2162">
      <w:pPr>
        <w:pStyle w:val="ListParagraph"/>
        <w:spacing w:after="240" w:line="276" w:lineRule="auto"/>
        <w:ind w:left="357"/>
        <w:contextualSpacing w:val="0"/>
        <w:jc w:val="both"/>
      </w:pPr>
      <w:r w:rsidRPr="00AA3279">
        <w:t>Quelle organisation est responsable ?</w:t>
      </w:r>
      <w:r w:rsidRPr="00AA3279">
        <w:tab/>
      </w:r>
      <w:sdt>
        <w:sdtPr>
          <w:id w:val="-64258561"/>
          <w:placeholder>
            <w:docPart w:val="61BD8CDCAE4D4F0AB86E91195BE88B9D"/>
          </w:placeholder>
          <w:showingPlcHdr/>
        </w:sdtPr>
        <w:sdtEndPr/>
        <w:sdtContent>
          <w:r w:rsidRPr="00AA3279">
            <w:rPr>
              <w:rStyle w:val="PlaceholderText"/>
            </w:rPr>
            <w:t>Cliquez ou tapez ici pour saisir le texte.</w:t>
          </w:r>
        </w:sdtContent>
      </w:sdt>
    </w:p>
    <w:p w14:paraId="2F1307C2" w14:textId="2D78B7EB" w:rsidR="008D2162" w:rsidRPr="00AA3279" w:rsidRDefault="008D2162" w:rsidP="008D2162">
      <w:pPr>
        <w:pStyle w:val="ListParagraph"/>
        <w:numPr>
          <w:ilvl w:val="0"/>
          <w:numId w:val="9"/>
        </w:numPr>
        <w:spacing w:after="120" w:line="276" w:lineRule="auto"/>
        <w:contextualSpacing w:val="0"/>
        <w:jc w:val="both"/>
      </w:pPr>
      <w:r w:rsidRPr="00AA3279">
        <w:t>Collectez-vous et/ou publiez-vous des données sur la corruption</w:t>
      </w:r>
      <w:r w:rsidR="0032584E">
        <w:t xml:space="preserve"> </w:t>
      </w:r>
      <w:r w:rsidR="0032584E" w:rsidRPr="00AA3279">
        <w:t>transfrontalière</w:t>
      </w:r>
      <w:r w:rsidR="00FF6942">
        <w:t> ?</w:t>
      </w:r>
      <w:r w:rsidRPr="00AA3279">
        <w:t xml:space="preserve"> (</w:t>
      </w:r>
      <w:r w:rsidR="00295853" w:rsidRPr="00AA3279">
        <w:t>Y</w:t>
      </w:r>
      <w:r w:rsidRPr="00AA3279">
        <w:t xml:space="preserve"> compris les pots-de-vin, le détournement de fonds, l'abus de fonctions, le trafic d'influence, l'enrichissement illicite et autres actes)</w:t>
      </w:r>
      <w:r w:rsidR="00295853">
        <w:t>.</w:t>
      </w:r>
    </w:p>
    <w:p w14:paraId="081D56F3"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157917125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77644828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689D67F7" w14:textId="77777777" w:rsidR="008D2162" w:rsidRPr="00AA3279" w:rsidRDefault="008D2162" w:rsidP="008D2162">
      <w:pPr>
        <w:pStyle w:val="ListParagraph"/>
        <w:spacing w:after="240" w:line="276" w:lineRule="auto"/>
        <w:ind w:left="357"/>
        <w:contextualSpacing w:val="0"/>
        <w:jc w:val="both"/>
      </w:pPr>
      <w:r w:rsidRPr="00AA3279">
        <w:t>Quelle organisation est responsable ?</w:t>
      </w:r>
      <w:r w:rsidRPr="00AA3279">
        <w:tab/>
      </w:r>
      <w:sdt>
        <w:sdtPr>
          <w:id w:val="1622350523"/>
          <w:placeholder>
            <w:docPart w:val="C740894D681F4E5ABF32E029B92D8240"/>
          </w:placeholder>
          <w:showingPlcHdr/>
        </w:sdtPr>
        <w:sdtEndPr/>
        <w:sdtContent>
          <w:r w:rsidRPr="00AA3279">
            <w:rPr>
              <w:rStyle w:val="PlaceholderText"/>
            </w:rPr>
            <w:t>Cliquez ou tapez ici pour saisir le texte.</w:t>
          </w:r>
        </w:sdtContent>
      </w:sdt>
    </w:p>
    <w:p w14:paraId="79AA57B4" w14:textId="77777777" w:rsidR="008D2162" w:rsidRPr="00AA3279" w:rsidRDefault="008D2162" w:rsidP="008D2162">
      <w:pPr>
        <w:pStyle w:val="ListParagraph"/>
        <w:numPr>
          <w:ilvl w:val="0"/>
          <w:numId w:val="9"/>
        </w:numPr>
        <w:spacing w:after="120" w:line="276" w:lineRule="auto"/>
        <w:contextualSpacing w:val="0"/>
        <w:jc w:val="both"/>
      </w:pPr>
      <w:r w:rsidRPr="00AA3279">
        <w:t>Collectez-vous et/ou publiez-vous des données sur les activités de type exploitation (y compris l'esclavage et l'exploitation, l'extorsion, la traite des personnes et les enlèvements) et de financement du terrorisme qui traversent la frontière ?</w:t>
      </w:r>
    </w:p>
    <w:p w14:paraId="16F38097"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2073724817"/>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149964793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1698DF6C" w14:textId="77777777" w:rsidR="008D2162" w:rsidRPr="00AA3279" w:rsidRDefault="008D2162" w:rsidP="008D2162">
      <w:pPr>
        <w:pStyle w:val="ListParagraph"/>
        <w:spacing w:after="240" w:line="276" w:lineRule="auto"/>
        <w:ind w:left="357"/>
        <w:contextualSpacing w:val="0"/>
        <w:jc w:val="both"/>
      </w:pPr>
      <w:r w:rsidRPr="00AA3279">
        <w:t>Quelle organisation est responsable ?</w:t>
      </w:r>
      <w:r w:rsidRPr="00AA3279">
        <w:tab/>
      </w:r>
      <w:sdt>
        <w:sdtPr>
          <w:id w:val="466091820"/>
          <w:placeholder>
            <w:docPart w:val="457F3C53E69447DE8019AE70D3AE129C"/>
          </w:placeholder>
          <w:showingPlcHdr/>
        </w:sdtPr>
        <w:sdtEndPr/>
        <w:sdtContent>
          <w:r w:rsidRPr="00AA3279">
            <w:rPr>
              <w:rStyle w:val="PlaceholderText"/>
            </w:rPr>
            <w:t>Cliquez ou tapez ici pour saisir le texte.</w:t>
          </w:r>
        </w:sdtContent>
      </w:sdt>
    </w:p>
    <w:p w14:paraId="01BFFF6A" w14:textId="77777777" w:rsidR="008D2162" w:rsidRPr="00AA3279" w:rsidRDefault="008D2162" w:rsidP="008D2162">
      <w:pPr>
        <w:rPr>
          <w:b/>
          <w:bCs/>
          <w:sz w:val="24"/>
          <w:szCs w:val="24"/>
        </w:rPr>
      </w:pPr>
      <w:r w:rsidRPr="00AA3279">
        <w:rPr>
          <w:b/>
          <w:bCs/>
          <w:sz w:val="24"/>
          <w:szCs w:val="24"/>
        </w:rPr>
        <w:br w:type="page"/>
      </w:r>
    </w:p>
    <w:p w14:paraId="3DB63C6E" w14:textId="77777777" w:rsidR="008D2162" w:rsidRPr="00AA3279" w:rsidRDefault="008D2162" w:rsidP="008D2162">
      <w:pPr>
        <w:pStyle w:val="ListParagraph"/>
        <w:numPr>
          <w:ilvl w:val="0"/>
          <w:numId w:val="11"/>
        </w:numPr>
        <w:ind w:left="340" w:hanging="510"/>
        <w:rPr>
          <w:b/>
          <w:bCs/>
          <w:sz w:val="24"/>
          <w:szCs w:val="24"/>
        </w:rPr>
      </w:pPr>
      <w:bookmarkStart w:id="9" w:name="_Hlk68863537"/>
      <w:r w:rsidRPr="00AA3279">
        <w:rPr>
          <w:b/>
          <w:bCs/>
          <w:sz w:val="24"/>
          <w:szCs w:val="24"/>
        </w:rPr>
        <w:lastRenderedPageBreak/>
        <w:t>Capacité et soutien nationaux nécessaires</w:t>
      </w:r>
    </w:p>
    <w:bookmarkEnd w:id="9"/>
    <w:p w14:paraId="13392746" w14:textId="46DFB025" w:rsidR="008D2162" w:rsidRPr="00AA3279" w:rsidRDefault="008D2162" w:rsidP="008D2162">
      <w:pPr>
        <w:numPr>
          <w:ilvl w:val="0"/>
          <w:numId w:val="10"/>
        </w:numPr>
        <w:spacing w:after="120" w:line="240" w:lineRule="auto"/>
        <w:rPr>
          <w:rFonts w:ascii="Calibri" w:eastAsia="Times New Roman" w:hAnsi="Calibri" w:cs="Calibri"/>
        </w:rPr>
      </w:pPr>
      <w:r w:rsidRPr="00AA3279">
        <w:rPr>
          <w:rFonts w:ascii="Calibri" w:eastAsia="Times New Roman" w:hAnsi="Calibri" w:cs="Calibri"/>
        </w:rPr>
        <w:t>Disposez-vous de l'infrastructure (technologie, systèmes, matériel, connexion Internet, etc.) et des ressources en personnel nécessaires pour affecter un ou plusieurs experts à la mesure des FF</w:t>
      </w:r>
      <w:r w:rsidR="00D6650F">
        <w:rPr>
          <w:rFonts w:ascii="Calibri" w:eastAsia="Times New Roman" w:hAnsi="Calibri" w:cs="Calibri"/>
        </w:rPr>
        <w:t>I</w:t>
      </w:r>
      <w:r w:rsidRPr="00AA3279">
        <w:rPr>
          <w:rFonts w:ascii="Calibri" w:eastAsia="Times New Roman" w:hAnsi="Calibri" w:cs="Calibri"/>
        </w:rPr>
        <w:t xml:space="preserve"> en collaboration avec d'autres agences nationales ? </w:t>
      </w:r>
    </w:p>
    <w:p w14:paraId="12A474B6" w14:textId="77777777" w:rsidR="008D2162" w:rsidRPr="00AA3279" w:rsidRDefault="00510459" w:rsidP="008D2162">
      <w:pPr>
        <w:pStyle w:val="ListParagraph"/>
        <w:spacing w:after="120" w:line="276" w:lineRule="auto"/>
        <w:ind w:left="360"/>
        <w:contextualSpacing w:val="0"/>
      </w:pPr>
      <w:sdt>
        <w:sdtPr>
          <w:rPr>
            <w:rFonts w:ascii="MS Gothic" w:eastAsia="MS Gothic" w:hAnsi="MS Gothic"/>
          </w:rPr>
          <w:id w:val="237757633"/>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Oui</w:t>
      </w:r>
      <w:r w:rsidR="008D2162" w:rsidRPr="00AA3279">
        <w:tab/>
      </w:r>
      <w:r w:rsidR="008D2162" w:rsidRPr="00AA3279">
        <w:tab/>
      </w:r>
      <w:sdt>
        <w:sdtPr>
          <w:rPr>
            <w:rFonts w:ascii="MS Gothic" w:eastAsia="MS Gothic" w:hAnsi="MS Gothic"/>
          </w:rPr>
          <w:id w:val="551428338"/>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Non</w:t>
      </w:r>
      <w:r w:rsidR="008D2162" w:rsidRPr="00AA3279">
        <w:tab/>
      </w:r>
    </w:p>
    <w:p w14:paraId="4A1E1A25" w14:textId="77777777" w:rsidR="008D2162" w:rsidRPr="00AA3279" w:rsidRDefault="008D2162" w:rsidP="008D2162">
      <w:pPr>
        <w:ind w:left="360"/>
        <w:rPr>
          <w:rFonts w:ascii="Calibri" w:eastAsia="Times New Roman" w:hAnsi="Calibri" w:cs="Calibri"/>
        </w:rPr>
      </w:pPr>
    </w:p>
    <w:p w14:paraId="7FDDE7D6" w14:textId="77777777" w:rsidR="008D2162" w:rsidRPr="00AA3279" w:rsidRDefault="008D2162" w:rsidP="008D2162">
      <w:pPr>
        <w:numPr>
          <w:ilvl w:val="0"/>
          <w:numId w:val="10"/>
        </w:numPr>
        <w:spacing w:after="0" w:line="240" w:lineRule="auto"/>
        <w:rPr>
          <w:rFonts w:ascii="Calibri" w:eastAsia="Times New Roman" w:hAnsi="Calibri" w:cs="Calibri"/>
        </w:rPr>
      </w:pPr>
      <w:r w:rsidRPr="00AA3279">
        <w:rPr>
          <w:rFonts w:ascii="Calibri" w:eastAsia="Times New Roman" w:hAnsi="Calibri" w:cs="Calibri"/>
        </w:rPr>
        <w:t xml:space="preserve">Quel type de soutien, de formation et d'orientation serait nécessaire pour votre bureau/pays ? </w:t>
      </w:r>
    </w:p>
    <w:p w14:paraId="7F13FA3E" w14:textId="77777777" w:rsidR="008D2162" w:rsidRPr="00AA3279" w:rsidRDefault="00510459" w:rsidP="008D2162">
      <w:pPr>
        <w:spacing w:after="120" w:line="240" w:lineRule="auto"/>
        <w:ind w:left="357"/>
        <w:rPr>
          <w:rFonts w:ascii="Calibri" w:eastAsia="Times New Roman" w:hAnsi="Calibri" w:cs="Calibri"/>
        </w:rPr>
      </w:pPr>
      <w:sdt>
        <w:sdtPr>
          <w:rPr>
            <w:rFonts w:ascii="MS Gothic" w:eastAsia="MS Gothic" w:hAnsi="MS Gothic"/>
          </w:rPr>
          <w:id w:val="1555888616"/>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w:t>
      </w:r>
      <w:r w:rsidR="008D2162" w:rsidRPr="00AA3279">
        <w:tab/>
      </w:r>
      <w:r w:rsidR="008D2162" w:rsidRPr="00AA3279">
        <w:rPr>
          <w:rFonts w:ascii="Calibri" w:eastAsia="Times New Roman" w:hAnsi="Calibri" w:cs="Calibri"/>
        </w:rPr>
        <w:t xml:space="preserve">Cours de formation </w:t>
      </w:r>
    </w:p>
    <w:p w14:paraId="3C742651" w14:textId="77777777" w:rsidR="008D2162" w:rsidRPr="00AA3279" w:rsidRDefault="00510459" w:rsidP="008D2162">
      <w:pPr>
        <w:spacing w:after="120" w:line="240" w:lineRule="auto"/>
        <w:ind w:left="357"/>
        <w:rPr>
          <w:rFonts w:ascii="Calibri" w:eastAsia="Times New Roman" w:hAnsi="Calibri" w:cs="Calibri"/>
        </w:rPr>
      </w:pPr>
      <w:sdt>
        <w:sdtPr>
          <w:rPr>
            <w:rFonts w:ascii="MS Gothic" w:eastAsia="MS Gothic" w:hAnsi="MS Gothic"/>
          </w:rPr>
          <w:id w:val="-1565100024"/>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w:t>
      </w:r>
      <w:r w:rsidR="008D2162" w:rsidRPr="00AA3279">
        <w:tab/>
      </w:r>
      <w:r w:rsidR="008D2162" w:rsidRPr="00AA3279">
        <w:rPr>
          <w:rFonts w:ascii="Calibri" w:eastAsia="Times New Roman" w:hAnsi="Calibri" w:cs="Calibri"/>
        </w:rPr>
        <w:t>Matéri</w:t>
      </w:r>
      <w:r w:rsidR="008D2162">
        <w:rPr>
          <w:rFonts w:ascii="Calibri" w:eastAsia="Times New Roman" w:hAnsi="Calibri" w:cs="Calibri"/>
        </w:rPr>
        <w:t xml:space="preserve">els </w:t>
      </w:r>
      <w:r w:rsidR="008D2162" w:rsidRPr="00AA3279">
        <w:rPr>
          <w:rFonts w:ascii="Calibri" w:eastAsia="Times New Roman" w:hAnsi="Calibri" w:cs="Calibri"/>
        </w:rPr>
        <w:t xml:space="preserve">méthodologiques </w:t>
      </w:r>
    </w:p>
    <w:p w14:paraId="4EEECCC3" w14:textId="77777777" w:rsidR="008D2162" w:rsidRPr="00AA3279" w:rsidRDefault="00510459" w:rsidP="008D2162">
      <w:pPr>
        <w:spacing w:after="120" w:line="240" w:lineRule="auto"/>
        <w:ind w:left="357"/>
        <w:rPr>
          <w:rFonts w:ascii="Calibri" w:eastAsia="Times New Roman" w:hAnsi="Calibri" w:cs="Calibri"/>
        </w:rPr>
      </w:pPr>
      <w:sdt>
        <w:sdtPr>
          <w:rPr>
            <w:rFonts w:ascii="MS Gothic" w:eastAsia="MS Gothic" w:hAnsi="MS Gothic"/>
          </w:rPr>
          <w:id w:val="-1120135708"/>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w:t>
      </w:r>
      <w:r w:rsidR="008D2162" w:rsidRPr="00AA3279">
        <w:tab/>
      </w:r>
      <w:r w:rsidR="008D2162" w:rsidRPr="00AA3279">
        <w:rPr>
          <w:rFonts w:ascii="Calibri" w:eastAsia="Times New Roman" w:hAnsi="Calibri" w:cs="Calibri"/>
        </w:rPr>
        <w:t xml:space="preserve">Directives pratiques comprenant des instructions </w:t>
      </w:r>
    </w:p>
    <w:p w14:paraId="3A323ECA" w14:textId="77777777" w:rsidR="008D2162" w:rsidRPr="00AA3279" w:rsidRDefault="00510459" w:rsidP="008D2162">
      <w:pPr>
        <w:spacing w:after="120" w:line="240" w:lineRule="auto"/>
        <w:ind w:left="357"/>
        <w:rPr>
          <w:rFonts w:ascii="Calibri" w:eastAsia="Times New Roman" w:hAnsi="Calibri" w:cs="Calibri"/>
        </w:rPr>
      </w:pPr>
      <w:sdt>
        <w:sdtPr>
          <w:rPr>
            <w:rFonts w:ascii="MS Gothic" w:eastAsia="MS Gothic" w:hAnsi="MS Gothic"/>
          </w:rPr>
          <w:id w:val="22833061"/>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w:t>
      </w:r>
      <w:r w:rsidR="008D2162" w:rsidRPr="00AA3279">
        <w:tab/>
      </w:r>
      <w:r w:rsidR="008D2162" w:rsidRPr="00AA3279">
        <w:rPr>
          <w:rFonts w:ascii="Calibri" w:eastAsia="Times New Roman" w:hAnsi="Calibri" w:cs="Calibri"/>
        </w:rPr>
        <w:t xml:space="preserve">Aide au nettoyage des données </w:t>
      </w:r>
    </w:p>
    <w:p w14:paraId="349F9F14" w14:textId="77777777" w:rsidR="008D2162" w:rsidRPr="00AA3279" w:rsidRDefault="00510459" w:rsidP="008D2162">
      <w:pPr>
        <w:spacing w:after="120" w:line="240" w:lineRule="auto"/>
        <w:ind w:left="357"/>
        <w:rPr>
          <w:rFonts w:ascii="Calibri" w:eastAsia="Times New Roman" w:hAnsi="Calibri" w:cs="Calibri"/>
        </w:rPr>
      </w:pPr>
      <w:sdt>
        <w:sdtPr>
          <w:rPr>
            <w:rFonts w:ascii="MS Gothic" w:eastAsia="MS Gothic" w:hAnsi="MS Gothic"/>
          </w:rPr>
          <w:id w:val="169611898"/>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w:t>
      </w:r>
      <w:r w:rsidR="008D2162" w:rsidRPr="00AA3279">
        <w:tab/>
      </w:r>
      <w:r w:rsidR="008D2162" w:rsidRPr="00AA3279">
        <w:rPr>
          <w:rFonts w:ascii="Calibri" w:eastAsia="Times New Roman" w:hAnsi="Calibri" w:cs="Calibri"/>
        </w:rPr>
        <w:t xml:space="preserve">Liaison et analyse </w:t>
      </w:r>
    </w:p>
    <w:p w14:paraId="6AA697FB" w14:textId="77777777" w:rsidR="008D2162" w:rsidRPr="00AA3279" w:rsidRDefault="00510459" w:rsidP="008D2162">
      <w:pPr>
        <w:spacing w:after="120" w:line="240" w:lineRule="auto"/>
        <w:ind w:left="357"/>
        <w:rPr>
          <w:rFonts w:ascii="Calibri" w:eastAsia="Times New Roman" w:hAnsi="Calibri" w:cs="Calibri"/>
        </w:rPr>
      </w:pPr>
      <w:sdt>
        <w:sdtPr>
          <w:rPr>
            <w:rFonts w:ascii="MS Gothic" w:eastAsia="MS Gothic" w:hAnsi="MS Gothic"/>
          </w:rPr>
          <w:id w:val="-705331780"/>
          <w14:checkbox>
            <w14:checked w14:val="0"/>
            <w14:checkedState w14:val="2612" w14:font="MS Gothic"/>
            <w14:uncheckedState w14:val="2610" w14:font="MS Gothic"/>
          </w14:checkbox>
        </w:sdtPr>
        <w:sdtEndPr/>
        <w:sdtContent>
          <w:r w:rsidR="008D2162" w:rsidRPr="00AA3279">
            <w:rPr>
              <w:rFonts w:ascii="MS Gothic" w:eastAsia="MS Gothic" w:hAnsi="MS Gothic"/>
            </w:rPr>
            <w:t>☐</w:t>
          </w:r>
        </w:sdtContent>
      </w:sdt>
      <w:r w:rsidR="008D2162" w:rsidRPr="00AA3279">
        <w:t xml:space="preserve"> </w:t>
      </w:r>
      <w:r w:rsidR="008D2162" w:rsidRPr="00AA3279">
        <w:tab/>
      </w:r>
      <w:r w:rsidR="008D2162" w:rsidRPr="00AA3279">
        <w:rPr>
          <w:rFonts w:ascii="Calibri" w:eastAsia="Times New Roman" w:hAnsi="Calibri" w:cs="Calibri"/>
        </w:rPr>
        <w:t xml:space="preserve">Autre, veuillez décrire : </w:t>
      </w:r>
      <w:sdt>
        <w:sdtPr>
          <w:id w:val="1114944070"/>
          <w:placeholder>
            <w:docPart w:val="E766732B843440BAAE78CD8FD3805428"/>
          </w:placeholder>
          <w:showingPlcHdr/>
        </w:sdtPr>
        <w:sdtEndPr/>
        <w:sdtContent>
          <w:r w:rsidR="008D2162" w:rsidRPr="00AA3279">
            <w:rPr>
              <w:rStyle w:val="PlaceholderText"/>
            </w:rPr>
            <w:t>Cliquez ou tapez ici pour saisir le texte.</w:t>
          </w:r>
        </w:sdtContent>
      </w:sdt>
    </w:p>
    <w:p w14:paraId="14217099" w14:textId="77777777" w:rsidR="008D2162" w:rsidRPr="00AA3279" w:rsidRDefault="008D2162" w:rsidP="008D2162">
      <w:pPr>
        <w:pStyle w:val="ListParagraph"/>
        <w:rPr>
          <w:rFonts w:ascii="Calibri" w:eastAsia="Times New Roman" w:hAnsi="Calibri" w:cs="Calibri"/>
        </w:rPr>
      </w:pPr>
    </w:p>
    <w:p w14:paraId="61E94D16" w14:textId="77777777" w:rsidR="008D2162" w:rsidRPr="00AA3279" w:rsidRDefault="008D2162" w:rsidP="008D2162">
      <w:pPr>
        <w:numPr>
          <w:ilvl w:val="0"/>
          <w:numId w:val="10"/>
        </w:numPr>
        <w:spacing w:after="0" w:line="240" w:lineRule="auto"/>
        <w:rPr>
          <w:rFonts w:ascii="Calibri" w:eastAsia="Times New Roman" w:hAnsi="Calibri" w:cs="Calibri"/>
        </w:rPr>
      </w:pPr>
      <w:r w:rsidRPr="00AA3279">
        <w:rPr>
          <w:rFonts w:ascii="Calibri" w:eastAsia="Times New Roman" w:hAnsi="Calibri" w:cs="Calibri"/>
        </w:rPr>
        <w:t xml:space="preserve">Quels sont les principaux obstacles et défis à la compilation des estimations </w:t>
      </w:r>
      <w:r>
        <w:rPr>
          <w:rFonts w:ascii="Calibri" w:eastAsia="Times New Roman" w:hAnsi="Calibri" w:cs="Calibri"/>
        </w:rPr>
        <w:t>des FFI</w:t>
      </w:r>
      <w:r w:rsidRPr="00AA3279">
        <w:rPr>
          <w:rFonts w:ascii="Calibri" w:eastAsia="Times New Roman" w:hAnsi="Calibri" w:cs="Calibri"/>
        </w:rPr>
        <w:t xml:space="preserve"> dans votre pays ? </w:t>
      </w:r>
    </w:p>
    <w:p w14:paraId="4E3F24FA" w14:textId="77777777" w:rsidR="008D2162" w:rsidRPr="00AA3279" w:rsidRDefault="008D2162" w:rsidP="008D2162">
      <w:pPr>
        <w:spacing w:after="0"/>
        <w:jc w:val="both"/>
        <w:rPr>
          <w:color w:val="4472C4" w:themeColor="accent1"/>
        </w:rPr>
      </w:pPr>
    </w:p>
    <w:p w14:paraId="677A5872" w14:textId="77777777" w:rsidR="008D2162" w:rsidRPr="00AA3279" w:rsidRDefault="00510459" w:rsidP="008D2162">
      <w:pPr>
        <w:spacing w:after="0"/>
        <w:ind w:left="360"/>
        <w:jc w:val="both"/>
      </w:pPr>
      <w:sdt>
        <w:sdtPr>
          <w:id w:val="515119855"/>
          <w:placeholder>
            <w:docPart w:val="96AC6DD40F8F499A8D864DAD05C69DC0"/>
          </w:placeholder>
          <w:showingPlcHdr/>
        </w:sdtPr>
        <w:sdtEndPr/>
        <w:sdtContent>
          <w:r w:rsidR="008D2162" w:rsidRPr="00AA3279">
            <w:rPr>
              <w:rStyle w:val="PlaceholderText"/>
            </w:rPr>
            <w:t>Cliquez ou tapez ici pour saisir le texte.</w:t>
          </w:r>
        </w:sdtContent>
      </w:sdt>
    </w:p>
    <w:p w14:paraId="6E7FF278" w14:textId="77777777" w:rsidR="00F47417" w:rsidRPr="00AA3279" w:rsidRDefault="008D2162" w:rsidP="00F47417">
      <w:r w:rsidRPr="00AA3279">
        <w:br w:type="page"/>
      </w:r>
      <w:r w:rsidR="00F47417" w:rsidRPr="00DF2F31">
        <w:rPr>
          <w:lang w:val="fr-CH"/>
        </w:rPr>
        <w:lastRenderedPageBreak/>
        <w:t>Veuillez fournir les coordonnées de la personne chargée de remplir le questionnaire, et indiquer sur quelle section elle a fourni des informations. Cela servira à un suivi éventuel dans les cas où des clarifications supplémentaires pourraient être demandées.</w:t>
      </w:r>
      <w:r w:rsidR="00F47417">
        <w:rPr>
          <w:lang w:val="fr-CH"/>
        </w:rPr>
        <w:t xml:space="preserve"> </w:t>
      </w:r>
      <w:r w:rsidR="00F47417" w:rsidRPr="00F11685">
        <w:rPr>
          <w:lang w:val="fr-CH"/>
        </w:rPr>
        <w:t xml:space="preserve">Veuillez ajouter des lignes, si nécessaire. </w:t>
      </w:r>
      <w:r w:rsidR="00F47417" w:rsidRPr="00DF2F31">
        <w:rPr>
          <w:lang w:val="fr-CH"/>
        </w:rPr>
        <w:t xml:space="preserve"> </w:t>
      </w:r>
      <w:r w:rsidR="00F47417" w:rsidRPr="00AA3279">
        <w:t xml:space="preserve">Merci. </w:t>
      </w:r>
    </w:p>
    <w:tbl>
      <w:tblPr>
        <w:tblStyle w:val="TableGrid"/>
        <w:tblW w:w="0" w:type="auto"/>
        <w:tblLayout w:type="fixed"/>
        <w:tblLook w:val="04A0" w:firstRow="1" w:lastRow="0" w:firstColumn="1" w:lastColumn="0" w:noHBand="0" w:noVBand="1"/>
      </w:tblPr>
      <w:tblGrid>
        <w:gridCol w:w="1271"/>
        <w:gridCol w:w="2977"/>
        <w:gridCol w:w="601"/>
        <w:gridCol w:w="602"/>
        <w:gridCol w:w="602"/>
        <w:gridCol w:w="602"/>
        <w:gridCol w:w="602"/>
        <w:gridCol w:w="601"/>
        <w:gridCol w:w="602"/>
        <w:gridCol w:w="602"/>
        <w:gridCol w:w="602"/>
      </w:tblGrid>
      <w:tr w:rsidR="00F47417" w:rsidRPr="00AA3279" w14:paraId="2790EAC5" w14:textId="77777777" w:rsidTr="009A6CEC">
        <w:tc>
          <w:tcPr>
            <w:tcW w:w="1271" w:type="dxa"/>
            <w:tcBorders>
              <w:bottom w:val="single" w:sz="12" w:space="0" w:color="auto"/>
            </w:tcBorders>
          </w:tcPr>
          <w:p w14:paraId="3D85D9F5" w14:textId="77777777" w:rsidR="00F47417" w:rsidRPr="00AA3279" w:rsidRDefault="00F47417" w:rsidP="009A6CEC">
            <w:pPr>
              <w:rPr>
                <w:b/>
                <w:bCs/>
                <w:lang w:val="fr-FR"/>
              </w:rPr>
            </w:pPr>
          </w:p>
        </w:tc>
        <w:tc>
          <w:tcPr>
            <w:tcW w:w="2977" w:type="dxa"/>
            <w:tcBorders>
              <w:bottom w:val="single" w:sz="12" w:space="0" w:color="auto"/>
            </w:tcBorders>
          </w:tcPr>
          <w:p w14:paraId="5307694A" w14:textId="77777777" w:rsidR="00F47417" w:rsidRPr="00AA3279" w:rsidRDefault="00F47417" w:rsidP="009A6CEC">
            <w:pPr>
              <w:rPr>
                <w:b/>
                <w:bCs/>
                <w:lang w:val="fr-FR"/>
              </w:rPr>
            </w:pPr>
          </w:p>
        </w:tc>
        <w:tc>
          <w:tcPr>
            <w:tcW w:w="601" w:type="dxa"/>
            <w:tcBorders>
              <w:bottom w:val="single" w:sz="12" w:space="0" w:color="auto"/>
            </w:tcBorders>
          </w:tcPr>
          <w:p w14:paraId="5E5F1B31" w14:textId="77777777" w:rsidR="00F47417" w:rsidRPr="00AA3279" w:rsidRDefault="00F47417" w:rsidP="009A6CEC">
            <w:pPr>
              <w:rPr>
                <w:b/>
                <w:bCs/>
                <w:lang w:val="fr-FR"/>
              </w:rPr>
            </w:pPr>
            <w:r w:rsidRPr="00AA3279">
              <w:rPr>
                <w:b/>
                <w:bCs/>
                <w:lang w:val="fr-FR"/>
              </w:rPr>
              <w:t>I</w:t>
            </w:r>
          </w:p>
        </w:tc>
        <w:tc>
          <w:tcPr>
            <w:tcW w:w="602" w:type="dxa"/>
            <w:tcBorders>
              <w:bottom w:val="single" w:sz="12" w:space="0" w:color="auto"/>
            </w:tcBorders>
          </w:tcPr>
          <w:p w14:paraId="01A30271" w14:textId="77777777" w:rsidR="00F47417" w:rsidRPr="00AA3279" w:rsidRDefault="00F47417" w:rsidP="009A6CEC">
            <w:pPr>
              <w:rPr>
                <w:b/>
                <w:bCs/>
                <w:lang w:val="fr-FR"/>
              </w:rPr>
            </w:pPr>
          </w:p>
        </w:tc>
        <w:tc>
          <w:tcPr>
            <w:tcW w:w="602" w:type="dxa"/>
            <w:tcBorders>
              <w:bottom w:val="single" w:sz="12" w:space="0" w:color="auto"/>
            </w:tcBorders>
          </w:tcPr>
          <w:p w14:paraId="65A16225" w14:textId="77777777" w:rsidR="00F47417" w:rsidRPr="00AA3279" w:rsidRDefault="00F47417" w:rsidP="009A6CEC">
            <w:pPr>
              <w:rPr>
                <w:b/>
                <w:bCs/>
                <w:lang w:val="fr-FR"/>
              </w:rPr>
            </w:pPr>
            <w:r w:rsidRPr="00AA3279">
              <w:rPr>
                <w:b/>
                <w:bCs/>
                <w:lang w:val="fr-FR"/>
              </w:rPr>
              <w:t>II</w:t>
            </w:r>
          </w:p>
        </w:tc>
        <w:tc>
          <w:tcPr>
            <w:tcW w:w="602" w:type="dxa"/>
            <w:tcBorders>
              <w:bottom w:val="single" w:sz="12" w:space="0" w:color="auto"/>
            </w:tcBorders>
          </w:tcPr>
          <w:p w14:paraId="7B3F0F03" w14:textId="77777777" w:rsidR="00F47417" w:rsidRPr="00AA3279" w:rsidRDefault="00F47417" w:rsidP="009A6CEC">
            <w:pPr>
              <w:rPr>
                <w:b/>
                <w:bCs/>
                <w:lang w:val="fr-FR"/>
              </w:rPr>
            </w:pPr>
            <w:r w:rsidRPr="00AA3279">
              <w:rPr>
                <w:b/>
                <w:bCs/>
                <w:lang w:val="fr-FR"/>
              </w:rPr>
              <w:t>III.A</w:t>
            </w:r>
          </w:p>
        </w:tc>
        <w:tc>
          <w:tcPr>
            <w:tcW w:w="602" w:type="dxa"/>
            <w:tcBorders>
              <w:bottom w:val="single" w:sz="12" w:space="0" w:color="auto"/>
            </w:tcBorders>
          </w:tcPr>
          <w:p w14:paraId="3D2FEF22" w14:textId="77777777" w:rsidR="00F47417" w:rsidRPr="00AA3279" w:rsidRDefault="00F47417" w:rsidP="009A6CEC">
            <w:pPr>
              <w:rPr>
                <w:b/>
                <w:bCs/>
                <w:lang w:val="fr-FR"/>
              </w:rPr>
            </w:pPr>
            <w:r w:rsidRPr="00AA3279">
              <w:rPr>
                <w:b/>
                <w:bCs/>
                <w:lang w:val="fr-FR"/>
              </w:rPr>
              <w:t>III.B</w:t>
            </w:r>
          </w:p>
        </w:tc>
        <w:tc>
          <w:tcPr>
            <w:tcW w:w="601" w:type="dxa"/>
            <w:tcBorders>
              <w:bottom w:val="single" w:sz="12" w:space="0" w:color="auto"/>
            </w:tcBorders>
          </w:tcPr>
          <w:p w14:paraId="72F5CDBB" w14:textId="77777777" w:rsidR="00F47417" w:rsidRPr="00AA3279" w:rsidRDefault="00F47417" w:rsidP="009A6CEC">
            <w:pPr>
              <w:rPr>
                <w:b/>
                <w:bCs/>
                <w:lang w:val="fr-FR"/>
              </w:rPr>
            </w:pPr>
            <w:r w:rsidRPr="00AA3279">
              <w:rPr>
                <w:b/>
                <w:bCs/>
                <w:lang w:val="fr-FR"/>
              </w:rPr>
              <w:t>III.C</w:t>
            </w:r>
          </w:p>
        </w:tc>
        <w:tc>
          <w:tcPr>
            <w:tcW w:w="602" w:type="dxa"/>
            <w:tcBorders>
              <w:bottom w:val="single" w:sz="12" w:space="0" w:color="auto"/>
            </w:tcBorders>
          </w:tcPr>
          <w:p w14:paraId="5AE26BBA" w14:textId="77777777" w:rsidR="00F47417" w:rsidRPr="00AA3279" w:rsidRDefault="00F47417" w:rsidP="009A6CEC">
            <w:pPr>
              <w:rPr>
                <w:b/>
                <w:bCs/>
                <w:lang w:val="fr-FR"/>
              </w:rPr>
            </w:pPr>
            <w:r w:rsidRPr="00AA3279">
              <w:rPr>
                <w:b/>
                <w:bCs/>
                <w:lang w:val="fr-FR"/>
              </w:rPr>
              <w:t>III.D</w:t>
            </w:r>
          </w:p>
        </w:tc>
        <w:tc>
          <w:tcPr>
            <w:tcW w:w="602" w:type="dxa"/>
            <w:tcBorders>
              <w:bottom w:val="single" w:sz="12" w:space="0" w:color="auto"/>
            </w:tcBorders>
          </w:tcPr>
          <w:p w14:paraId="3B4BB4E2" w14:textId="77777777" w:rsidR="00F47417" w:rsidRPr="00AA3279" w:rsidRDefault="00F47417" w:rsidP="009A6CEC">
            <w:pPr>
              <w:rPr>
                <w:b/>
                <w:bCs/>
                <w:lang w:val="fr-FR"/>
              </w:rPr>
            </w:pPr>
            <w:r w:rsidRPr="00AA3279">
              <w:rPr>
                <w:b/>
                <w:bCs/>
                <w:lang w:val="fr-FR"/>
              </w:rPr>
              <w:t>III.E</w:t>
            </w:r>
          </w:p>
        </w:tc>
        <w:tc>
          <w:tcPr>
            <w:tcW w:w="602" w:type="dxa"/>
            <w:tcBorders>
              <w:bottom w:val="single" w:sz="12" w:space="0" w:color="auto"/>
            </w:tcBorders>
          </w:tcPr>
          <w:p w14:paraId="626714AC" w14:textId="77777777" w:rsidR="00F47417" w:rsidRPr="00AA3279" w:rsidRDefault="00F47417" w:rsidP="009A6CEC">
            <w:pPr>
              <w:rPr>
                <w:b/>
                <w:bCs/>
                <w:lang w:val="fr-FR"/>
              </w:rPr>
            </w:pPr>
            <w:r w:rsidRPr="00AA3279">
              <w:rPr>
                <w:b/>
                <w:bCs/>
                <w:lang w:val="fr-FR"/>
              </w:rPr>
              <w:t>IV</w:t>
            </w:r>
          </w:p>
        </w:tc>
      </w:tr>
      <w:tr w:rsidR="00F47417" w:rsidRPr="00AA3279" w14:paraId="3BE506BA" w14:textId="77777777" w:rsidTr="009A6CEC">
        <w:tc>
          <w:tcPr>
            <w:tcW w:w="1271" w:type="dxa"/>
            <w:tcBorders>
              <w:top w:val="single" w:sz="12" w:space="0" w:color="auto"/>
            </w:tcBorders>
          </w:tcPr>
          <w:p w14:paraId="7D8B4AB3" w14:textId="77777777" w:rsidR="00F47417" w:rsidRPr="00AA3279" w:rsidRDefault="00F47417" w:rsidP="009A6CEC">
            <w:pPr>
              <w:rPr>
                <w:lang w:val="fr-FR"/>
              </w:rPr>
            </w:pPr>
            <w:r w:rsidRPr="00AA3279">
              <w:rPr>
                <w:lang w:val="fr-FR"/>
              </w:rPr>
              <w:t>Institution</w:t>
            </w:r>
          </w:p>
        </w:tc>
        <w:tc>
          <w:tcPr>
            <w:tcW w:w="2977" w:type="dxa"/>
            <w:tcBorders>
              <w:top w:val="single" w:sz="12" w:space="0" w:color="auto"/>
            </w:tcBorders>
          </w:tcPr>
          <w:p w14:paraId="63BDABA3" w14:textId="77777777" w:rsidR="00F47417" w:rsidRPr="00AA3279" w:rsidRDefault="00F47417" w:rsidP="009A6CEC">
            <w:pPr>
              <w:rPr>
                <w:lang w:val="fr-FR"/>
              </w:rPr>
            </w:pPr>
          </w:p>
        </w:tc>
        <w:tc>
          <w:tcPr>
            <w:tcW w:w="601" w:type="dxa"/>
            <w:tcBorders>
              <w:top w:val="single" w:sz="12" w:space="0" w:color="auto"/>
            </w:tcBorders>
          </w:tcPr>
          <w:p w14:paraId="7E6E7ABB" w14:textId="77777777" w:rsidR="00F47417" w:rsidRPr="00AA3279" w:rsidRDefault="00510459" w:rsidP="009A6CEC">
            <w:pPr>
              <w:rPr>
                <w:lang w:val="fr-FR"/>
              </w:rPr>
            </w:pPr>
            <w:sdt>
              <w:sdtPr>
                <w:rPr>
                  <w:rFonts w:ascii="Calibri" w:hAnsi="Calibri" w:cs="Calibri"/>
                </w:rPr>
                <w:id w:val="-1987616704"/>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6F675510" w14:textId="77777777" w:rsidR="00F47417" w:rsidRDefault="00F47417" w:rsidP="009A6CEC">
            <w:pPr>
              <w:rPr>
                <w:rFonts w:ascii="Calibri" w:hAnsi="Calibri" w:cs="Calibri"/>
              </w:rPr>
            </w:pPr>
          </w:p>
        </w:tc>
        <w:tc>
          <w:tcPr>
            <w:tcW w:w="602" w:type="dxa"/>
            <w:tcBorders>
              <w:top w:val="single" w:sz="12" w:space="0" w:color="auto"/>
            </w:tcBorders>
          </w:tcPr>
          <w:p w14:paraId="6A372DD6" w14:textId="77777777" w:rsidR="00F47417" w:rsidRPr="00AA3279" w:rsidRDefault="00510459" w:rsidP="009A6CEC">
            <w:pPr>
              <w:rPr>
                <w:lang w:val="fr-FR"/>
              </w:rPr>
            </w:pPr>
            <w:sdt>
              <w:sdtPr>
                <w:rPr>
                  <w:rFonts w:ascii="Calibri" w:hAnsi="Calibri" w:cs="Calibri"/>
                </w:rPr>
                <w:id w:val="388317652"/>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61E661A7" w14:textId="77777777" w:rsidR="00F47417" w:rsidRPr="00AA3279" w:rsidRDefault="00510459" w:rsidP="009A6CEC">
            <w:pPr>
              <w:rPr>
                <w:lang w:val="fr-FR"/>
              </w:rPr>
            </w:pPr>
            <w:sdt>
              <w:sdtPr>
                <w:rPr>
                  <w:rFonts w:ascii="Calibri" w:hAnsi="Calibri" w:cs="Calibri"/>
                </w:rPr>
                <w:id w:val="-1060471762"/>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5E3D279F" w14:textId="77777777" w:rsidR="00F47417" w:rsidRPr="00AA3279" w:rsidRDefault="00510459" w:rsidP="009A6CEC">
            <w:pPr>
              <w:rPr>
                <w:lang w:val="fr-FR"/>
              </w:rPr>
            </w:pPr>
            <w:sdt>
              <w:sdtPr>
                <w:rPr>
                  <w:rFonts w:ascii="Calibri" w:hAnsi="Calibri" w:cs="Calibri"/>
                </w:rPr>
                <w:id w:val="189184798"/>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1" w:type="dxa"/>
            <w:tcBorders>
              <w:top w:val="single" w:sz="12" w:space="0" w:color="auto"/>
            </w:tcBorders>
          </w:tcPr>
          <w:p w14:paraId="6B25E470" w14:textId="77777777" w:rsidR="00F47417" w:rsidRPr="00AA3279" w:rsidRDefault="00510459" w:rsidP="009A6CEC">
            <w:pPr>
              <w:rPr>
                <w:lang w:val="fr-FR"/>
              </w:rPr>
            </w:pPr>
            <w:sdt>
              <w:sdtPr>
                <w:rPr>
                  <w:rFonts w:ascii="Calibri" w:hAnsi="Calibri" w:cs="Calibri"/>
                </w:rPr>
                <w:id w:val="754794937"/>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27B9892F" w14:textId="77777777" w:rsidR="00F47417" w:rsidRPr="00AA3279" w:rsidRDefault="00510459" w:rsidP="009A6CEC">
            <w:pPr>
              <w:rPr>
                <w:lang w:val="fr-FR"/>
              </w:rPr>
            </w:pPr>
            <w:sdt>
              <w:sdtPr>
                <w:rPr>
                  <w:rFonts w:ascii="Calibri" w:hAnsi="Calibri" w:cs="Calibri"/>
                </w:rPr>
                <w:id w:val="-993712888"/>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13D0AA84" w14:textId="77777777" w:rsidR="00F47417" w:rsidRPr="00AA3279" w:rsidRDefault="00510459" w:rsidP="009A6CEC">
            <w:pPr>
              <w:rPr>
                <w:lang w:val="fr-FR"/>
              </w:rPr>
            </w:pPr>
            <w:sdt>
              <w:sdtPr>
                <w:rPr>
                  <w:rFonts w:ascii="Calibri" w:hAnsi="Calibri" w:cs="Calibri"/>
                </w:rPr>
                <w:id w:val="679705624"/>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472A46A5" w14:textId="77777777" w:rsidR="00F47417" w:rsidRPr="00AA3279" w:rsidRDefault="00510459" w:rsidP="009A6CEC">
            <w:pPr>
              <w:rPr>
                <w:lang w:val="fr-FR"/>
              </w:rPr>
            </w:pPr>
            <w:sdt>
              <w:sdtPr>
                <w:rPr>
                  <w:rFonts w:ascii="Calibri" w:hAnsi="Calibri" w:cs="Calibri"/>
                </w:rPr>
                <w:id w:val="-433364883"/>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r>
      <w:tr w:rsidR="00F47417" w:rsidRPr="00AA3279" w14:paraId="19E73931" w14:textId="77777777" w:rsidTr="009A6CEC">
        <w:tc>
          <w:tcPr>
            <w:tcW w:w="1271" w:type="dxa"/>
          </w:tcPr>
          <w:p w14:paraId="5C3FDECB" w14:textId="77777777" w:rsidR="00F47417" w:rsidRPr="00AA3279" w:rsidRDefault="00F47417" w:rsidP="009A6CEC">
            <w:pPr>
              <w:rPr>
                <w:lang w:val="fr-FR"/>
              </w:rPr>
            </w:pPr>
            <w:r w:rsidRPr="00AA3279">
              <w:rPr>
                <w:lang w:val="fr-FR"/>
              </w:rPr>
              <w:t>Personne</w:t>
            </w:r>
          </w:p>
        </w:tc>
        <w:tc>
          <w:tcPr>
            <w:tcW w:w="2977" w:type="dxa"/>
          </w:tcPr>
          <w:p w14:paraId="1952E7B1" w14:textId="77777777" w:rsidR="00F47417" w:rsidRPr="00AA3279" w:rsidRDefault="00F47417" w:rsidP="009A6CEC">
            <w:pPr>
              <w:rPr>
                <w:lang w:val="fr-FR"/>
              </w:rPr>
            </w:pPr>
          </w:p>
        </w:tc>
        <w:tc>
          <w:tcPr>
            <w:tcW w:w="601" w:type="dxa"/>
          </w:tcPr>
          <w:p w14:paraId="1C8F31E4" w14:textId="77777777" w:rsidR="00F47417" w:rsidRPr="00AA3279" w:rsidRDefault="00510459" w:rsidP="009A6CEC">
            <w:pPr>
              <w:rPr>
                <w:lang w:val="fr-FR"/>
              </w:rPr>
            </w:pPr>
            <w:sdt>
              <w:sdtPr>
                <w:rPr>
                  <w:rFonts w:ascii="Calibri" w:hAnsi="Calibri" w:cs="Calibri"/>
                </w:rPr>
                <w:id w:val="-905224428"/>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3C79C155" w14:textId="77777777" w:rsidR="00F47417" w:rsidRDefault="00F47417" w:rsidP="009A6CEC">
            <w:pPr>
              <w:rPr>
                <w:rFonts w:ascii="Calibri" w:hAnsi="Calibri" w:cs="Calibri"/>
              </w:rPr>
            </w:pPr>
          </w:p>
        </w:tc>
        <w:tc>
          <w:tcPr>
            <w:tcW w:w="602" w:type="dxa"/>
          </w:tcPr>
          <w:p w14:paraId="25FABAFD" w14:textId="77777777" w:rsidR="00F47417" w:rsidRPr="00AA3279" w:rsidRDefault="00510459" w:rsidP="009A6CEC">
            <w:pPr>
              <w:rPr>
                <w:lang w:val="fr-FR"/>
              </w:rPr>
            </w:pPr>
            <w:sdt>
              <w:sdtPr>
                <w:rPr>
                  <w:rFonts w:ascii="Calibri" w:hAnsi="Calibri" w:cs="Calibri"/>
                </w:rPr>
                <w:id w:val="-489257041"/>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1EE43EF9" w14:textId="77777777" w:rsidR="00F47417" w:rsidRPr="00AA3279" w:rsidRDefault="00510459" w:rsidP="009A6CEC">
            <w:pPr>
              <w:rPr>
                <w:lang w:val="fr-FR"/>
              </w:rPr>
            </w:pPr>
            <w:sdt>
              <w:sdtPr>
                <w:rPr>
                  <w:rFonts w:ascii="Calibri" w:hAnsi="Calibri" w:cs="Calibri"/>
                </w:rPr>
                <w:id w:val="-1591916976"/>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35509FBD" w14:textId="77777777" w:rsidR="00F47417" w:rsidRPr="00AA3279" w:rsidRDefault="00510459" w:rsidP="009A6CEC">
            <w:pPr>
              <w:rPr>
                <w:lang w:val="fr-FR"/>
              </w:rPr>
            </w:pPr>
            <w:sdt>
              <w:sdtPr>
                <w:rPr>
                  <w:rFonts w:ascii="Calibri" w:hAnsi="Calibri" w:cs="Calibri"/>
                </w:rPr>
                <w:id w:val="-1081447670"/>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1" w:type="dxa"/>
          </w:tcPr>
          <w:p w14:paraId="710CE1DC" w14:textId="77777777" w:rsidR="00F47417" w:rsidRPr="00AA3279" w:rsidRDefault="00510459" w:rsidP="009A6CEC">
            <w:pPr>
              <w:rPr>
                <w:lang w:val="fr-FR"/>
              </w:rPr>
            </w:pPr>
            <w:sdt>
              <w:sdtPr>
                <w:rPr>
                  <w:rFonts w:ascii="Calibri" w:hAnsi="Calibri" w:cs="Calibri"/>
                </w:rPr>
                <w:id w:val="-1300756384"/>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1641AAB6" w14:textId="77777777" w:rsidR="00F47417" w:rsidRPr="00AA3279" w:rsidRDefault="00510459" w:rsidP="009A6CEC">
            <w:pPr>
              <w:rPr>
                <w:lang w:val="fr-FR"/>
              </w:rPr>
            </w:pPr>
            <w:sdt>
              <w:sdtPr>
                <w:rPr>
                  <w:rFonts w:ascii="Calibri" w:hAnsi="Calibri" w:cs="Calibri"/>
                </w:rPr>
                <w:id w:val="-1526707607"/>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703ED045" w14:textId="77777777" w:rsidR="00F47417" w:rsidRPr="00AA3279" w:rsidRDefault="00510459" w:rsidP="009A6CEC">
            <w:pPr>
              <w:rPr>
                <w:lang w:val="fr-FR"/>
              </w:rPr>
            </w:pPr>
            <w:sdt>
              <w:sdtPr>
                <w:rPr>
                  <w:rFonts w:ascii="Calibri" w:hAnsi="Calibri" w:cs="Calibri"/>
                </w:rPr>
                <w:id w:val="-85226801"/>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34C8E433" w14:textId="77777777" w:rsidR="00F47417" w:rsidRPr="00AA3279" w:rsidRDefault="00510459" w:rsidP="009A6CEC">
            <w:pPr>
              <w:rPr>
                <w:lang w:val="fr-FR"/>
              </w:rPr>
            </w:pPr>
            <w:sdt>
              <w:sdtPr>
                <w:rPr>
                  <w:rFonts w:ascii="Calibri" w:hAnsi="Calibri" w:cs="Calibri"/>
                </w:rPr>
                <w:id w:val="-1775543712"/>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r>
      <w:tr w:rsidR="00F47417" w:rsidRPr="00AA3279" w14:paraId="144F6225" w14:textId="77777777" w:rsidTr="009A6CEC">
        <w:tc>
          <w:tcPr>
            <w:tcW w:w="1271" w:type="dxa"/>
            <w:tcBorders>
              <w:bottom w:val="single" w:sz="12" w:space="0" w:color="auto"/>
            </w:tcBorders>
          </w:tcPr>
          <w:p w14:paraId="5689DD46" w14:textId="77777777" w:rsidR="00F47417" w:rsidRPr="00AA3279" w:rsidRDefault="00F47417" w:rsidP="009A6CEC">
            <w:pPr>
              <w:rPr>
                <w:lang w:val="fr-FR"/>
              </w:rPr>
            </w:pPr>
            <w:r w:rsidRPr="00AA3279">
              <w:rPr>
                <w:lang w:val="fr-FR"/>
              </w:rPr>
              <w:t xml:space="preserve">Courriel  </w:t>
            </w:r>
          </w:p>
        </w:tc>
        <w:tc>
          <w:tcPr>
            <w:tcW w:w="2977" w:type="dxa"/>
            <w:tcBorders>
              <w:bottom w:val="single" w:sz="12" w:space="0" w:color="auto"/>
            </w:tcBorders>
          </w:tcPr>
          <w:p w14:paraId="01FAA36B" w14:textId="77777777" w:rsidR="00F47417" w:rsidRPr="00AA3279" w:rsidRDefault="00F47417" w:rsidP="009A6CEC">
            <w:pPr>
              <w:rPr>
                <w:lang w:val="fr-FR"/>
              </w:rPr>
            </w:pPr>
          </w:p>
        </w:tc>
        <w:tc>
          <w:tcPr>
            <w:tcW w:w="601" w:type="dxa"/>
            <w:tcBorders>
              <w:bottom w:val="single" w:sz="12" w:space="0" w:color="auto"/>
            </w:tcBorders>
          </w:tcPr>
          <w:p w14:paraId="075C034F" w14:textId="77777777" w:rsidR="00F47417" w:rsidRPr="00AA3279" w:rsidRDefault="00510459" w:rsidP="009A6CEC">
            <w:pPr>
              <w:rPr>
                <w:lang w:val="fr-FR"/>
              </w:rPr>
            </w:pPr>
            <w:sdt>
              <w:sdtPr>
                <w:rPr>
                  <w:rFonts w:ascii="Calibri" w:hAnsi="Calibri" w:cs="Calibri"/>
                </w:rPr>
                <w:id w:val="522680169"/>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6FF7B375" w14:textId="77777777" w:rsidR="00F47417" w:rsidRDefault="00F47417" w:rsidP="009A6CEC">
            <w:pPr>
              <w:rPr>
                <w:rFonts w:ascii="Calibri" w:hAnsi="Calibri" w:cs="Calibri"/>
              </w:rPr>
            </w:pPr>
          </w:p>
        </w:tc>
        <w:tc>
          <w:tcPr>
            <w:tcW w:w="602" w:type="dxa"/>
            <w:tcBorders>
              <w:bottom w:val="single" w:sz="12" w:space="0" w:color="auto"/>
            </w:tcBorders>
          </w:tcPr>
          <w:p w14:paraId="0CAC8476" w14:textId="77777777" w:rsidR="00F47417" w:rsidRPr="00AA3279" w:rsidRDefault="00510459" w:rsidP="009A6CEC">
            <w:pPr>
              <w:rPr>
                <w:lang w:val="fr-FR"/>
              </w:rPr>
            </w:pPr>
            <w:sdt>
              <w:sdtPr>
                <w:rPr>
                  <w:rFonts w:ascii="Calibri" w:hAnsi="Calibri" w:cs="Calibri"/>
                </w:rPr>
                <w:id w:val="483210731"/>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51625BE3" w14:textId="77777777" w:rsidR="00F47417" w:rsidRPr="00AA3279" w:rsidRDefault="00510459" w:rsidP="009A6CEC">
            <w:pPr>
              <w:rPr>
                <w:lang w:val="fr-FR"/>
              </w:rPr>
            </w:pPr>
            <w:sdt>
              <w:sdtPr>
                <w:rPr>
                  <w:rFonts w:ascii="Calibri" w:hAnsi="Calibri" w:cs="Calibri"/>
                </w:rPr>
                <w:id w:val="-810785171"/>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456BF612" w14:textId="77777777" w:rsidR="00F47417" w:rsidRPr="00AA3279" w:rsidRDefault="00510459" w:rsidP="009A6CEC">
            <w:pPr>
              <w:rPr>
                <w:lang w:val="fr-FR"/>
              </w:rPr>
            </w:pPr>
            <w:sdt>
              <w:sdtPr>
                <w:rPr>
                  <w:rFonts w:ascii="Calibri" w:hAnsi="Calibri" w:cs="Calibri"/>
                </w:rPr>
                <w:id w:val="1869489885"/>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1" w:type="dxa"/>
            <w:tcBorders>
              <w:bottom w:val="single" w:sz="12" w:space="0" w:color="auto"/>
            </w:tcBorders>
          </w:tcPr>
          <w:p w14:paraId="59CBEBE0" w14:textId="77777777" w:rsidR="00F47417" w:rsidRPr="00AA3279" w:rsidRDefault="00510459" w:rsidP="009A6CEC">
            <w:pPr>
              <w:rPr>
                <w:lang w:val="fr-FR"/>
              </w:rPr>
            </w:pPr>
            <w:sdt>
              <w:sdtPr>
                <w:rPr>
                  <w:rFonts w:ascii="Calibri" w:hAnsi="Calibri" w:cs="Calibri"/>
                </w:rPr>
                <w:id w:val="136617783"/>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7F24DA52" w14:textId="77777777" w:rsidR="00F47417" w:rsidRPr="00AA3279" w:rsidRDefault="00510459" w:rsidP="009A6CEC">
            <w:pPr>
              <w:rPr>
                <w:lang w:val="fr-FR"/>
              </w:rPr>
            </w:pPr>
            <w:sdt>
              <w:sdtPr>
                <w:rPr>
                  <w:rFonts w:ascii="Calibri" w:hAnsi="Calibri" w:cs="Calibri"/>
                </w:rPr>
                <w:id w:val="1985733802"/>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43D875D9" w14:textId="77777777" w:rsidR="00F47417" w:rsidRPr="00AA3279" w:rsidRDefault="00510459" w:rsidP="009A6CEC">
            <w:pPr>
              <w:rPr>
                <w:lang w:val="fr-FR"/>
              </w:rPr>
            </w:pPr>
            <w:sdt>
              <w:sdtPr>
                <w:rPr>
                  <w:rFonts w:ascii="Calibri" w:hAnsi="Calibri" w:cs="Calibri"/>
                </w:rPr>
                <w:id w:val="-372687551"/>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622DDBA0" w14:textId="77777777" w:rsidR="00F47417" w:rsidRPr="00AA3279" w:rsidRDefault="00510459" w:rsidP="009A6CEC">
            <w:pPr>
              <w:rPr>
                <w:lang w:val="fr-FR"/>
              </w:rPr>
            </w:pPr>
            <w:sdt>
              <w:sdtPr>
                <w:rPr>
                  <w:rFonts w:ascii="Calibri" w:hAnsi="Calibri" w:cs="Calibri"/>
                </w:rPr>
                <w:id w:val="-1670791265"/>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r>
      <w:tr w:rsidR="00F47417" w:rsidRPr="00AA3279" w14:paraId="791C09F0" w14:textId="77777777" w:rsidTr="009A6CEC">
        <w:tc>
          <w:tcPr>
            <w:tcW w:w="1271" w:type="dxa"/>
            <w:tcBorders>
              <w:top w:val="single" w:sz="12" w:space="0" w:color="auto"/>
            </w:tcBorders>
          </w:tcPr>
          <w:p w14:paraId="4474D0D3" w14:textId="77777777" w:rsidR="00F47417" w:rsidRPr="00AA3279" w:rsidRDefault="00F47417" w:rsidP="009A6CEC">
            <w:pPr>
              <w:rPr>
                <w:lang w:val="fr-FR"/>
              </w:rPr>
            </w:pPr>
            <w:r w:rsidRPr="00AA3279">
              <w:rPr>
                <w:lang w:val="fr-FR"/>
              </w:rPr>
              <w:t>Institution</w:t>
            </w:r>
          </w:p>
        </w:tc>
        <w:tc>
          <w:tcPr>
            <w:tcW w:w="2977" w:type="dxa"/>
            <w:tcBorders>
              <w:top w:val="single" w:sz="12" w:space="0" w:color="auto"/>
            </w:tcBorders>
          </w:tcPr>
          <w:p w14:paraId="507C0F02" w14:textId="77777777" w:rsidR="00F47417" w:rsidRPr="00AA3279" w:rsidRDefault="00F47417" w:rsidP="009A6CEC">
            <w:pPr>
              <w:rPr>
                <w:lang w:val="fr-FR"/>
              </w:rPr>
            </w:pPr>
          </w:p>
        </w:tc>
        <w:tc>
          <w:tcPr>
            <w:tcW w:w="601" w:type="dxa"/>
            <w:tcBorders>
              <w:top w:val="single" w:sz="12" w:space="0" w:color="auto"/>
            </w:tcBorders>
          </w:tcPr>
          <w:p w14:paraId="4258B032" w14:textId="77777777" w:rsidR="00F47417" w:rsidRPr="00AA3279" w:rsidRDefault="00510459" w:rsidP="009A6CEC">
            <w:pPr>
              <w:rPr>
                <w:lang w:val="fr-FR"/>
              </w:rPr>
            </w:pPr>
            <w:sdt>
              <w:sdtPr>
                <w:rPr>
                  <w:rFonts w:ascii="Calibri" w:hAnsi="Calibri" w:cs="Calibri"/>
                </w:rPr>
                <w:id w:val="1277301232"/>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5F6C3A4A" w14:textId="77777777" w:rsidR="00F47417" w:rsidRDefault="00F47417" w:rsidP="009A6CEC">
            <w:pPr>
              <w:rPr>
                <w:rFonts w:ascii="Calibri" w:hAnsi="Calibri" w:cs="Calibri"/>
              </w:rPr>
            </w:pPr>
          </w:p>
        </w:tc>
        <w:tc>
          <w:tcPr>
            <w:tcW w:w="602" w:type="dxa"/>
            <w:tcBorders>
              <w:top w:val="single" w:sz="12" w:space="0" w:color="auto"/>
            </w:tcBorders>
          </w:tcPr>
          <w:p w14:paraId="560517B3" w14:textId="77777777" w:rsidR="00F47417" w:rsidRPr="00AA3279" w:rsidRDefault="00510459" w:rsidP="009A6CEC">
            <w:pPr>
              <w:rPr>
                <w:lang w:val="fr-FR"/>
              </w:rPr>
            </w:pPr>
            <w:sdt>
              <w:sdtPr>
                <w:rPr>
                  <w:rFonts w:ascii="Calibri" w:hAnsi="Calibri" w:cs="Calibri"/>
                </w:rPr>
                <w:id w:val="1625030018"/>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1C6B20AC" w14:textId="77777777" w:rsidR="00F47417" w:rsidRPr="00AA3279" w:rsidRDefault="00510459" w:rsidP="009A6CEC">
            <w:pPr>
              <w:rPr>
                <w:lang w:val="fr-FR"/>
              </w:rPr>
            </w:pPr>
            <w:sdt>
              <w:sdtPr>
                <w:rPr>
                  <w:rFonts w:ascii="Calibri" w:hAnsi="Calibri" w:cs="Calibri"/>
                </w:rPr>
                <w:id w:val="-1001350463"/>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54D11683" w14:textId="77777777" w:rsidR="00F47417" w:rsidRPr="00AA3279" w:rsidRDefault="00510459" w:rsidP="009A6CEC">
            <w:pPr>
              <w:rPr>
                <w:lang w:val="fr-FR"/>
              </w:rPr>
            </w:pPr>
            <w:sdt>
              <w:sdtPr>
                <w:rPr>
                  <w:rFonts w:ascii="Calibri" w:hAnsi="Calibri" w:cs="Calibri"/>
                </w:rPr>
                <w:id w:val="761959181"/>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1" w:type="dxa"/>
            <w:tcBorders>
              <w:top w:val="single" w:sz="12" w:space="0" w:color="auto"/>
            </w:tcBorders>
          </w:tcPr>
          <w:p w14:paraId="745989FC" w14:textId="77777777" w:rsidR="00F47417" w:rsidRPr="00AA3279" w:rsidRDefault="00510459" w:rsidP="009A6CEC">
            <w:pPr>
              <w:rPr>
                <w:lang w:val="fr-FR"/>
              </w:rPr>
            </w:pPr>
            <w:sdt>
              <w:sdtPr>
                <w:rPr>
                  <w:rFonts w:ascii="Calibri" w:hAnsi="Calibri" w:cs="Calibri"/>
                </w:rPr>
                <w:id w:val="-1511748873"/>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2A0F860E" w14:textId="77777777" w:rsidR="00F47417" w:rsidRPr="00AA3279" w:rsidRDefault="00510459" w:rsidP="009A6CEC">
            <w:pPr>
              <w:rPr>
                <w:lang w:val="fr-FR"/>
              </w:rPr>
            </w:pPr>
            <w:sdt>
              <w:sdtPr>
                <w:rPr>
                  <w:rFonts w:ascii="Calibri" w:hAnsi="Calibri" w:cs="Calibri"/>
                </w:rPr>
                <w:id w:val="-1942062354"/>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30968427" w14:textId="77777777" w:rsidR="00F47417" w:rsidRPr="00AA3279" w:rsidRDefault="00510459" w:rsidP="009A6CEC">
            <w:pPr>
              <w:rPr>
                <w:lang w:val="fr-FR"/>
              </w:rPr>
            </w:pPr>
            <w:sdt>
              <w:sdtPr>
                <w:rPr>
                  <w:rFonts w:ascii="Calibri" w:hAnsi="Calibri" w:cs="Calibri"/>
                </w:rPr>
                <w:id w:val="1396785262"/>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top w:val="single" w:sz="12" w:space="0" w:color="auto"/>
            </w:tcBorders>
          </w:tcPr>
          <w:p w14:paraId="1958A76F" w14:textId="77777777" w:rsidR="00F47417" w:rsidRPr="00AA3279" w:rsidRDefault="00510459" w:rsidP="009A6CEC">
            <w:pPr>
              <w:rPr>
                <w:lang w:val="fr-FR"/>
              </w:rPr>
            </w:pPr>
            <w:sdt>
              <w:sdtPr>
                <w:rPr>
                  <w:rFonts w:ascii="Calibri" w:hAnsi="Calibri" w:cs="Calibri"/>
                </w:rPr>
                <w:id w:val="39103827"/>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r>
      <w:tr w:rsidR="00F47417" w:rsidRPr="00AA3279" w14:paraId="2F067D0D" w14:textId="77777777" w:rsidTr="009A6CEC">
        <w:tc>
          <w:tcPr>
            <w:tcW w:w="1271" w:type="dxa"/>
          </w:tcPr>
          <w:p w14:paraId="43B63A5E" w14:textId="77777777" w:rsidR="00F47417" w:rsidRPr="00AA3279" w:rsidRDefault="00F47417" w:rsidP="009A6CEC">
            <w:pPr>
              <w:rPr>
                <w:lang w:val="fr-FR"/>
              </w:rPr>
            </w:pPr>
            <w:r w:rsidRPr="00AA3279">
              <w:rPr>
                <w:lang w:val="fr-FR"/>
              </w:rPr>
              <w:t>Personne</w:t>
            </w:r>
          </w:p>
        </w:tc>
        <w:tc>
          <w:tcPr>
            <w:tcW w:w="2977" w:type="dxa"/>
          </w:tcPr>
          <w:p w14:paraId="40E9FD7E" w14:textId="77777777" w:rsidR="00F47417" w:rsidRPr="00AA3279" w:rsidRDefault="00F47417" w:rsidP="009A6CEC">
            <w:pPr>
              <w:rPr>
                <w:lang w:val="fr-FR"/>
              </w:rPr>
            </w:pPr>
          </w:p>
        </w:tc>
        <w:tc>
          <w:tcPr>
            <w:tcW w:w="601" w:type="dxa"/>
          </w:tcPr>
          <w:p w14:paraId="6BAEA057" w14:textId="77777777" w:rsidR="00F47417" w:rsidRPr="00AA3279" w:rsidRDefault="00510459" w:rsidP="009A6CEC">
            <w:pPr>
              <w:rPr>
                <w:lang w:val="fr-FR"/>
              </w:rPr>
            </w:pPr>
            <w:sdt>
              <w:sdtPr>
                <w:rPr>
                  <w:rFonts w:ascii="Calibri" w:hAnsi="Calibri" w:cs="Calibri"/>
                </w:rPr>
                <w:id w:val="-1716114927"/>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254A1415" w14:textId="77777777" w:rsidR="00F47417" w:rsidRDefault="00F47417" w:rsidP="009A6CEC">
            <w:pPr>
              <w:rPr>
                <w:rFonts w:ascii="Calibri" w:hAnsi="Calibri" w:cs="Calibri"/>
              </w:rPr>
            </w:pPr>
          </w:p>
        </w:tc>
        <w:tc>
          <w:tcPr>
            <w:tcW w:w="602" w:type="dxa"/>
          </w:tcPr>
          <w:p w14:paraId="25F12174" w14:textId="77777777" w:rsidR="00F47417" w:rsidRPr="00AA3279" w:rsidRDefault="00510459" w:rsidP="009A6CEC">
            <w:pPr>
              <w:rPr>
                <w:lang w:val="fr-FR"/>
              </w:rPr>
            </w:pPr>
            <w:sdt>
              <w:sdtPr>
                <w:rPr>
                  <w:rFonts w:ascii="Calibri" w:hAnsi="Calibri" w:cs="Calibri"/>
                </w:rPr>
                <w:id w:val="574474799"/>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2E9D1EFB" w14:textId="77777777" w:rsidR="00F47417" w:rsidRPr="00AA3279" w:rsidRDefault="00510459" w:rsidP="009A6CEC">
            <w:pPr>
              <w:rPr>
                <w:lang w:val="fr-FR"/>
              </w:rPr>
            </w:pPr>
            <w:sdt>
              <w:sdtPr>
                <w:rPr>
                  <w:rFonts w:ascii="Calibri" w:hAnsi="Calibri" w:cs="Calibri"/>
                </w:rPr>
                <w:id w:val="-1006900217"/>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5CBA53BB" w14:textId="77777777" w:rsidR="00F47417" w:rsidRPr="00AA3279" w:rsidRDefault="00510459" w:rsidP="009A6CEC">
            <w:pPr>
              <w:rPr>
                <w:lang w:val="fr-FR"/>
              </w:rPr>
            </w:pPr>
            <w:sdt>
              <w:sdtPr>
                <w:rPr>
                  <w:rFonts w:ascii="Calibri" w:hAnsi="Calibri" w:cs="Calibri"/>
                </w:rPr>
                <w:id w:val="1173696172"/>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1" w:type="dxa"/>
          </w:tcPr>
          <w:p w14:paraId="732B10E3" w14:textId="77777777" w:rsidR="00F47417" w:rsidRPr="00AA3279" w:rsidRDefault="00510459" w:rsidP="009A6CEC">
            <w:pPr>
              <w:rPr>
                <w:lang w:val="fr-FR"/>
              </w:rPr>
            </w:pPr>
            <w:sdt>
              <w:sdtPr>
                <w:rPr>
                  <w:rFonts w:ascii="Calibri" w:hAnsi="Calibri" w:cs="Calibri"/>
                </w:rPr>
                <w:id w:val="-1124539354"/>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5633BA24" w14:textId="77777777" w:rsidR="00F47417" w:rsidRPr="00AA3279" w:rsidRDefault="00510459" w:rsidP="009A6CEC">
            <w:pPr>
              <w:rPr>
                <w:lang w:val="fr-FR"/>
              </w:rPr>
            </w:pPr>
            <w:sdt>
              <w:sdtPr>
                <w:rPr>
                  <w:rFonts w:ascii="Calibri" w:hAnsi="Calibri" w:cs="Calibri"/>
                </w:rPr>
                <w:id w:val="-329830141"/>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1978E3A7" w14:textId="77777777" w:rsidR="00F47417" w:rsidRPr="00AA3279" w:rsidRDefault="00510459" w:rsidP="009A6CEC">
            <w:pPr>
              <w:rPr>
                <w:lang w:val="fr-FR"/>
              </w:rPr>
            </w:pPr>
            <w:sdt>
              <w:sdtPr>
                <w:rPr>
                  <w:rFonts w:ascii="Calibri" w:hAnsi="Calibri" w:cs="Calibri"/>
                </w:rPr>
                <w:id w:val="-1693223334"/>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Pr>
          <w:p w14:paraId="4DC238B6" w14:textId="77777777" w:rsidR="00F47417" w:rsidRPr="00AA3279" w:rsidRDefault="00510459" w:rsidP="009A6CEC">
            <w:pPr>
              <w:rPr>
                <w:lang w:val="fr-FR"/>
              </w:rPr>
            </w:pPr>
            <w:sdt>
              <w:sdtPr>
                <w:rPr>
                  <w:rFonts w:ascii="Calibri" w:hAnsi="Calibri" w:cs="Calibri"/>
                </w:rPr>
                <w:id w:val="-1040357249"/>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r>
      <w:tr w:rsidR="00F47417" w:rsidRPr="00AA3279" w14:paraId="698E8EB0" w14:textId="77777777" w:rsidTr="009A6CEC">
        <w:tc>
          <w:tcPr>
            <w:tcW w:w="1271" w:type="dxa"/>
            <w:tcBorders>
              <w:bottom w:val="single" w:sz="12" w:space="0" w:color="auto"/>
            </w:tcBorders>
          </w:tcPr>
          <w:p w14:paraId="26F83AE2" w14:textId="77777777" w:rsidR="00F47417" w:rsidRPr="00AA3279" w:rsidRDefault="00F47417" w:rsidP="009A6CEC">
            <w:pPr>
              <w:rPr>
                <w:lang w:val="fr-FR"/>
              </w:rPr>
            </w:pPr>
            <w:r w:rsidRPr="00AA3279">
              <w:rPr>
                <w:lang w:val="fr-FR"/>
              </w:rPr>
              <w:t xml:space="preserve">Courriel  </w:t>
            </w:r>
          </w:p>
        </w:tc>
        <w:tc>
          <w:tcPr>
            <w:tcW w:w="2977" w:type="dxa"/>
            <w:tcBorders>
              <w:bottom w:val="single" w:sz="12" w:space="0" w:color="auto"/>
            </w:tcBorders>
          </w:tcPr>
          <w:p w14:paraId="1BF7BDCE" w14:textId="77777777" w:rsidR="00F47417" w:rsidRPr="00AA3279" w:rsidRDefault="00F47417" w:rsidP="009A6CEC">
            <w:pPr>
              <w:rPr>
                <w:lang w:val="fr-FR"/>
              </w:rPr>
            </w:pPr>
          </w:p>
        </w:tc>
        <w:tc>
          <w:tcPr>
            <w:tcW w:w="601" w:type="dxa"/>
            <w:tcBorders>
              <w:bottom w:val="single" w:sz="12" w:space="0" w:color="auto"/>
            </w:tcBorders>
          </w:tcPr>
          <w:p w14:paraId="0A39492D" w14:textId="77777777" w:rsidR="00F47417" w:rsidRPr="00AA3279" w:rsidRDefault="00510459" w:rsidP="009A6CEC">
            <w:pPr>
              <w:rPr>
                <w:lang w:val="fr-FR"/>
              </w:rPr>
            </w:pPr>
            <w:sdt>
              <w:sdtPr>
                <w:rPr>
                  <w:rFonts w:ascii="Calibri" w:hAnsi="Calibri" w:cs="Calibri"/>
                </w:rPr>
                <w:id w:val="947894807"/>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52B905CF" w14:textId="77777777" w:rsidR="00F47417" w:rsidRDefault="00F47417" w:rsidP="009A6CEC">
            <w:pPr>
              <w:rPr>
                <w:rFonts w:ascii="Calibri" w:hAnsi="Calibri" w:cs="Calibri"/>
              </w:rPr>
            </w:pPr>
          </w:p>
        </w:tc>
        <w:tc>
          <w:tcPr>
            <w:tcW w:w="602" w:type="dxa"/>
            <w:tcBorders>
              <w:bottom w:val="single" w:sz="12" w:space="0" w:color="auto"/>
            </w:tcBorders>
          </w:tcPr>
          <w:p w14:paraId="1F20B476" w14:textId="77777777" w:rsidR="00F47417" w:rsidRPr="00AA3279" w:rsidRDefault="00510459" w:rsidP="009A6CEC">
            <w:pPr>
              <w:rPr>
                <w:lang w:val="fr-FR"/>
              </w:rPr>
            </w:pPr>
            <w:sdt>
              <w:sdtPr>
                <w:rPr>
                  <w:rFonts w:ascii="Calibri" w:hAnsi="Calibri" w:cs="Calibri"/>
                </w:rPr>
                <w:id w:val="1596595425"/>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44B7D9AD" w14:textId="77777777" w:rsidR="00F47417" w:rsidRPr="00AA3279" w:rsidRDefault="00510459" w:rsidP="009A6CEC">
            <w:pPr>
              <w:rPr>
                <w:lang w:val="fr-FR"/>
              </w:rPr>
            </w:pPr>
            <w:sdt>
              <w:sdtPr>
                <w:rPr>
                  <w:rFonts w:ascii="Calibri" w:hAnsi="Calibri" w:cs="Calibri"/>
                </w:rPr>
                <w:id w:val="719638144"/>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5C268E46" w14:textId="77777777" w:rsidR="00F47417" w:rsidRPr="00AA3279" w:rsidRDefault="00510459" w:rsidP="009A6CEC">
            <w:pPr>
              <w:rPr>
                <w:lang w:val="fr-FR"/>
              </w:rPr>
            </w:pPr>
            <w:sdt>
              <w:sdtPr>
                <w:rPr>
                  <w:rFonts w:ascii="Calibri" w:hAnsi="Calibri" w:cs="Calibri"/>
                </w:rPr>
                <w:id w:val="1817140097"/>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1" w:type="dxa"/>
            <w:tcBorders>
              <w:bottom w:val="single" w:sz="12" w:space="0" w:color="auto"/>
            </w:tcBorders>
          </w:tcPr>
          <w:p w14:paraId="4E2CF7C2" w14:textId="77777777" w:rsidR="00F47417" w:rsidRPr="00AA3279" w:rsidRDefault="00510459" w:rsidP="009A6CEC">
            <w:pPr>
              <w:rPr>
                <w:lang w:val="fr-FR"/>
              </w:rPr>
            </w:pPr>
            <w:sdt>
              <w:sdtPr>
                <w:rPr>
                  <w:rFonts w:ascii="Calibri" w:hAnsi="Calibri" w:cs="Calibri"/>
                </w:rPr>
                <w:id w:val="-1329676011"/>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2E29AFA2" w14:textId="77777777" w:rsidR="00F47417" w:rsidRPr="00AA3279" w:rsidRDefault="00510459" w:rsidP="009A6CEC">
            <w:pPr>
              <w:rPr>
                <w:lang w:val="fr-FR"/>
              </w:rPr>
            </w:pPr>
            <w:sdt>
              <w:sdtPr>
                <w:rPr>
                  <w:rFonts w:ascii="Calibri" w:hAnsi="Calibri" w:cs="Calibri"/>
                </w:rPr>
                <w:id w:val="-1356112094"/>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1043B1BF" w14:textId="77777777" w:rsidR="00F47417" w:rsidRPr="00AA3279" w:rsidRDefault="00510459" w:rsidP="009A6CEC">
            <w:pPr>
              <w:rPr>
                <w:lang w:val="fr-FR"/>
              </w:rPr>
            </w:pPr>
            <w:sdt>
              <w:sdtPr>
                <w:rPr>
                  <w:rFonts w:ascii="Calibri" w:hAnsi="Calibri" w:cs="Calibri"/>
                </w:rPr>
                <w:id w:val="-384018817"/>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c>
          <w:tcPr>
            <w:tcW w:w="602" w:type="dxa"/>
            <w:tcBorders>
              <w:bottom w:val="single" w:sz="12" w:space="0" w:color="auto"/>
            </w:tcBorders>
          </w:tcPr>
          <w:p w14:paraId="1006A257" w14:textId="77777777" w:rsidR="00F47417" w:rsidRPr="00AA3279" w:rsidRDefault="00510459" w:rsidP="009A6CEC">
            <w:pPr>
              <w:rPr>
                <w:lang w:val="fr-FR"/>
              </w:rPr>
            </w:pPr>
            <w:sdt>
              <w:sdtPr>
                <w:rPr>
                  <w:rFonts w:ascii="Calibri" w:hAnsi="Calibri" w:cs="Calibri"/>
                </w:rPr>
                <w:id w:val="-1371607540"/>
                <w14:checkbox>
                  <w14:checked w14:val="0"/>
                  <w14:checkedState w14:val="2612" w14:font="MS Gothic"/>
                  <w14:uncheckedState w14:val="2610" w14:font="MS Gothic"/>
                </w14:checkbox>
              </w:sdtPr>
              <w:sdtEndPr/>
              <w:sdtContent>
                <w:r w:rsidR="00F47417" w:rsidRPr="00AA3279">
                  <w:rPr>
                    <w:rFonts w:ascii="MS Gothic" w:eastAsia="MS Gothic" w:hAnsi="MS Gothic" w:cs="Calibri"/>
                    <w:lang w:val="fr-FR"/>
                  </w:rPr>
                  <w:t>☐</w:t>
                </w:r>
              </w:sdtContent>
            </w:sdt>
          </w:p>
        </w:tc>
      </w:tr>
    </w:tbl>
    <w:p w14:paraId="1D04E0CA" w14:textId="77777777" w:rsidR="00F47417" w:rsidRPr="00AA3279" w:rsidRDefault="00F47417" w:rsidP="00F47417">
      <w:pPr>
        <w:spacing w:after="0"/>
      </w:pPr>
    </w:p>
    <w:p w14:paraId="5B9FEE25" w14:textId="5F30599B" w:rsidR="008D2162" w:rsidRPr="00AA3279" w:rsidRDefault="008D2162" w:rsidP="008D2162"/>
    <w:sectPr w:rsidR="008D2162" w:rsidRPr="00AA3279" w:rsidSect="00E60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AA36" w14:textId="77777777" w:rsidR="00387396" w:rsidRDefault="00387396" w:rsidP="008D2162">
      <w:pPr>
        <w:spacing w:after="0" w:line="240" w:lineRule="auto"/>
      </w:pPr>
      <w:r>
        <w:separator/>
      </w:r>
    </w:p>
  </w:endnote>
  <w:endnote w:type="continuationSeparator" w:id="0">
    <w:p w14:paraId="4C3BA066" w14:textId="77777777" w:rsidR="00387396" w:rsidRDefault="00387396" w:rsidP="008D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52E8" w14:textId="77777777" w:rsidR="00387396" w:rsidRDefault="00387396" w:rsidP="008D2162">
      <w:pPr>
        <w:spacing w:after="0" w:line="240" w:lineRule="auto"/>
      </w:pPr>
      <w:r>
        <w:separator/>
      </w:r>
    </w:p>
  </w:footnote>
  <w:footnote w:type="continuationSeparator" w:id="0">
    <w:p w14:paraId="419ED31C" w14:textId="77777777" w:rsidR="00387396" w:rsidRDefault="00387396" w:rsidP="008D2162">
      <w:pPr>
        <w:spacing w:after="0" w:line="240" w:lineRule="auto"/>
      </w:pPr>
      <w:r>
        <w:continuationSeparator/>
      </w:r>
    </w:p>
  </w:footnote>
  <w:footnote w:id="1">
    <w:p w14:paraId="030F5F8C" w14:textId="77777777" w:rsidR="008D2162" w:rsidRPr="00787001" w:rsidRDefault="008D2162" w:rsidP="008D2162">
      <w:pPr>
        <w:pStyle w:val="FootnoteText"/>
        <w:jc w:val="both"/>
        <w:rPr>
          <w:sz w:val="16"/>
          <w:szCs w:val="16"/>
        </w:rPr>
      </w:pPr>
      <w:r w:rsidRPr="00647406">
        <w:rPr>
          <w:rStyle w:val="FootnoteReference"/>
          <w:sz w:val="16"/>
          <w:szCs w:val="16"/>
        </w:rPr>
        <w:footnoteRef/>
      </w:r>
      <w:r w:rsidRPr="00647406">
        <w:rPr>
          <w:sz w:val="16"/>
          <w:szCs w:val="16"/>
        </w:rPr>
        <w:t xml:space="preserve"> </w:t>
      </w:r>
      <w:r w:rsidRPr="00787001">
        <w:rPr>
          <w:sz w:val="16"/>
          <w:szCs w:val="16"/>
        </w:rPr>
        <w:t>Les données primaires sont celles collectées à des fins statistiques et les données secondaires font référence à toutes les autres données.</w:t>
      </w:r>
    </w:p>
  </w:footnote>
  <w:footnote w:id="2">
    <w:p w14:paraId="7FD13228" w14:textId="77777777" w:rsidR="008D2162" w:rsidRPr="00647406" w:rsidRDefault="008D2162" w:rsidP="008D2162">
      <w:pPr>
        <w:pStyle w:val="FootnoteText"/>
        <w:jc w:val="both"/>
        <w:rPr>
          <w:sz w:val="16"/>
          <w:szCs w:val="16"/>
        </w:rPr>
      </w:pPr>
      <w:r w:rsidRPr="00787001">
        <w:rPr>
          <w:rStyle w:val="FootnoteReference"/>
          <w:sz w:val="16"/>
          <w:szCs w:val="16"/>
        </w:rPr>
        <w:footnoteRef/>
      </w:r>
      <w:r w:rsidRPr="00787001">
        <w:rPr>
          <w:sz w:val="16"/>
          <w:szCs w:val="16"/>
        </w:rPr>
        <w:t xml:space="preserve"> Les données administratives peuvent être définies comme des données collectées par des sources externes aux offices statistiques. Au sens traditionnel, elles ne comprennent que les données collectées par des organismes du secteur public à des fins autres que statistiques.</w:t>
      </w:r>
    </w:p>
  </w:footnote>
  <w:footnote w:id="3">
    <w:p w14:paraId="177E207F" w14:textId="77777777" w:rsidR="008D2162" w:rsidRPr="00DE590E" w:rsidRDefault="008D2162" w:rsidP="008D2162">
      <w:pPr>
        <w:pStyle w:val="FootnoteText"/>
        <w:jc w:val="both"/>
        <w:rPr>
          <w:sz w:val="16"/>
          <w:szCs w:val="16"/>
          <w:lang w:val="fr-CH"/>
        </w:rPr>
      </w:pPr>
      <w:r w:rsidRPr="00647406">
        <w:rPr>
          <w:rStyle w:val="FootnoteReference"/>
          <w:sz w:val="16"/>
          <w:szCs w:val="16"/>
        </w:rPr>
        <w:footnoteRef/>
      </w:r>
      <w:r w:rsidRPr="00647406">
        <w:rPr>
          <w:sz w:val="16"/>
          <w:szCs w:val="16"/>
        </w:rPr>
        <w:t xml:space="preserve"> Les flux financiers illicites décrivent la valeur générée, transférée ou utilisée de manière illicite qui passe d'un pays à l'autre. Les flux financiers illicites peuvent être générés par des activités fiscales et commerciales, des marchés illégaux, le vol et le financement du terrorisme, et la corruption.</w:t>
      </w:r>
    </w:p>
  </w:footnote>
  <w:footnote w:id="4">
    <w:p w14:paraId="424C0335" w14:textId="77777777" w:rsidR="007F66F7" w:rsidRPr="003A69B3" w:rsidRDefault="007F66F7" w:rsidP="007F66F7">
      <w:pPr>
        <w:pStyle w:val="FootnoteText"/>
        <w:jc w:val="both"/>
        <w:rPr>
          <w:sz w:val="16"/>
          <w:szCs w:val="16"/>
        </w:rPr>
      </w:pPr>
      <w:r w:rsidRPr="00647406">
        <w:rPr>
          <w:rStyle w:val="FootnoteReference"/>
          <w:sz w:val="16"/>
          <w:szCs w:val="16"/>
        </w:rPr>
        <w:footnoteRef/>
      </w:r>
      <w:r w:rsidRPr="00DF2F31">
        <w:rPr>
          <w:sz w:val="16"/>
          <w:szCs w:val="16"/>
          <w:lang w:val="fr-CH"/>
        </w:rPr>
        <w:t xml:space="preserve"> CNUCED (2021) : Directives méthodologiques sur les flux financiers illicites fiscaux et commerciaux - Méthodes pour les </w:t>
      </w:r>
      <w:r>
        <w:rPr>
          <w:sz w:val="16"/>
          <w:szCs w:val="16"/>
          <w:lang w:val="fr-CH"/>
        </w:rPr>
        <w:t>tests</w:t>
      </w:r>
      <w:r w:rsidRPr="00DF2F31">
        <w:rPr>
          <w:sz w:val="16"/>
          <w:szCs w:val="16"/>
          <w:lang w:val="fr-CH"/>
        </w:rPr>
        <w:t xml:space="preserve"> pilotes. </w:t>
      </w:r>
      <w:r w:rsidRPr="003A69B3">
        <w:rPr>
          <w:sz w:val="16"/>
          <w:szCs w:val="16"/>
        </w:rPr>
        <w:t xml:space="preserve">Genève,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108"/>
    <w:multiLevelType w:val="multilevel"/>
    <w:tmpl w:val="9EACB3E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lowerRoman"/>
      <w:lvlText w:val="%4."/>
      <w:lvlJc w:val="left"/>
      <w:pPr>
        <w:ind w:left="2880" w:hanging="720"/>
      </w:pPr>
      <w:rPr>
        <w:rFonts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4D7314A"/>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7905BF"/>
    <w:multiLevelType w:val="hybridMultilevel"/>
    <w:tmpl w:val="4E4E9556"/>
    <w:lvl w:ilvl="0" w:tplc="DA826C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EF141C"/>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74D09B6"/>
    <w:multiLevelType w:val="multilevel"/>
    <w:tmpl w:val="9948F81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90E75F5"/>
    <w:multiLevelType w:val="multilevel"/>
    <w:tmpl w:val="07140270"/>
    <w:lvl w:ilvl="0">
      <w:start w:val="1"/>
      <w:numFmt w:val="lowerRoman"/>
      <w:lvlText w:val="%1."/>
      <w:lvlJc w:val="righ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7672DB1"/>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C9B171B"/>
    <w:multiLevelType w:val="hybridMultilevel"/>
    <w:tmpl w:val="B6B4BA00"/>
    <w:lvl w:ilvl="0" w:tplc="CA4C58F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D31CF8"/>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6C182E6B"/>
    <w:multiLevelType w:val="multilevel"/>
    <w:tmpl w:val="D04C69C2"/>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7C8A0D5B"/>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0"/>
  </w:num>
  <w:num w:numId="3">
    <w:abstractNumId w:val="3"/>
  </w:num>
  <w:num w:numId="4">
    <w:abstractNumId w:val="5"/>
  </w:num>
  <w:num w:numId="5">
    <w:abstractNumId w:val="9"/>
  </w:num>
  <w:num w:numId="6">
    <w:abstractNumId w:val="4"/>
  </w:num>
  <w:num w:numId="7">
    <w:abstractNumId w:val="6"/>
  </w:num>
  <w:num w:numId="8">
    <w:abstractNumId w:val="1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62"/>
    <w:rsid w:val="00003C55"/>
    <w:rsid w:val="0001652E"/>
    <w:rsid w:val="000503A9"/>
    <w:rsid w:val="00070A09"/>
    <w:rsid w:val="00080EC5"/>
    <w:rsid w:val="0011164F"/>
    <w:rsid w:val="001328B6"/>
    <w:rsid w:val="00134C60"/>
    <w:rsid w:val="00141263"/>
    <w:rsid w:val="00171F40"/>
    <w:rsid w:val="0019265F"/>
    <w:rsid w:val="001B2718"/>
    <w:rsid w:val="001C113F"/>
    <w:rsid w:val="00212EA8"/>
    <w:rsid w:val="002136CB"/>
    <w:rsid w:val="002310B9"/>
    <w:rsid w:val="00287292"/>
    <w:rsid w:val="00290DC9"/>
    <w:rsid w:val="00295853"/>
    <w:rsid w:val="00297B04"/>
    <w:rsid w:val="002A432A"/>
    <w:rsid w:val="002D71E0"/>
    <w:rsid w:val="002F3D20"/>
    <w:rsid w:val="0032584E"/>
    <w:rsid w:val="00380EB2"/>
    <w:rsid w:val="00387396"/>
    <w:rsid w:val="00394A4E"/>
    <w:rsid w:val="003B1CAE"/>
    <w:rsid w:val="003B5D59"/>
    <w:rsid w:val="003E31B3"/>
    <w:rsid w:val="003F632C"/>
    <w:rsid w:val="0041050B"/>
    <w:rsid w:val="00432FE7"/>
    <w:rsid w:val="004A672B"/>
    <w:rsid w:val="004C2788"/>
    <w:rsid w:val="004F3411"/>
    <w:rsid w:val="00510459"/>
    <w:rsid w:val="005242E3"/>
    <w:rsid w:val="005424C5"/>
    <w:rsid w:val="005470F1"/>
    <w:rsid w:val="00556782"/>
    <w:rsid w:val="00566D04"/>
    <w:rsid w:val="00582E08"/>
    <w:rsid w:val="00597361"/>
    <w:rsid w:val="0061253A"/>
    <w:rsid w:val="0061530A"/>
    <w:rsid w:val="0064353E"/>
    <w:rsid w:val="0064354E"/>
    <w:rsid w:val="00672E87"/>
    <w:rsid w:val="006E021E"/>
    <w:rsid w:val="007026B2"/>
    <w:rsid w:val="00787001"/>
    <w:rsid w:val="007C0FE7"/>
    <w:rsid w:val="007F66F7"/>
    <w:rsid w:val="00816A99"/>
    <w:rsid w:val="008523F4"/>
    <w:rsid w:val="00864957"/>
    <w:rsid w:val="00874AF4"/>
    <w:rsid w:val="008908A3"/>
    <w:rsid w:val="00891BD7"/>
    <w:rsid w:val="008A186C"/>
    <w:rsid w:val="008D2162"/>
    <w:rsid w:val="00905868"/>
    <w:rsid w:val="0094687F"/>
    <w:rsid w:val="00972298"/>
    <w:rsid w:val="00976F3F"/>
    <w:rsid w:val="00A00AC7"/>
    <w:rsid w:val="00A125F9"/>
    <w:rsid w:val="00A25898"/>
    <w:rsid w:val="00A6349A"/>
    <w:rsid w:val="00A80619"/>
    <w:rsid w:val="00AB0279"/>
    <w:rsid w:val="00AC7DC1"/>
    <w:rsid w:val="00AF1B09"/>
    <w:rsid w:val="00B43A9B"/>
    <w:rsid w:val="00B44C66"/>
    <w:rsid w:val="00B60880"/>
    <w:rsid w:val="00B860CD"/>
    <w:rsid w:val="00BB43CB"/>
    <w:rsid w:val="00BC07D0"/>
    <w:rsid w:val="00C024B7"/>
    <w:rsid w:val="00C02CA5"/>
    <w:rsid w:val="00C209C6"/>
    <w:rsid w:val="00C35DF8"/>
    <w:rsid w:val="00C41FB7"/>
    <w:rsid w:val="00C80980"/>
    <w:rsid w:val="00CA076B"/>
    <w:rsid w:val="00CA10C5"/>
    <w:rsid w:val="00CA6D16"/>
    <w:rsid w:val="00CB029F"/>
    <w:rsid w:val="00CB3E79"/>
    <w:rsid w:val="00CC2BFA"/>
    <w:rsid w:val="00CC5D29"/>
    <w:rsid w:val="00D11F0C"/>
    <w:rsid w:val="00D14DE3"/>
    <w:rsid w:val="00D6650F"/>
    <w:rsid w:val="00DE590E"/>
    <w:rsid w:val="00E1677F"/>
    <w:rsid w:val="00E30437"/>
    <w:rsid w:val="00E32390"/>
    <w:rsid w:val="00E44CCC"/>
    <w:rsid w:val="00E60B8E"/>
    <w:rsid w:val="00EA1B8F"/>
    <w:rsid w:val="00EB0F9B"/>
    <w:rsid w:val="00EC631B"/>
    <w:rsid w:val="00EE2035"/>
    <w:rsid w:val="00EE68E4"/>
    <w:rsid w:val="00F003CA"/>
    <w:rsid w:val="00F47417"/>
    <w:rsid w:val="00F73BE1"/>
    <w:rsid w:val="00FB287A"/>
    <w:rsid w:val="00FB5072"/>
    <w:rsid w:val="00FD379B"/>
    <w:rsid w:val="00FF69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91FC"/>
  <w15:chartTrackingRefBased/>
  <w15:docId w15:val="{AF192862-FC31-48E1-B2F6-54389908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AC7"/>
  </w:style>
  <w:style w:type="paragraph" w:styleId="Heading3">
    <w:name w:val="heading 3"/>
    <w:basedOn w:val="Normal"/>
    <w:next w:val="Normal"/>
    <w:link w:val="Heading3Char"/>
    <w:uiPriority w:val="9"/>
    <w:unhideWhenUsed/>
    <w:qFormat/>
    <w:rsid w:val="008D2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D2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2162"/>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8D2162"/>
    <w:rPr>
      <w:rFonts w:asciiTheme="majorHAnsi" w:eastAsiaTheme="majorEastAsia" w:hAnsiTheme="majorHAnsi" w:cstheme="majorBidi"/>
      <w:i/>
      <w:iCs/>
      <w:color w:val="2F5496" w:themeColor="accent1" w:themeShade="BF"/>
      <w:lang w:val="en-GB"/>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Liste 1"/>
    <w:basedOn w:val="Normal"/>
    <w:link w:val="ListParagraphChar"/>
    <w:uiPriority w:val="34"/>
    <w:qFormat/>
    <w:rsid w:val="008D2162"/>
    <w:pPr>
      <w:ind w:left="720"/>
      <w:contextualSpacing/>
    </w:p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8D2162"/>
    <w:rPr>
      <w:lang w:val="en-GB"/>
    </w:rPr>
  </w:style>
  <w:style w:type="paragraph" w:styleId="FootnoteText">
    <w:name w:val="footnote text"/>
    <w:basedOn w:val="Normal"/>
    <w:link w:val="FootnoteTextChar"/>
    <w:uiPriority w:val="99"/>
    <w:unhideWhenUsed/>
    <w:rsid w:val="008D2162"/>
    <w:pPr>
      <w:spacing w:after="0" w:line="240" w:lineRule="auto"/>
    </w:pPr>
    <w:rPr>
      <w:sz w:val="20"/>
      <w:szCs w:val="20"/>
    </w:rPr>
  </w:style>
  <w:style w:type="character" w:customStyle="1" w:styleId="FootnoteTextChar">
    <w:name w:val="Footnote Text Char"/>
    <w:basedOn w:val="DefaultParagraphFont"/>
    <w:link w:val="FootnoteText"/>
    <w:uiPriority w:val="99"/>
    <w:rsid w:val="008D2162"/>
    <w:rPr>
      <w:sz w:val="20"/>
      <w:szCs w:val="20"/>
      <w:lang w:val="en-GB"/>
    </w:rPr>
  </w:style>
  <w:style w:type="character" w:styleId="FootnoteReference">
    <w:name w:val="footnote reference"/>
    <w:basedOn w:val="DefaultParagraphFont"/>
    <w:uiPriority w:val="99"/>
    <w:semiHidden/>
    <w:unhideWhenUsed/>
    <w:rsid w:val="008D2162"/>
    <w:rPr>
      <w:vertAlign w:val="superscript"/>
    </w:rPr>
  </w:style>
  <w:style w:type="character" w:styleId="CommentReference">
    <w:name w:val="annotation reference"/>
    <w:basedOn w:val="DefaultParagraphFont"/>
    <w:uiPriority w:val="99"/>
    <w:semiHidden/>
    <w:unhideWhenUsed/>
    <w:rsid w:val="008D2162"/>
    <w:rPr>
      <w:sz w:val="16"/>
      <w:szCs w:val="16"/>
    </w:rPr>
  </w:style>
  <w:style w:type="paragraph" w:styleId="CommentText">
    <w:name w:val="annotation text"/>
    <w:basedOn w:val="Normal"/>
    <w:link w:val="CommentTextChar"/>
    <w:uiPriority w:val="99"/>
    <w:unhideWhenUsed/>
    <w:rsid w:val="008D2162"/>
    <w:pPr>
      <w:spacing w:line="240" w:lineRule="auto"/>
    </w:pPr>
    <w:rPr>
      <w:sz w:val="20"/>
      <w:szCs w:val="20"/>
    </w:rPr>
  </w:style>
  <w:style w:type="character" w:customStyle="1" w:styleId="CommentTextChar">
    <w:name w:val="Comment Text Char"/>
    <w:basedOn w:val="DefaultParagraphFont"/>
    <w:link w:val="CommentText"/>
    <w:uiPriority w:val="99"/>
    <w:rsid w:val="008D2162"/>
    <w:rPr>
      <w:sz w:val="20"/>
      <w:szCs w:val="20"/>
      <w:lang w:val="en-GB"/>
    </w:rPr>
  </w:style>
  <w:style w:type="character" w:styleId="PlaceholderText">
    <w:name w:val="Placeholder Text"/>
    <w:basedOn w:val="DefaultParagraphFont"/>
    <w:uiPriority w:val="99"/>
    <w:semiHidden/>
    <w:rsid w:val="008D2162"/>
    <w:rPr>
      <w:color w:val="808080"/>
    </w:rPr>
  </w:style>
  <w:style w:type="paragraph" w:customStyle="1" w:styleId="paragraph">
    <w:name w:val="paragraph"/>
    <w:basedOn w:val="Normal"/>
    <w:rsid w:val="008D2162"/>
    <w:pPr>
      <w:spacing w:after="0" w:line="240" w:lineRule="auto"/>
    </w:pPr>
    <w:rPr>
      <w:rFonts w:ascii="Times New Roman" w:eastAsiaTheme="minorEastAsia" w:hAnsi="Times New Roman" w:cs="Times New Roman"/>
      <w:sz w:val="24"/>
      <w:szCs w:val="24"/>
      <w:lang w:val="en-US" w:eastAsia="zh-CN"/>
    </w:rPr>
  </w:style>
  <w:style w:type="table" w:styleId="TableGrid">
    <w:name w:val="Table Grid"/>
    <w:basedOn w:val="TableNormal"/>
    <w:uiPriority w:val="39"/>
    <w:rsid w:val="008D216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AF91BB544402D8D52E233011F905B"/>
        <w:category>
          <w:name w:val="Général"/>
          <w:gallery w:val="placeholder"/>
        </w:category>
        <w:types>
          <w:type w:val="bbPlcHdr"/>
        </w:types>
        <w:behaviors>
          <w:behavior w:val="content"/>
        </w:behaviors>
        <w:guid w:val="{F9C6A107-CC3F-4255-A9E3-11BE1C5F8F03}"/>
      </w:docPartPr>
      <w:docPartBody>
        <w:p w:rsidR="00326F46" w:rsidRDefault="00011FFE" w:rsidP="00011FFE">
          <w:pPr>
            <w:pStyle w:val="AC7AF91BB544402D8D52E233011F905B"/>
          </w:pPr>
          <w:r w:rsidRPr="005E36DF">
            <w:rPr>
              <w:rStyle w:val="PlaceholderText"/>
            </w:rPr>
            <w:t>Click or tap here to enter text.</w:t>
          </w:r>
        </w:p>
      </w:docPartBody>
    </w:docPart>
    <w:docPart>
      <w:docPartPr>
        <w:name w:val="6504C37BA1594785BAF3686030610B9E"/>
        <w:category>
          <w:name w:val="Général"/>
          <w:gallery w:val="placeholder"/>
        </w:category>
        <w:types>
          <w:type w:val="bbPlcHdr"/>
        </w:types>
        <w:behaviors>
          <w:behavior w:val="content"/>
        </w:behaviors>
        <w:guid w:val="{13798719-BEC6-4B84-AF77-95A20AD7FB08}"/>
      </w:docPartPr>
      <w:docPartBody>
        <w:p w:rsidR="00326F46" w:rsidRDefault="00011FFE" w:rsidP="00011FFE">
          <w:pPr>
            <w:pStyle w:val="6504C37BA1594785BAF3686030610B9E"/>
          </w:pPr>
          <w:r w:rsidRPr="005E36DF">
            <w:rPr>
              <w:rStyle w:val="PlaceholderText"/>
            </w:rPr>
            <w:t>Click or tap here to enter text.</w:t>
          </w:r>
        </w:p>
      </w:docPartBody>
    </w:docPart>
    <w:docPart>
      <w:docPartPr>
        <w:name w:val="3A4F9F866CA247488B3AC8D53897CFB9"/>
        <w:category>
          <w:name w:val="Général"/>
          <w:gallery w:val="placeholder"/>
        </w:category>
        <w:types>
          <w:type w:val="bbPlcHdr"/>
        </w:types>
        <w:behaviors>
          <w:behavior w:val="content"/>
        </w:behaviors>
        <w:guid w:val="{B9709BD7-7F6F-49EC-B2B9-37AB3035FD60}"/>
      </w:docPartPr>
      <w:docPartBody>
        <w:p w:rsidR="00326F46" w:rsidRDefault="00011FFE" w:rsidP="00011FFE">
          <w:pPr>
            <w:pStyle w:val="3A4F9F866CA247488B3AC8D53897CFB9"/>
          </w:pPr>
          <w:r w:rsidRPr="005E36DF">
            <w:rPr>
              <w:rStyle w:val="PlaceholderText"/>
            </w:rPr>
            <w:t>Click or tap here to enter text.</w:t>
          </w:r>
        </w:p>
      </w:docPartBody>
    </w:docPart>
    <w:docPart>
      <w:docPartPr>
        <w:name w:val="E849427102FF4B6AB1FAE40D688316ED"/>
        <w:category>
          <w:name w:val="Général"/>
          <w:gallery w:val="placeholder"/>
        </w:category>
        <w:types>
          <w:type w:val="bbPlcHdr"/>
        </w:types>
        <w:behaviors>
          <w:behavior w:val="content"/>
        </w:behaviors>
        <w:guid w:val="{82F38A60-AB36-46B0-98B2-576169F18892}"/>
      </w:docPartPr>
      <w:docPartBody>
        <w:p w:rsidR="00326F46" w:rsidRDefault="00011FFE" w:rsidP="00011FFE">
          <w:pPr>
            <w:pStyle w:val="E849427102FF4B6AB1FAE40D688316ED"/>
          </w:pPr>
          <w:r w:rsidRPr="005E36DF">
            <w:rPr>
              <w:rStyle w:val="PlaceholderText"/>
            </w:rPr>
            <w:t>Click or tap here to enter text.</w:t>
          </w:r>
        </w:p>
      </w:docPartBody>
    </w:docPart>
    <w:docPart>
      <w:docPartPr>
        <w:name w:val="8A51FC5D770A4DD1A21443AFDA3CBC6C"/>
        <w:category>
          <w:name w:val="Général"/>
          <w:gallery w:val="placeholder"/>
        </w:category>
        <w:types>
          <w:type w:val="bbPlcHdr"/>
        </w:types>
        <w:behaviors>
          <w:behavior w:val="content"/>
        </w:behaviors>
        <w:guid w:val="{0F38B1E5-0B3A-42FF-BDC4-A89822EA122A}"/>
      </w:docPartPr>
      <w:docPartBody>
        <w:p w:rsidR="00326F46" w:rsidRDefault="00011FFE" w:rsidP="00011FFE">
          <w:pPr>
            <w:pStyle w:val="8A51FC5D770A4DD1A21443AFDA3CBC6C"/>
          </w:pPr>
          <w:r w:rsidRPr="005E36DF">
            <w:rPr>
              <w:rStyle w:val="PlaceholderText"/>
            </w:rPr>
            <w:t>Click or tap here to enter text.</w:t>
          </w:r>
        </w:p>
      </w:docPartBody>
    </w:docPart>
    <w:docPart>
      <w:docPartPr>
        <w:name w:val="9AC7998CB9EF4F58B52160EE81355750"/>
        <w:category>
          <w:name w:val="Général"/>
          <w:gallery w:val="placeholder"/>
        </w:category>
        <w:types>
          <w:type w:val="bbPlcHdr"/>
        </w:types>
        <w:behaviors>
          <w:behavior w:val="content"/>
        </w:behaviors>
        <w:guid w:val="{CE6C7345-2C92-4A8A-A04E-A8C39EA6FF22}"/>
      </w:docPartPr>
      <w:docPartBody>
        <w:p w:rsidR="00326F46" w:rsidRDefault="00011FFE" w:rsidP="00011FFE">
          <w:pPr>
            <w:pStyle w:val="9AC7998CB9EF4F58B52160EE81355750"/>
          </w:pPr>
          <w:r w:rsidRPr="005E36DF">
            <w:rPr>
              <w:rStyle w:val="PlaceholderText"/>
            </w:rPr>
            <w:t>Click or tap here to enter text.</w:t>
          </w:r>
        </w:p>
      </w:docPartBody>
    </w:docPart>
    <w:docPart>
      <w:docPartPr>
        <w:name w:val="6BFA7F7B4E2F415BB4456F6A31F33A9A"/>
        <w:category>
          <w:name w:val="Général"/>
          <w:gallery w:val="placeholder"/>
        </w:category>
        <w:types>
          <w:type w:val="bbPlcHdr"/>
        </w:types>
        <w:behaviors>
          <w:behavior w:val="content"/>
        </w:behaviors>
        <w:guid w:val="{3D75F3FD-0238-44BA-A1C6-5066828D0B8E}"/>
      </w:docPartPr>
      <w:docPartBody>
        <w:p w:rsidR="00326F46" w:rsidRDefault="00011FFE" w:rsidP="00011FFE">
          <w:pPr>
            <w:pStyle w:val="6BFA7F7B4E2F415BB4456F6A31F33A9A"/>
          </w:pPr>
          <w:r w:rsidRPr="005E36DF">
            <w:rPr>
              <w:rStyle w:val="PlaceholderText"/>
            </w:rPr>
            <w:t>Click or tap here to enter text.</w:t>
          </w:r>
        </w:p>
      </w:docPartBody>
    </w:docPart>
    <w:docPart>
      <w:docPartPr>
        <w:name w:val="0D66C459436D4056803021A72A406E95"/>
        <w:category>
          <w:name w:val="Général"/>
          <w:gallery w:val="placeholder"/>
        </w:category>
        <w:types>
          <w:type w:val="bbPlcHdr"/>
        </w:types>
        <w:behaviors>
          <w:behavior w:val="content"/>
        </w:behaviors>
        <w:guid w:val="{6CC5909A-AA37-429C-9B63-BC0AB4A6A75D}"/>
      </w:docPartPr>
      <w:docPartBody>
        <w:p w:rsidR="00326F46" w:rsidRDefault="00011FFE" w:rsidP="00011FFE">
          <w:pPr>
            <w:pStyle w:val="0D66C459436D4056803021A72A406E95"/>
          </w:pPr>
          <w:r w:rsidRPr="005E36DF">
            <w:rPr>
              <w:rStyle w:val="PlaceholderText"/>
            </w:rPr>
            <w:t>Click or tap here to enter text.</w:t>
          </w:r>
        </w:p>
      </w:docPartBody>
    </w:docPart>
    <w:docPart>
      <w:docPartPr>
        <w:name w:val="ADA465A3B5A94023842C44629D4E068E"/>
        <w:category>
          <w:name w:val="Général"/>
          <w:gallery w:val="placeholder"/>
        </w:category>
        <w:types>
          <w:type w:val="bbPlcHdr"/>
        </w:types>
        <w:behaviors>
          <w:behavior w:val="content"/>
        </w:behaviors>
        <w:guid w:val="{AA08F6E5-3333-4599-9613-D65C390A422F}"/>
      </w:docPartPr>
      <w:docPartBody>
        <w:p w:rsidR="00326F46" w:rsidRDefault="00011FFE" w:rsidP="00011FFE">
          <w:pPr>
            <w:pStyle w:val="ADA465A3B5A94023842C44629D4E068E"/>
          </w:pPr>
          <w:r w:rsidRPr="005E36DF">
            <w:rPr>
              <w:rStyle w:val="PlaceholderText"/>
            </w:rPr>
            <w:t>Click or tap here to enter text.</w:t>
          </w:r>
        </w:p>
      </w:docPartBody>
    </w:docPart>
    <w:docPart>
      <w:docPartPr>
        <w:name w:val="28AAA91AE623444499FF6759EE2C242D"/>
        <w:category>
          <w:name w:val="Général"/>
          <w:gallery w:val="placeholder"/>
        </w:category>
        <w:types>
          <w:type w:val="bbPlcHdr"/>
        </w:types>
        <w:behaviors>
          <w:behavior w:val="content"/>
        </w:behaviors>
        <w:guid w:val="{D7EF8A10-EE32-438E-8048-47C61E923585}"/>
      </w:docPartPr>
      <w:docPartBody>
        <w:p w:rsidR="00326F46" w:rsidRDefault="00011FFE" w:rsidP="00011FFE">
          <w:pPr>
            <w:pStyle w:val="28AAA91AE623444499FF6759EE2C242D"/>
          </w:pPr>
          <w:r w:rsidRPr="005E36DF">
            <w:rPr>
              <w:rStyle w:val="PlaceholderText"/>
            </w:rPr>
            <w:t>Click or tap here to enter text.</w:t>
          </w:r>
        </w:p>
      </w:docPartBody>
    </w:docPart>
    <w:docPart>
      <w:docPartPr>
        <w:name w:val="25DA3A69EA714B3697CE7CA31865FF31"/>
        <w:category>
          <w:name w:val="Général"/>
          <w:gallery w:val="placeholder"/>
        </w:category>
        <w:types>
          <w:type w:val="bbPlcHdr"/>
        </w:types>
        <w:behaviors>
          <w:behavior w:val="content"/>
        </w:behaviors>
        <w:guid w:val="{1B766E34-1F8E-40C6-AC97-AB09789EDF90}"/>
      </w:docPartPr>
      <w:docPartBody>
        <w:p w:rsidR="00326F46" w:rsidRDefault="00011FFE" w:rsidP="00011FFE">
          <w:pPr>
            <w:pStyle w:val="25DA3A69EA714B3697CE7CA31865FF31"/>
          </w:pPr>
          <w:r w:rsidRPr="005E36DF">
            <w:rPr>
              <w:rStyle w:val="PlaceholderText"/>
            </w:rPr>
            <w:t>Click or tap here to enter text.</w:t>
          </w:r>
        </w:p>
      </w:docPartBody>
    </w:docPart>
    <w:docPart>
      <w:docPartPr>
        <w:name w:val="89AA13F66EB6439492C51D95E5DE2EE1"/>
        <w:category>
          <w:name w:val="Général"/>
          <w:gallery w:val="placeholder"/>
        </w:category>
        <w:types>
          <w:type w:val="bbPlcHdr"/>
        </w:types>
        <w:behaviors>
          <w:behavior w:val="content"/>
        </w:behaviors>
        <w:guid w:val="{FF95739E-4600-4A01-8072-1374B24CE3C3}"/>
      </w:docPartPr>
      <w:docPartBody>
        <w:p w:rsidR="00326F46" w:rsidRDefault="00011FFE" w:rsidP="00011FFE">
          <w:pPr>
            <w:pStyle w:val="89AA13F66EB6439492C51D95E5DE2EE1"/>
          </w:pPr>
          <w:r w:rsidRPr="005E36DF">
            <w:rPr>
              <w:rStyle w:val="PlaceholderText"/>
            </w:rPr>
            <w:t>Click or tap here to enter text.</w:t>
          </w:r>
        </w:p>
      </w:docPartBody>
    </w:docPart>
    <w:docPart>
      <w:docPartPr>
        <w:name w:val="04272FCFDB734DA38C10F372BB35DD93"/>
        <w:category>
          <w:name w:val="Général"/>
          <w:gallery w:val="placeholder"/>
        </w:category>
        <w:types>
          <w:type w:val="bbPlcHdr"/>
        </w:types>
        <w:behaviors>
          <w:behavior w:val="content"/>
        </w:behaviors>
        <w:guid w:val="{FB8271F3-7EBA-4D89-B383-FF3CA5FEA65F}"/>
      </w:docPartPr>
      <w:docPartBody>
        <w:p w:rsidR="00326F46" w:rsidRDefault="00011FFE" w:rsidP="00011FFE">
          <w:pPr>
            <w:pStyle w:val="04272FCFDB734DA38C10F372BB35DD93"/>
          </w:pPr>
          <w:r w:rsidRPr="005E36DF">
            <w:rPr>
              <w:rStyle w:val="PlaceholderText"/>
            </w:rPr>
            <w:t>Click or tap here to enter text.</w:t>
          </w:r>
        </w:p>
      </w:docPartBody>
    </w:docPart>
    <w:docPart>
      <w:docPartPr>
        <w:name w:val="E6887EFF485B4E8387C1085CCEB998E7"/>
        <w:category>
          <w:name w:val="Général"/>
          <w:gallery w:val="placeholder"/>
        </w:category>
        <w:types>
          <w:type w:val="bbPlcHdr"/>
        </w:types>
        <w:behaviors>
          <w:behavior w:val="content"/>
        </w:behaviors>
        <w:guid w:val="{109A9F5A-1DBE-4B84-A5E4-D6B7A8694904}"/>
      </w:docPartPr>
      <w:docPartBody>
        <w:p w:rsidR="00326F46" w:rsidRDefault="00011FFE" w:rsidP="00011FFE">
          <w:pPr>
            <w:pStyle w:val="E6887EFF485B4E8387C1085CCEB998E7"/>
          </w:pPr>
          <w:r w:rsidRPr="005E36DF">
            <w:rPr>
              <w:rStyle w:val="PlaceholderText"/>
            </w:rPr>
            <w:t>Click or tap here to enter text.</w:t>
          </w:r>
        </w:p>
      </w:docPartBody>
    </w:docPart>
    <w:docPart>
      <w:docPartPr>
        <w:name w:val="0A24D670439F44AD9EEA6B2A423C2E04"/>
        <w:category>
          <w:name w:val="Général"/>
          <w:gallery w:val="placeholder"/>
        </w:category>
        <w:types>
          <w:type w:val="bbPlcHdr"/>
        </w:types>
        <w:behaviors>
          <w:behavior w:val="content"/>
        </w:behaviors>
        <w:guid w:val="{ABFA1CA2-7D83-45A0-A656-135C3B3E923A}"/>
      </w:docPartPr>
      <w:docPartBody>
        <w:p w:rsidR="00326F46" w:rsidRDefault="00011FFE" w:rsidP="00011FFE">
          <w:pPr>
            <w:pStyle w:val="0A24D670439F44AD9EEA6B2A423C2E04"/>
          </w:pPr>
          <w:r w:rsidRPr="005E36DF">
            <w:rPr>
              <w:rStyle w:val="PlaceholderText"/>
            </w:rPr>
            <w:t>Click or tap here to enter text.</w:t>
          </w:r>
        </w:p>
      </w:docPartBody>
    </w:docPart>
    <w:docPart>
      <w:docPartPr>
        <w:name w:val="A731E3913C63409B9EE8109E30B1EFDB"/>
        <w:category>
          <w:name w:val="Général"/>
          <w:gallery w:val="placeholder"/>
        </w:category>
        <w:types>
          <w:type w:val="bbPlcHdr"/>
        </w:types>
        <w:behaviors>
          <w:behavior w:val="content"/>
        </w:behaviors>
        <w:guid w:val="{399B95B7-0459-443A-81C0-D67B5EA8AEBB}"/>
      </w:docPartPr>
      <w:docPartBody>
        <w:p w:rsidR="00326F46" w:rsidRDefault="00011FFE" w:rsidP="00011FFE">
          <w:pPr>
            <w:pStyle w:val="A731E3913C63409B9EE8109E30B1EFDB"/>
          </w:pPr>
          <w:r w:rsidRPr="005E36DF">
            <w:rPr>
              <w:rStyle w:val="PlaceholderText"/>
            </w:rPr>
            <w:t>Click or tap here to enter text.</w:t>
          </w:r>
        </w:p>
      </w:docPartBody>
    </w:docPart>
    <w:docPart>
      <w:docPartPr>
        <w:name w:val="E468DBC716B94EFB875943C6C47DB10B"/>
        <w:category>
          <w:name w:val="Général"/>
          <w:gallery w:val="placeholder"/>
        </w:category>
        <w:types>
          <w:type w:val="bbPlcHdr"/>
        </w:types>
        <w:behaviors>
          <w:behavior w:val="content"/>
        </w:behaviors>
        <w:guid w:val="{D9D1AA8B-AB0B-49FC-B3DA-7DAE387C5949}"/>
      </w:docPartPr>
      <w:docPartBody>
        <w:p w:rsidR="00326F46" w:rsidRDefault="00011FFE" w:rsidP="00011FFE">
          <w:pPr>
            <w:pStyle w:val="E468DBC716B94EFB875943C6C47DB10B"/>
          </w:pPr>
          <w:r w:rsidRPr="005E36DF">
            <w:rPr>
              <w:rStyle w:val="PlaceholderText"/>
            </w:rPr>
            <w:t>Click or tap here to enter text.</w:t>
          </w:r>
        </w:p>
      </w:docPartBody>
    </w:docPart>
    <w:docPart>
      <w:docPartPr>
        <w:name w:val="BA718ACD30C2484FB8CD9DA45E7DD957"/>
        <w:category>
          <w:name w:val="Général"/>
          <w:gallery w:val="placeholder"/>
        </w:category>
        <w:types>
          <w:type w:val="bbPlcHdr"/>
        </w:types>
        <w:behaviors>
          <w:behavior w:val="content"/>
        </w:behaviors>
        <w:guid w:val="{25CAF0D8-720A-46AC-8E08-45F2738CDCEE}"/>
      </w:docPartPr>
      <w:docPartBody>
        <w:p w:rsidR="00326F46" w:rsidRDefault="00011FFE" w:rsidP="00011FFE">
          <w:pPr>
            <w:pStyle w:val="BA718ACD30C2484FB8CD9DA45E7DD957"/>
          </w:pPr>
          <w:r w:rsidRPr="005E36DF">
            <w:rPr>
              <w:rStyle w:val="PlaceholderText"/>
            </w:rPr>
            <w:t>Click or tap here to enter text.</w:t>
          </w:r>
        </w:p>
      </w:docPartBody>
    </w:docPart>
    <w:docPart>
      <w:docPartPr>
        <w:name w:val="13B5444DEA4F4DFCAB99D998713E538C"/>
        <w:category>
          <w:name w:val="Général"/>
          <w:gallery w:val="placeholder"/>
        </w:category>
        <w:types>
          <w:type w:val="bbPlcHdr"/>
        </w:types>
        <w:behaviors>
          <w:behavior w:val="content"/>
        </w:behaviors>
        <w:guid w:val="{DE7AB35E-7886-4CC8-8D89-3B2671AC670A}"/>
      </w:docPartPr>
      <w:docPartBody>
        <w:p w:rsidR="00326F46" w:rsidRDefault="00011FFE" w:rsidP="00011FFE">
          <w:pPr>
            <w:pStyle w:val="13B5444DEA4F4DFCAB99D998713E538C"/>
          </w:pPr>
          <w:r w:rsidRPr="005E36DF">
            <w:rPr>
              <w:rStyle w:val="PlaceholderText"/>
            </w:rPr>
            <w:t>Click or tap here to enter text.</w:t>
          </w:r>
        </w:p>
      </w:docPartBody>
    </w:docPart>
    <w:docPart>
      <w:docPartPr>
        <w:name w:val="6650EDEDC68B4FCCAF92A2ECE41F7659"/>
        <w:category>
          <w:name w:val="Général"/>
          <w:gallery w:val="placeholder"/>
        </w:category>
        <w:types>
          <w:type w:val="bbPlcHdr"/>
        </w:types>
        <w:behaviors>
          <w:behavior w:val="content"/>
        </w:behaviors>
        <w:guid w:val="{45C5B018-54DA-4A53-8B0E-066E2530F5C9}"/>
      </w:docPartPr>
      <w:docPartBody>
        <w:p w:rsidR="00326F46" w:rsidRDefault="00011FFE" w:rsidP="00011FFE">
          <w:pPr>
            <w:pStyle w:val="6650EDEDC68B4FCCAF92A2ECE41F7659"/>
          </w:pPr>
          <w:r w:rsidRPr="005E36DF">
            <w:rPr>
              <w:rStyle w:val="PlaceholderText"/>
            </w:rPr>
            <w:t>Click or tap here to enter text.</w:t>
          </w:r>
        </w:p>
      </w:docPartBody>
    </w:docPart>
    <w:docPart>
      <w:docPartPr>
        <w:name w:val="5B0F6B2817E64F349AE95F2195DDA6E6"/>
        <w:category>
          <w:name w:val="Général"/>
          <w:gallery w:val="placeholder"/>
        </w:category>
        <w:types>
          <w:type w:val="bbPlcHdr"/>
        </w:types>
        <w:behaviors>
          <w:behavior w:val="content"/>
        </w:behaviors>
        <w:guid w:val="{37941396-D232-45C1-BD3C-63D8F0B44CF2}"/>
      </w:docPartPr>
      <w:docPartBody>
        <w:p w:rsidR="00326F46" w:rsidRDefault="00011FFE" w:rsidP="00011FFE">
          <w:pPr>
            <w:pStyle w:val="5B0F6B2817E64F349AE95F2195DDA6E6"/>
          </w:pPr>
          <w:r w:rsidRPr="005E36DF">
            <w:rPr>
              <w:rStyle w:val="PlaceholderText"/>
            </w:rPr>
            <w:t>Click or tap here to enter text.</w:t>
          </w:r>
        </w:p>
      </w:docPartBody>
    </w:docPart>
    <w:docPart>
      <w:docPartPr>
        <w:name w:val="C10CC0B07B574CDE8F8A8970A4916393"/>
        <w:category>
          <w:name w:val="Général"/>
          <w:gallery w:val="placeholder"/>
        </w:category>
        <w:types>
          <w:type w:val="bbPlcHdr"/>
        </w:types>
        <w:behaviors>
          <w:behavior w:val="content"/>
        </w:behaviors>
        <w:guid w:val="{1C07CB3E-4FFF-4D68-8F97-F8F3F2C7E088}"/>
      </w:docPartPr>
      <w:docPartBody>
        <w:p w:rsidR="00326F46" w:rsidRDefault="00011FFE" w:rsidP="00011FFE">
          <w:pPr>
            <w:pStyle w:val="C10CC0B07B574CDE8F8A8970A4916393"/>
          </w:pPr>
          <w:r w:rsidRPr="005E36DF">
            <w:rPr>
              <w:rStyle w:val="PlaceholderText"/>
            </w:rPr>
            <w:t>Click or tap here to enter text.</w:t>
          </w:r>
        </w:p>
      </w:docPartBody>
    </w:docPart>
    <w:docPart>
      <w:docPartPr>
        <w:name w:val="52B23D2263C94D6E8531413009D65BDF"/>
        <w:category>
          <w:name w:val="Général"/>
          <w:gallery w:val="placeholder"/>
        </w:category>
        <w:types>
          <w:type w:val="bbPlcHdr"/>
        </w:types>
        <w:behaviors>
          <w:behavior w:val="content"/>
        </w:behaviors>
        <w:guid w:val="{0900B7F7-9D14-46C0-861C-5427BE58F211}"/>
      </w:docPartPr>
      <w:docPartBody>
        <w:p w:rsidR="00326F46" w:rsidRDefault="00011FFE" w:rsidP="00011FFE">
          <w:pPr>
            <w:pStyle w:val="52B23D2263C94D6E8531413009D65BDF"/>
          </w:pPr>
          <w:r w:rsidRPr="005E36DF">
            <w:rPr>
              <w:rStyle w:val="PlaceholderText"/>
            </w:rPr>
            <w:t>Click or tap here to enter text.</w:t>
          </w:r>
        </w:p>
      </w:docPartBody>
    </w:docPart>
    <w:docPart>
      <w:docPartPr>
        <w:name w:val="C7A2D994A5C94D41A3296B7BD431F73A"/>
        <w:category>
          <w:name w:val="Général"/>
          <w:gallery w:val="placeholder"/>
        </w:category>
        <w:types>
          <w:type w:val="bbPlcHdr"/>
        </w:types>
        <w:behaviors>
          <w:behavior w:val="content"/>
        </w:behaviors>
        <w:guid w:val="{EEDF8B8B-2BCF-430F-8A96-823772DC43A9}"/>
      </w:docPartPr>
      <w:docPartBody>
        <w:p w:rsidR="00326F46" w:rsidRDefault="00011FFE" w:rsidP="00011FFE">
          <w:pPr>
            <w:pStyle w:val="C7A2D994A5C94D41A3296B7BD431F73A"/>
          </w:pPr>
          <w:r w:rsidRPr="005E36DF">
            <w:rPr>
              <w:rStyle w:val="PlaceholderText"/>
            </w:rPr>
            <w:t>Click or tap here to enter text.</w:t>
          </w:r>
        </w:p>
      </w:docPartBody>
    </w:docPart>
    <w:docPart>
      <w:docPartPr>
        <w:name w:val="213B7D46F1EE4031AA4A1D80241F9577"/>
        <w:category>
          <w:name w:val="Général"/>
          <w:gallery w:val="placeholder"/>
        </w:category>
        <w:types>
          <w:type w:val="bbPlcHdr"/>
        </w:types>
        <w:behaviors>
          <w:behavior w:val="content"/>
        </w:behaviors>
        <w:guid w:val="{5607426D-03C9-473C-9FC5-1385000A84A2}"/>
      </w:docPartPr>
      <w:docPartBody>
        <w:p w:rsidR="00326F46" w:rsidRDefault="00011FFE" w:rsidP="00011FFE">
          <w:pPr>
            <w:pStyle w:val="213B7D46F1EE4031AA4A1D80241F9577"/>
          </w:pPr>
          <w:r w:rsidRPr="005E36DF">
            <w:rPr>
              <w:rStyle w:val="PlaceholderText"/>
            </w:rPr>
            <w:t>Click or tap here to enter text.</w:t>
          </w:r>
        </w:p>
      </w:docPartBody>
    </w:docPart>
    <w:docPart>
      <w:docPartPr>
        <w:name w:val="30748F74C2BB42B3AD943AC4AA325ECE"/>
        <w:category>
          <w:name w:val="Général"/>
          <w:gallery w:val="placeholder"/>
        </w:category>
        <w:types>
          <w:type w:val="bbPlcHdr"/>
        </w:types>
        <w:behaviors>
          <w:behavior w:val="content"/>
        </w:behaviors>
        <w:guid w:val="{9B60B1E9-A349-4862-B6E9-33861C11E6A0}"/>
      </w:docPartPr>
      <w:docPartBody>
        <w:p w:rsidR="00326F46" w:rsidRDefault="00011FFE" w:rsidP="00011FFE">
          <w:pPr>
            <w:pStyle w:val="30748F74C2BB42B3AD943AC4AA325ECE"/>
          </w:pPr>
          <w:r w:rsidRPr="005E36DF">
            <w:rPr>
              <w:rStyle w:val="PlaceholderText"/>
            </w:rPr>
            <w:t>Click or tap here to enter text.</w:t>
          </w:r>
        </w:p>
      </w:docPartBody>
    </w:docPart>
    <w:docPart>
      <w:docPartPr>
        <w:name w:val="D1A96C2863CF40628830ED46A28F747F"/>
        <w:category>
          <w:name w:val="Général"/>
          <w:gallery w:val="placeholder"/>
        </w:category>
        <w:types>
          <w:type w:val="bbPlcHdr"/>
        </w:types>
        <w:behaviors>
          <w:behavior w:val="content"/>
        </w:behaviors>
        <w:guid w:val="{E49BDD7F-5DF7-4E66-BD24-9F748CC2F413}"/>
      </w:docPartPr>
      <w:docPartBody>
        <w:p w:rsidR="00326F46" w:rsidRDefault="00011FFE" w:rsidP="00011FFE">
          <w:pPr>
            <w:pStyle w:val="D1A96C2863CF40628830ED46A28F747F"/>
          </w:pPr>
          <w:r w:rsidRPr="005E36DF">
            <w:rPr>
              <w:rStyle w:val="PlaceholderText"/>
            </w:rPr>
            <w:t>Click or tap here to enter text.</w:t>
          </w:r>
        </w:p>
      </w:docPartBody>
    </w:docPart>
    <w:docPart>
      <w:docPartPr>
        <w:name w:val="575158E746714356806D92D582031A36"/>
        <w:category>
          <w:name w:val="Général"/>
          <w:gallery w:val="placeholder"/>
        </w:category>
        <w:types>
          <w:type w:val="bbPlcHdr"/>
        </w:types>
        <w:behaviors>
          <w:behavior w:val="content"/>
        </w:behaviors>
        <w:guid w:val="{F50DC605-9133-4044-8830-433E510007E4}"/>
      </w:docPartPr>
      <w:docPartBody>
        <w:p w:rsidR="00326F46" w:rsidRDefault="00011FFE" w:rsidP="00011FFE">
          <w:pPr>
            <w:pStyle w:val="575158E746714356806D92D582031A36"/>
          </w:pPr>
          <w:r w:rsidRPr="005E36DF">
            <w:rPr>
              <w:rStyle w:val="PlaceholderText"/>
            </w:rPr>
            <w:t>Click or tap here to enter text.</w:t>
          </w:r>
        </w:p>
      </w:docPartBody>
    </w:docPart>
    <w:docPart>
      <w:docPartPr>
        <w:name w:val="6C10D31FB61B44D58CDEC2E15B9FF85D"/>
        <w:category>
          <w:name w:val="Général"/>
          <w:gallery w:val="placeholder"/>
        </w:category>
        <w:types>
          <w:type w:val="bbPlcHdr"/>
        </w:types>
        <w:behaviors>
          <w:behavior w:val="content"/>
        </w:behaviors>
        <w:guid w:val="{563004F2-50CF-49BD-9A51-DFA304117DA1}"/>
      </w:docPartPr>
      <w:docPartBody>
        <w:p w:rsidR="00326F46" w:rsidRDefault="00011FFE" w:rsidP="00011FFE">
          <w:pPr>
            <w:pStyle w:val="6C10D31FB61B44D58CDEC2E15B9FF85D"/>
          </w:pPr>
          <w:r w:rsidRPr="005E36DF">
            <w:rPr>
              <w:rStyle w:val="PlaceholderText"/>
            </w:rPr>
            <w:t>Click or tap here to enter text.</w:t>
          </w:r>
        </w:p>
      </w:docPartBody>
    </w:docPart>
    <w:docPart>
      <w:docPartPr>
        <w:name w:val="4BF29D98355849D6AA2335938857D7FC"/>
        <w:category>
          <w:name w:val="Général"/>
          <w:gallery w:val="placeholder"/>
        </w:category>
        <w:types>
          <w:type w:val="bbPlcHdr"/>
        </w:types>
        <w:behaviors>
          <w:behavior w:val="content"/>
        </w:behaviors>
        <w:guid w:val="{18D8414D-944D-4DCC-9B6A-AFB6E79B9DBB}"/>
      </w:docPartPr>
      <w:docPartBody>
        <w:p w:rsidR="00326F46" w:rsidRDefault="00011FFE" w:rsidP="00011FFE">
          <w:pPr>
            <w:pStyle w:val="4BF29D98355849D6AA2335938857D7FC"/>
          </w:pPr>
          <w:r w:rsidRPr="005E36DF">
            <w:rPr>
              <w:rStyle w:val="PlaceholderText"/>
            </w:rPr>
            <w:t>Click or tap here to enter text.</w:t>
          </w:r>
        </w:p>
      </w:docPartBody>
    </w:docPart>
    <w:docPart>
      <w:docPartPr>
        <w:name w:val="081BF59E57F3468C8E6F0B5F0AD6F162"/>
        <w:category>
          <w:name w:val="Général"/>
          <w:gallery w:val="placeholder"/>
        </w:category>
        <w:types>
          <w:type w:val="bbPlcHdr"/>
        </w:types>
        <w:behaviors>
          <w:behavior w:val="content"/>
        </w:behaviors>
        <w:guid w:val="{0722E9F5-49C8-416D-BB48-DE78984D284A}"/>
      </w:docPartPr>
      <w:docPartBody>
        <w:p w:rsidR="00326F46" w:rsidRDefault="00011FFE" w:rsidP="00011FFE">
          <w:pPr>
            <w:pStyle w:val="081BF59E57F3468C8E6F0B5F0AD6F162"/>
          </w:pPr>
          <w:r w:rsidRPr="005E36DF">
            <w:rPr>
              <w:rStyle w:val="PlaceholderText"/>
            </w:rPr>
            <w:t>Click or tap here to enter text.</w:t>
          </w:r>
        </w:p>
      </w:docPartBody>
    </w:docPart>
    <w:docPart>
      <w:docPartPr>
        <w:name w:val="2A7B4AEADB42485AA9A5FE3D607E5B55"/>
        <w:category>
          <w:name w:val="Général"/>
          <w:gallery w:val="placeholder"/>
        </w:category>
        <w:types>
          <w:type w:val="bbPlcHdr"/>
        </w:types>
        <w:behaviors>
          <w:behavior w:val="content"/>
        </w:behaviors>
        <w:guid w:val="{F565D888-B08A-4A78-A76D-49D56EF3A17F}"/>
      </w:docPartPr>
      <w:docPartBody>
        <w:p w:rsidR="00326F46" w:rsidRDefault="00011FFE" w:rsidP="00011FFE">
          <w:pPr>
            <w:pStyle w:val="2A7B4AEADB42485AA9A5FE3D607E5B55"/>
          </w:pPr>
          <w:r w:rsidRPr="005E36DF">
            <w:rPr>
              <w:rStyle w:val="PlaceholderText"/>
            </w:rPr>
            <w:t>Click or tap here to enter text.</w:t>
          </w:r>
        </w:p>
      </w:docPartBody>
    </w:docPart>
    <w:docPart>
      <w:docPartPr>
        <w:name w:val="702086A8C473476F86CF7769CB8B8C4F"/>
        <w:category>
          <w:name w:val="Général"/>
          <w:gallery w:val="placeholder"/>
        </w:category>
        <w:types>
          <w:type w:val="bbPlcHdr"/>
        </w:types>
        <w:behaviors>
          <w:behavior w:val="content"/>
        </w:behaviors>
        <w:guid w:val="{D1C2857F-8D0D-4B91-87AB-057935CA87F6}"/>
      </w:docPartPr>
      <w:docPartBody>
        <w:p w:rsidR="00326F46" w:rsidRDefault="00011FFE" w:rsidP="00011FFE">
          <w:pPr>
            <w:pStyle w:val="702086A8C473476F86CF7769CB8B8C4F"/>
          </w:pPr>
          <w:r w:rsidRPr="005E36DF">
            <w:rPr>
              <w:rStyle w:val="PlaceholderText"/>
            </w:rPr>
            <w:t>Click or tap here to enter text.</w:t>
          </w:r>
        </w:p>
      </w:docPartBody>
    </w:docPart>
    <w:docPart>
      <w:docPartPr>
        <w:name w:val="ECFF33744FE74090BA9A5648FDD2507C"/>
        <w:category>
          <w:name w:val="Général"/>
          <w:gallery w:val="placeholder"/>
        </w:category>
        <w:types>
          <w:type w:val="bbPlcHdr"/>
        </w:types>
        <w:behaviors>
          <w:behavior w:val="content"/>
        </w:behaviors>
        <w:guid w:val="{E9B78341-2001-46F9-9E6E-6727E0F440E0}"/>
      </w:docPartPr>
      <w:docPartBody>
        <w:p w:rsidR="00326F46" w:rsidRDefault="00011FFE" w:rsidP="00011FFE">
          <w:pPr>
            <w:pStyle w:val="ECFF33744FE74090BA9A5648FDD2507C"/>
          </w:pPr>
          <w:r w:rsidRPr="005E36DF">
            <w:rPr>
              <w:rStyle w:val="PlaceholderText"/>
            </w:rPr>
            <w:t>Click or tap here to enter text.</w:t>
          </w:r>
        </w:p>
      </w:docPartBody>
    </w:docPart>
    <w:docPart>
      <w:docPartPr>
        <w:name w:val="C9B962FAD61C4D40BD1EF4A3601AAF1F"/>
        <w:category>
          <w:name w:val="Général"/>
          <w:gallery w:val="placeholder"/>
        </w:category>
        <w:types>
          <w:type w:val="bbPlcHdr"/>
        </w:types>
        <w:behaviors>
          <w:behavior w:val="content"/>
        </w:behaviors>
        <w:guid w:val="{00DC1D27-98A3-4E4F-A185-60FB1049565C}"/>
      </w:docPartPr>
      <w:docPartBody>
        <w:p w:rsidR="00326F46" w:rsidRDefault="00011FFE" w:rsidP="00011FFE">
          <w:pPr>
            <w:pStyle w:val="C9B962FAD61C4D40BD1EF4A3601AAF1F"/>
          </w:pPr>
          <w:r w:rsidRPr="005E36DF">
            <w:rPr>
              <w:rStyle w:val="PlaceholderText"/>
            </w:rPr>
            <w:t>Click or tap here to enter text.</w:t>
          </w:r>
        </w:p>
      </w:docPartBody>
    </w:docPart>
    <w:docPart>
      <w:docPartPr>
        <w:name w:val="D090322DE8AA4D05996E7E06581FFA1B"/>
        <w:category>
          <w:name w:val="Général"/>
          <w:gallery w:val="placeholder"/>
        </w:category>
        <w:types>
          <w:type w:val="bbPlcHdr"/>
        </w:types>
        <w:behaviors>
          <w:behavior w:val="content"/>
        </w:behaviors>
        <w:guid w:val="{77D94D1C-771C-466E-AFEB-D3B60F85A9DF}"/>
      </w:docPartPr>
      <w:docPartBody>
        <w:p w:rsidR="00326F46" w:rsidRDefault="00011FFE" w:rsidP="00011FFE">
          <w:pPr>
            <w:pStyle w:val="D090322DE8AA4D05996E7E06581FFA1B"/>
          </w:pPr>
          <w:r w:rsidRPr="005E36DF">
            <w:rPr>
              <w:rStyle w:val="PlaceholderText"/>
            </w:rPr>
            <w:t>Click or tap here to enter text.</w:t>
          </w:r>
        </w:p>
      </w:docPartBody>
    </w:docPart>
    <w:docPart>
      <w:docPartPr>
        <w:name w:val="61BD8CDCAE4D4F0AB86E91195BE88B9D"/>
        <w:category>
          <w:name w:val="Général"/>
          <w:gallery w:val="placeholder"/>
        </w:category>
        <w:types>
          <w:type w:val="bbPlcHdr"/>
        </w:types>
        <w:behaviors>
          <w:behavior w:val="content"/>
        </w:behaviors>
        <w:guid w:val="{453063BA-F1C2-40D0-991B-2894B60E30A2}"/>
      </w:docPartPr>
      <w:docPartBody>
        <w:p w:rsidR="00326F46" w:rsidRDefault="00011FFE" w:rsidP="00011FFE">
          <w:pPr>
            <w:pStyle w:val="61BD8CDCAE4D4F0AB86E91195BE88B9D"/>
          </w:pPr>
          <w:r w:rsidRPr="005E36DF">
            <w:rPr>
              <w:rStyle w:val="PlaceholderText"/>
            </w:rPr>
            <w:t>Click or tap here to enter text.</w:t>
          </w:r>
        </w:p>
      </w:docPartBody>
    </w:docPart>
    <w:docPart>
      <w:docPartPr>
        <w:name w:val="C740894D681F4E5ABF32E029B92D8240"/>
        <w:category>
          <w:name w:val="Général"/>
          <w:gallery w:val="placeholder"/>
        </w:category>
        <w:types>
          <w:type w:val="bbPlcHdr"/>
        </w:types>
        <w:behaviors>
          <w:behavior w:val="content"/>
        </w:behaviors>
        <w:guid w:val="{9C7B7AFC-94E2-473A-83E1-85EDB23D0DFE}"/>
      </w:docPartPr>
      <w:docPartBody>
        <w:p w:rsidR="00326F46" w:rsidRDefault="00011FFE" w:rsidP="00011FFE">
          <w:pPr>
            <w:pStyle w:val="C740894D681F4E5ABF32E029B92D8240"/>
          </w:pPr>
          <w:r w:rsidRPr="005E36DF">
            <w:rPr>
              <w:rStyle w:val="PlaceholderText"/>
            </w:rPr>
            <w:t>Click or tap here to enter text.</w:t>
          </w:r>
        </w:p>
      </w:docPartBody>
    </w:docPart>
    <w:docPart>
      <w:docPartPr>
        <w:name w:val="457F3C53E69447DE8019AE70D3AE129C"/>
        <w:category>
          <w:name w:val="Général"/>
          <w:gallery w:val="placeholder"/>
        </w:category>
        <w:types>
          <w:type w:val="bbPlcHdr"/>
        </w:types>
        <w:behaviors>
          <w:behavior w:val="content"/>
        </w:behaviors>
        <w:guid w:val="{55364A13-8872-4BA7-AD1B-DFC01D57CE82}"/>
      </w:docPartPr>
      <w:docPartBody>
        <w:p w:rsidR="00326F46" w:rsidRDefault="00011FFE" w:rsidP="00011FFE">
          <w:pPr>
            <w:pStyle w:val="457F3C53E69447DE8019AE70D3AE129C"/>
          </w:pPr>
          <w:r w:rsidRPr="005E36DF">
            <w:rPr>
              <w:rStyle w:val="PlaceholderText"/>
            </w:rPr>
            <w:t>Click or tap here to enter text.</w:t>
          </w:r>
        </w:p>
      </w:docPartBody>
    </w:docPart>
    <w:docPart>
      <w:docPartPr>
        <w:name w:val="E766732B843440BAAE78CD8FD3805428"/>
        <w:category>
          <w:name w:val="Général"/>
          <w:gallery w:val="placeholder"/>
        </w:category>
        <w:types>
          <w:type w:val="bbPlcHdr"/>
        </w:types>
        <w:behaviors>
          <w:behavior w:val="content"/>
        </w:behaviors>
        <w:guid w:val="{0978CA00-C604-4CF9-96B3-E51AD8348E46}"/>
      </w:docPartPr>
      <w:docPartBody>
        <w:p w:rsidR="00326F46" w:rsidRDefault="00011FFE" w:rsidP="00011FFE">
          <w:pPr>
            <w:pStyle w:val="E766732B843440BAAE78CD8FD3805428"/>
          </w:pPr>
          <w:r w:rsidRPr="005E36DF">
            <w:rPr>
              <w:rStyle w:val="PlaceholderText"/>
            </w:rPr>
            <w:t>Click or tap here to enter text.</w:t>
          </w:r>
        </w:p>
      </w:docPartBody>
    </w:docPart>
    <w:docPart>
      <w:docPartPr>
        <w:name w:val="96AC6DD40F8F499A8D864DAD05C69DC0"/>
        <w:category>
          <w:name w:val="Général"/>
          <w:gallery w:val="placeholder"/>
        </w:category>
        <w:types>
          <w:type w:val="bbPlcHdr"/>
        </w:types>
        <w:behaviors>
          <w:behavior w:val="content"/>
        </w:behaviors>
        <w:guid w:val="{239CAB84-E9D5-4E6E-8A96-60A20B7DB5AA}"/>
      </w:docPartPr>
      <w:docPartBody>
        <w:p w:rsidR="00326F46" w:rsidRDefault="00011FFE" w:rsidP="00011FFE">
          <w:pPr>
            <w:pStyle w:val="96AC6DD40F8F499A8D864DAD05C69DC0"/>
          </w:pPr>
          <w:r w:rsidRPr="005E36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FE"/>
    <w:rsid w:val="00011FFE"/>
    <w:rsid w:val="001A3B81"/>
    <w:rsid w:val="00326F46"/>
    <w:rsid w:val="003457BD"/>
    <w:rsid w:val="0055065E"/>
    <w:rsid w:val="0059729E"/>
    <w:rsid w:val="005D291C"/>
    <w:rsid w:val="00603903"/>
    <w:rsid w:val="00674571"/>
    <w:rsid w:val="00804120"/>
    <w:rsid w:val="008F774E"/>
    <w:rsid w:val="0098750B"/>
    <w:rsid w:val="00A70100"/>
    <w:rsid w:val="00F35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B81"/>
    <w:rPr>
      <w:color w:val="808080"/>
    </w:rPr>
  </w:style>
  <w:style w:type="paragraph" w:customStyle="1" w:styleId="AC7AF91BB544402D8D52E233011F905B">
    <w:name w:val="AC7AF91BB544402D8D52E233011F905B"/>
    <w:rsid w:val="00011FFE"/>
  </w:style>
  <w:style w:type="paragraph" w:customStyle="1" w:styleId="6504C37BA1594785BAF3686030610B9E">
    <w:name w:val="6504C37BA1594785BAF3686030610B9E"/>
    <w:rsid w:val="00011FFE"/>
  </w:style>
  <w:style w:type="paragraph" w:customStyle="1" w:styleId="3A4F9F866CA247488B3AC8D53897CFB9">
    <w:name w:val="3A4F9F866CA247488B3AC8D53897CFB9"/>
    <w:rsid w:val="00011FFE"/>
  </w:style>
  <w:style w:type="paragraph" w:customStyle="1" w:styleId="E849427102FF4B6AB1FAE40D688316ED">
    <w:name w:val="E849427102FF4B6AB1FAE40D688316ED"/>
    <w:rsid w:val="00011FFE"/>
  </w:style>
  <w:style w:type="paragraph" w:customStyle="1" w:styleId="8A51FC5D770A4DD1A21443AFDA3CBC6C">
    <w:name w:val="8A51FC5D770A4DD1A21443AFDA3CBC6C"/>
    <w:rsid w:val="00011FFE"/>
  </w:style>
  <w:style w:type="paragraph" w:customStyle="1" w:styleId="9AC7998CB9EF4F58B52160EE81355750">
    <w:name w:val="9AC7998CB9EF4F58B52160EE81355750"/>
    <w:rsid w:val="00011FFE"/>
  </w:style>
  <w:style w:type="paragraph" w:customStyle="1" w:styleId="6BFA7F7B4E2F415BB4456F6A31F33A9A">
    <w:name w:val="6BFA7F7B4E2F415BB4456F6A31F33A9A"/>
    <w:rsid w:val="00011FFE"/>
  </w:style>
  <w:style w:type="paragraph" w:customStyle="1" w:styleId="0D66C459436D4056803021A72A406E95">
    <w:name w:val="0D66C459436D4056803021A72A406E95"/>
    <w:rsid w:val="00011FFE"/>
  </w:style>
  <w:style w:type="paragraph" w:customStyle="1" w:styleId="ADA465A3B5A94023842C44629D4E068E">
    <w:name w:val="ADA465A3B5A94023842C44629D4E068E"/>
    <w:rsid w:val="00011FFE"/>
  </w:style>
  <w:style w:type="paragraph" w:customStyle="1" w:styleId="28AAA91AE623444499FF6759EE2C242D">
    <w:name w:val="28AAA91AE623444499FF6759EE2C242D"/>
    <w:rsid w:val="00011FFE"/>
  </w:style>
  <w:style w:type="paragraph" w:customStyle="1" w:styleId="25DA3A69EA714B3697CE7CA31865FF31">
    <w:name w:val="25DA3A69EA714B3697CE7CA31865FF31"/>
    <w:rsid w:val="00011FFE"/>
  </w:style>
  <w:style w:type="paragraph" w:customStyle="1" w:styleId="89AA13F66EB6439492C51D95E5DE2EE1">
    <w:name w:val="89AA13F66EB6439492C51D95E5DE2EE1"/>
    <w:rsid w:val="00011FFE"/>
  </w:style>
  <w:style w:type="paragraph" w:customStyle="1" w:styleId="04272FCFDB734DA38C10F372BB35DD93">
    <w:name w:val="04272FCFDB734DA38C10F372BB35DD93"/>
    <w:rsid w:val="00011FFE"/>
  </w:style>
  <w:style w:type="paragraph" w:customStyle="1" w:styleId="E6887EFF485B4E8387C1085CCEB998E7">
    <w:name w:val="E6887EFF485B4E8387C1085CCEB998E7"/>
    <w:rsid w:val="00011FFE"/>
  </w:style>
  <w:style w:type="paragraph" w:customStyle="1" w:styleId="0A24D670439F44AD9EEA6B2A423C2E04">
    <w:name w:val="0A24D670439F44AD9EEA6B2A423C2E04"/>
    <w:rsid w:val="00011FFE"/>
  </w:style>
  <w:style w:type="paragraph" w:customStyle="1" w:styleId="A731E3913C63409B9EE8109E30B1EFDB">
    <w:name w:val="A731E3913C63409B9EE8109E30B1EFDB"/>
    <w:rsid w:val="00011FFE"/>
  </w:style>
  <w:style w:type="paragraph" w:customStyle="1" w:styleId="E468DBC716B94EFB875943C6C47DB10B">
    <w:name w:val="E468DBC716B94EFB875943C6C47DB10B"/>
    <w:rsid w:val="00011FFE"/>
  </w:style>
  <w:style w:type="paragraph" w:customStyle="1" w:styleId="BA718ACD30C2484FB8CD9DA45E7DD957">
    <w:name w:val="BA718ACD30C2484FB8CD9DA45E7DD957"/>
    <w:rsid w:val="00011FFE"/>
  </w:style>
  <w:style w:type="paragraph" w:customStyle="1" w:styleId="13B5444DEA4F4DFCAB99D998713E538C">
    <w:name w:val="13B5444DEA4F4DFCAB99D998713E538C"/>
    <w:rsid w:val="00011FFE"/>
  </w:style>
  <w:style w:type="paragraph" w:customStyle="1" w:styleId="6650EDEDC68B4FCCAF92A2ECE41F7659">
    <w:name w:val="6650EDEDC68B4FCCAF92A2ECE41F7659"/>
    <w:rsid w:val="00011FFE"/>
  </w:style>
  <w:style w:type="paragraph" w:customStyle="1" w:styleId="5B0F6B2817E64F349AE95F2195DDA6E6">
    <w:name w:val="5B0F6B2817E64F349AE95F2195DDA6E6"/>
    <w:rsid w:val="00011FFE"/>
  </w:style>
  <w:style w:type="paragraph" w:customStyle="1" w:styleId="C10CC0B07B574CDE8F8A8970A4916393">
    <w:name w:val="C10CC0B07B574CDE8F8A8970A4916393"/>
    <w:rsid w:val="00011FFE"/>
  </w:style>
  <w:style w:type="paragraph" w:customStyle="1" w:styleId="52B23D2263C94D6E8531413009D65BDF">
    <w:name w:val="52B23D2263C94D6E8531413009D65BDF"/>
    <w:rsid w:val="00011FFE"/>
  </w:style>
  <w:style w:type="paragraph" w:customStyle="1" w:styleId="C7A2D994A5C94D41A3296B7BD431F73A">
    <w:name w:val="C7A2D994A5C94D41A3296B7BD431F73A"/>
    <w:rsid w:val="00011FFE"/>
  </w:style>
  <w:style w:type="paragraph" w:customStyle="1" w:styleId="213B7D46F1EE4031AA4A1D80241F9577">
    <w:name w:val="213B7D46F1EE4031AA4A1D80241F9577"/>
    <w:rsid w:val="00011FFE"/>
  </w:style>
  <w:style w:type="paragraph" w:customStyle="1" w:styleId="30748F74C2BB42B3AD943AC4AA325ECE">
    <w:name w:val="30748F74C2BB42B3AD943AC4AA325ECE"/>
    <w:rsid w:val="00011FFE"/>
  </w:style>
  <w:style w:type="paragraph" w:customStyle="1" w:styleId="D1A96C2863CF40628830ED46A28F747F">
    <w:name w:val="D1A96C2863CF40628830ED46A28F747F"/>
    <w:rsid w:val="00011FFE"/>
  </w:style>
  <w:style w:type="paragraph" w:customStyle="1" w:styleId="575158E746714356806D92D582031A36">
    <w:name w:val="575158E746714356806D92D582031A36"/>
    <w:rsid w:val="00011FFE"/>
  </w:style>
  <w:style w:type="paragraph" w:customStyle="1" w:styleId="6C10D31FB61B44D58CDEC2E15B9FF85D">
    <w:name w:val="6C10D31FB61B44D58CDEC2E15B9FF85D"/>
    <w:rsid w:val="00011FFE"/>
  </w:style>
  <w:style w:type="paragraph" w:customStyle="1" w:styleId="4BF29D98355849D6AA2335938857D7FC">
    <w:name w:val="4BF29D98355849D6AA2335938857D7FC"/>
    <w:rsid w:val="00011FFE"/>
  </w:style>
  <w:style w:type="paragraph" w:customStyle="1" w:styleId="081BF59E57F3468C8E6F0B5F0AD6F162">
    <w:name w:val="081BF59E57F3468C8E6F0B5F0AD6F162"/>
    <w:rsid w:val="00011FFE"/>
  </w:style>
  <w:style w:type="paragraph" w:customStyle="1" w:styleId="2A7B4AEADB42485AA9A5FE3D607E5B55">
    <w:name w:val="2A7B4AEADB42485AA9A5FE3D607E5B55"/>
    <w:rsid w:val="00011FFE"/>
  </w:style>
  <w:style w:type="paragraph" w:customStyle="1" w:styleId="702086A8C473476F86CF7769CB8B8C4F">
    <w:name w:val="702086A8C473476F86CF7769CB8B8C4F"/>
    <w:rsid w:val="00011FFE"/>
  </w:style>
  <w:style w:type="paragraph" w:customStyle="1" w:styleId="ECFF33744FE74090BA9A5648FDD2507C">
    <w:name w:val="ECFF33744FE74090BA9A5648FDD2507C"/>
    <w:rsid w:val="00011FFE"/>
  </w:style>
  <w:style w:type="paragraph" w:customStyle="1" w:styleId="C9B962FAD61C4D40BD1EF4A3601AAF1F">
    <w:name w:val="C9B962FAD61C4D40BD1EF4A3601AAF1F"/>
    <w:rsid w:val="00011FFE"/>
  </w:style>
  <w:style w:type="paragraph" w:customStyle="1" w:styleId="D090322DE8AA4D05996E7E06581FFA1B">
    <w:name w:val="D090322DE8AA4D05996E7E06581FFA1B"/>
    <w:rsid w:val="00011FFE"/>
  </w:style>
  <w:style w:type="paragraph" w:customStyle="1" w:styleId="61BD8CDCAE4D4F0AB86E91195BE88B9D">
    <w:name w:val="61BD8CDCAE4D4F0AB86E91195BE88B9D"/>
    <w:rsid w:val="00011FFE"/>
  </w:style>
  <w:style w:type="paragraph" w:customStyle="1" w:styleId="C740894D681F4E5ABF32E029B92D8240">
    <w:name w:val="C740894D681F4E5ABF32E029B92D8240"/>
    <w:rsid w:val="00011FFE"/>
  </w:style>
  <w:style w:type="paragraph" w:customStyle="1" w:styleId="457F3C53E69447DE8019AE70D3AE129C">
    <w:name w:val="457F3C53E69447DE8019AE70D3AE129C"/>
    <w:rsid w:val="00011FFE"/>
  </w:style>
  <w:style w:type="paragraph" w:customStyle="1" w:styleId="E766732B843440BAAE78CD8FD3805428">
    <w:name w:val="E766732B843440BAAE78CD8FD3805428"/>
    <w:rsid w:val="00011FFE"/>
  </w:style>
  <w:style w:type="paragraph" w:customStyle="1" w:styleId="96AC6DD40F8F499A8D864DAD05C69DC0">
    <w:name w:val="96AC6DD40F8F499A8D864DAD05C69DC0"/>
    <w:rsid w:val="00011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F15CE-FF5F-4ECF-8E9A-70F356948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348D30-FCBE-4056-B89B-A843B94F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ADDAF-B9DB-4E9C-B995-185E9A2D6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11</Pages>
  <Words>2663</Words>
  <Characters>15183</Characters>
  <Application>Microsoft Office Word</Application>
  <DocSecurity>0</DocSecurity>
  <Lines>126</Lines>
  <Paragraphs>35</Paragraphs>
  <ScaleCrop>false</ScaleCrop>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Pachoud</dc:creator>
  <cp:keywords/>
  <dc:description/>
  <cp:lastModifiedBy>Amandine Rushenguziminega</cp:lastModifiedBy>
  <cp:revision>104</cp:revision>
  <dcterms:created xsi:type="dcterms:W3CDTF">2021-05-11T15:41:00Z</dcterms:created>
  <dcterms:modified xsi:type="dcterms:W3CDTF">2021-07-23T08:46:00Z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